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BC" w:rsidRPr="000119DF" w:rsidRDefault="00B443A6" w:rsidP="000119DF">
      <w:pPr>
        <w:tabs>
          <w:tab w:val="left" w:pos="7155"/>
        </w:tabs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spacing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</w:t>
      </w:r>
      <w:r w:rsidR="004E7658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 xml:space="preserve">                              </w:t>
      </w:r>
      <w:r w:rsidR="000119DF">
        <w:rPr>
          <w:rFonts w:ascii="Times New Roman" w:hAnsi="Times New Roman" w:cs="Times New Roman"/>
          <w:noProof/>
          <w:color w:val="000000" w:themeColor="text1"/>
          <w:spacing w:val="20"/>
          <w:sz w:val="28"/>
          <w:szCs w:val="28"/>
          <w:lang w:eastAsia="ru-RU"/>
        </w:rPr>
        <w:tab/>
      </w:r>
    </w:p>
    <w:p w:rsidR="00B443A6" w:rsidRPr="004E7658" w:rsidRDefault="006143BC" w:rsidP="00B443A6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</w:pPr>
      <w:r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                                </w:t>
      </w:r>
      <w:r w:rsidR="00B443A6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C90E02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443A6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drawing>
          <wp:inline distT="0" distB="0" distL="0" distR="0" wp14:anchorId="236B6A2F" wp14:editId="6AD55B99">
            <wp:extent cx="67627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     </w:t>
      </w:r>
      <w:r w:rsidR="00763A77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      </w:t>
      </w:r>
      <w:r w:rsidR="00A45B59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CB1ED6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     </w:t>
      </w:r>
      <w:r w:rsidR="002E7194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</w:t>
      </w:r>
      <w:r w:rsidR="00AE1692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</w:t>
      </w:r>
      <w:r w:rsidR="00BB48DF" w:rsidRPr="004E7658">
        <w:rPr>
          <w:rFonts w:ascii="Times New Roman" w:hAnsi="Times New Roman" w:cs="Times New Roman"/>
          <w:noProof/>
          <w:color w:val="000000" w:themeColor="text1"/>
          <w:spacing w:val="20"/>
          <w:sz w:val="26"/>
          <w:szCs w:val="26"/>
          <w:lang w:eastAsia="ru-RU"/>
        </w:rPr>
        <w:t xml:space="preserve">     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  <w:t>РАЙОННОЕ СОБРАНИЕ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0"/>
          <w:sz w:val="26"/>
          <w:szCs w:val="26"/>
        </w:rPr>
        <w:t xml:space="preserve"> </w:t>
      </w:r>
      <w:r w:rsidRPr="005A7FEC"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  <w:t xml:space="preserve">ДУХОВНИЦКОГО МУНИЦИПАЛЬНОГО РАЙОНА     </w:t>
      </w:r>
    </w:p>
    <w:p w:rsidR="00BB48DF" w:rsidRPr="005A7FEC" w:rsidRDefault="00311A50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24"/>
          <w:sz w:val="26"/>
          <w:szCs w:val="26"/>
        </w:rPr>
        <w:t>САРАТОВСКОЙ ОБЛАСТИ</w:t>
      </w:r>
    </w:p>
    <w:p w:rsidR="00311A50" w:rsidRDefault="00311A50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6C58C8" w:rsidRPr="005A7FEC" w:rsidRDefault="006C58C8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  <w:r w:rsidRPr="005A7FEC"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  <w:t>РЕШЕНИЕ</w:t>
      </w:r>
    </w:p>
    <w:p w:rsidR="00BB48DF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6C58C8" w:rsidRPr="005A7FEC" w:rsidRDefault="006C58C8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5A7FEC" w:rsidRDefault="00166C1E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color w:val="000000" w:themeColor="text1"/>
          <w:sz w:val="26"/>
          <w:szCs w:val="26"/>
        </w:rPr>
      </w:pPr>
      <w:r>
        <w:rPr>
          <w:rFonts w:ascii="PT Astra Serif" w:hAnsi="PT Astra Serif" w:cs="Times New Roman"/>
          <w:color w:val="000000" w:themeColor="text1"/>
          <w:sz w:val="26"/>
          <w:szCs w:val="26"/>
        </w:rPr>
        <w:t>р</w:t>
      </w:r>
      <w:r w:rsidR="00A277E8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. </w:t>
      </w:r>
      <w:r w:rsidR="00BB48DF" w:rsidRPr="005A7FEC">
        <w:rPr>
          <w:rFonts w:ascii="PT Astra Serif" w:hAnsi="PT Astra Serif" w:cs="Times New Roman"/>
          <w:color w:val="000000" w:themeColor="text1"/>
          <w:sz w:val="26"/>
          <w:szCs w:val="26"/>
        </w:rPr>
        <w:t>п. Духовницкое</w:t>
      </w:r>
    </w:p>
    <w:p w:rsidR="00BB48DF" w:rsidRPr="005A7FEC" w:rsidRDefault="00BB48DF" w:rsidP="00BB48DF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color w:val="000000" w:themeColor="text1"/>
          <w:spacing w:val="60"/>
          <w:sz w:val="26"/>
          <w:szCs w:val="26"/>
        </w:rPr>
      </w:pPr>
    </w:p>
    <w:p w:rsidR="00BB48DF" w:rsidRPr="00B2246F" w:rsidRDefault="005879AF" w:rsidP="00024840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от</w:t>
      </w:r>
      <w:r w:rsidR="00E51C20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2862E4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27</w:t>
      </w:r>
      <w:r w:rsidR="0045350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E51C20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февраля</w:t>
      </w:r>
      <w:r w:rsidR="00F27A2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20</w:t>
      </w:r>
      <w:r w:rsidR="000119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2</w:t>
      </w:r>
      <w:r w:rsidR="00E51C20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5</w:t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года</w:t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  <w:t xml:space="preserve">         </w:t>
      </w:r>
      <w:r w:rsidR="001979B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</w:t>
      </w:r>
      <w:r w:rsidR="00E529FD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</w:t>
      </w:r>
      <w:r w:rsidR="00FD0BE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2B2A5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      </w:t>
      </w:r>
      <w:r w:rsidR="00D2397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№</w:t>
      </w:r>
      <w:r w:rsidR="002862E4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30/161</w:t>
      </w:r>
    </w:p>
    <w:p w:rsidR="00024840" w:rsidRPr="00B2246F" w:rsidRDefault="00024840" w:rsidP="00BB48DF">
      <w:pPr>
        <w:pStyle w:val="a3"/>
        <w:jc w:val="left"/>
        <w:rPr>
          <w:rFonts w:ascii="PT Astra Serif" w:hAnsi="PT Astra Serif"/>
          <w:color w:val="FF0000"/>
          <w:sz w:val="28"/>
          <w:szCs w:val="28"/>
        </w:rPr>
      </w:pPr>
    </w:p>
    <w:p w:rsidR="00EC296D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>О внесении изменений в решение</w:t>
      </w:r>
    </w:p>
    <w:p w:rsidR="00EC296D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>районного Собрания Духовницкого</w:t>
      </w:r>
    </w:p>
    <w:p w:rsidR="00E2577F" w:rsidRPr="00B2246F" w:rsidRDefault="00EC296D" w:rsidP="00BB48DF">
      <w:pPr>
        <w:pStyle w:val="a3"/>
        <w:jc w:val="left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 xml:space="preserve">муниципального района </w:t>
      </w:r>
      <w:r w:rsidR="004D5907" w:rsidRPr="00B2246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</w:t>
      </w:r>
      <w:r w:rsidRPr="00B2246F">
        <w:rPr>
          <w:rFonts w:ascii="PT Astra Serif" w:hAnsi="PT Astra Serif"/>
          <w:sz w:val="28"/>
          <w:szCs w:val="28"/>
        </w:rPr>
        <w:t>от</w:t>
      </w:r>
      <w:r w:rsidR="004D5907" w:rsidRPr="00B2246F">
        <w:rPr>
          <w:rFonts w:ascii="PT Astra Serif" w:hAnsi="PT Astra Serif"/>
          <w:sz w:val="28"/>
          <w:szCs w:val="28"/>
        </w:rPr>
        <w:t xml:space="preserve"> 2</w:t>
      </w:r>
      <w:r w:rsidR="00E51C20">
        <w:rPr>
          <w:rFonts w:ascii="PT Astra Serif" w:hAnsi="PT Astra Serif"/>
          <w:sz w:val="28"/>
          <w:szCs w:val="28"/>
        </w:rPr>
        <w:t>0</w:t>
      </w:r>
      <w:r w:rsidR="004D5907" w:rsidRPr="00B2246F">
        <w:rPr>
          <w:rFonts w:ascii="PT Astra Serif" w:hAnsi="PT Astra Serif"/>
          <w:sz w:val="28"/>
          <w:szCs w:val="28"/>
        </w:rPr>
        <w:t xml:space="preserve"> декабря 202</w:t>
      </w:r>
      <w:r w:rsidR="00E51C20">
        <w:rPr>
          <w:rFonts w:ascii="PT Astra Serif" w:hAnsi="PT Astra Serif"/>
          <w:sz w:val="28"/>
          <w:szCs w:val="28"/>
        </w:rPr>
        <w:t>4</w:t>
      </w:r>
      <w:r w:rsidR="004D5907" w:rsidRPr="00B2246F">
        <w:rPr>
          <w:rFonts w:ascii="PT Astra Serif" w:hAnsi="PT Astra Serif"/>
          <w:sz w:val="28"/>
          <w:szCs w:val="28"/>
        </w:rPr>
        <w:t xml:space="preserve"> года №</w:t>
      </w:r>
      <w:r w:rsidRPr="00B2246F">
        <w:rPr>
          <w:rFonts w:ascii="PT Astra Serif" w:hAnsi="PT Astra Serif"/>
          <w:sz w:val="28"/>
          <w:szCs w:val="28"/>
        </w:rPr>
        <w:t xml:space="preserve"> </w:t>
      </w:r>
      <w:r w:rsidR="00E51C20">
        <w:rPr>
          <w:rFonts w:ascii="PT Astra Serif" w:hAnsi="PT Astra Serif"/>
          <w:sz w:val="28"/>
          <w:szCs w:val="28"/>
        </w:rPr>
        <w:t>26</w:t>
      </w:r>
      <w:r w:rsidR="001B53E4" w:rsidRPr="00B2246F">
        <w:rPr>
          <w:rFonts w:ascii="PT Astra Serif" w:hAnsi="PT Astra Serif"/>
          <w:sz w:val="28"/>
          <w:szCs w:val="28"/>
        </w:rPr>
        <w:t>/</w:t>
      </w:r>
      <w:r w:rsidR="00E51C20">
        <w:rPr>
          <w:rFonts w:ascii="PT Astra Serif" w:hAnsi="PT Astra Serif"/>
          <w:sz w:val="28"/>
          <w:szCs w:val="28"/>
        </w:rPr>
        <w:t>135</w:t>
      </w:r>
      <w:r w:rsidRPr="00B2246F">
        <w:rPr>
          <w:rFonts w:ascii="PT Astra Serif" w:hAnsi="PT Astra Serif"/>
          <w:sz w:val="28"/>
          <w:szCs w:val="28"/>
        </w:rPr>
        <w:t xml:space="preserve">                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«О бюджете Духовницкого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муниципального района на 20</w:t>
      </w:r>
      <w:r w:rsidR="002202E9" w:rsidRPr="00B2246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E51C20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</w:p>
    <w:p w:rsidR="00BB48DF" w:rsidRPr="00B2246F" w:rsidRDefault="00BB48DF" w:rsidP="00BB48DF">
      <w:pPr>
        <w:pStyle w:val="a3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B2246F">
        <w:rPr>
          <w:rFonts w:ascii="PT Astra Serif" w:hAnsi="PT Astra Serif"/>
          <w:color w:val="000000" w:themeColor="text1"/>
          <w:sz w:val="28"/>
          <w:szCs w:val="28"/>
        </w:rPr>
        <w:t>и на плановый период 20</w:t>
      </w:r>
      <w:r w:rsidR="00243A6B" w:rsidRPr="00B2246F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E51C20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и 202</w:t>
      </w:r>
      <w:r w:rsidR="00E51C20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2202E9" w:rsidRPr="00B2246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2246F">
        <w:rPr>
          <w:rFonts w:ascii="PT Astra Serif" w:hAnsi="PT Astra Serif"/>
          <w:color w:val="000000" w:themeColor="text1"/>
          <w:sz w:val="28"/>
          <w:szCs w:val="28"/>
        </w:rPr>
        <w:t>годов»</w:t>
      </w:r>
    </w:p>
    <w:p w:rsidR="00BB48DF" w:rsidRDefault="00BB48DF" w:rsidP="00BB48DF">
      <w:pPr>
        <w:pStyle w:val="a3"/>
        <w:ind w:firstLine="85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E51C20" w:rsidRPr="00B2246F" w:rsidRDefault="00E51C20" w:rsidP="00BB48DF">
      <w:pPr>
        <w:pStyle w:val="a3"/>
        <w:ind w:firstLine="85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BB48DF" w:rsidRPr="00B2246F" w:rsidRDefault="00BB48DF" w:rsidP="00BB48DF">
      <w:pPr>
        <w:pStyle w:val="21"/>
        <w:spacing w:after="0" w:line="240" w:lineRule="auto"/>
        <w:ind w:left="0" w:firstLine="85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color w:val="000000" w:themeColor="text1"/>
          <w:sz w:val="28"/>
          <w:szCs w:val="28"/>
        </w:rPr>
        <w:t>В соответствии с Федеральным законом от 06.10.2003 года                           № 131 – ФЗ «Об общих принципах организации местного самоуправления в РФ», Уставом Духовницкого муниципального района, районное Собрание Духовницкого муниципального района</w:t>
      </w:r>
    </w:p>
    <w:p w:rsidR="0088556E" w:rsidRPr="00B2246F" w:rsidRDefault="00BB48DF" w:rsidP="0088556E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РЕШИЛО:</w:t>
      </w:r>
    </w:p>
    <w:p w:rsidR="004D5907" w:rsidRPr="00B2246F" w:rsidRDefault="004D5907" w:rsidP="004D5907">
      <w:pPr>
        <w:pStyle w:val="Oaenoaieoiaioa"/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2246F">
        <w:rPr>
          <w:rFonts w:ascii="PT Astra Serif" w:hAnsi="PT Astra Serif"/>
          <w:sz w:val="28"/>
          <w:szCs w:val="28"/>
        </w:rPr>
        <w:t>1.Внести в решение районного Собрания Духовницкого муниципального района от 2</w:t>
      </w:r>
      <w:r w:rsidR="00E51C20">
        <w:rPr>
          <w:rFonts w:ascii="PT Astra Serif" w:hAnsi="PT Astra Serif"/>
          <w:sz w:val="28"/>
          <w:szCs w:val="28"/>
        </w:rPr>
        <w:t xml:space="preserve">0 </w:t>
      </w:r>
      <w:r w:rsidRPr="00B2246F">
        <w:rPr>
          <w:rFonts w:ascii="PT Astra Serif" w:hAnsi="PT Astra Serif"/>
          <w:sz w:val="28"/>
          <w:szCs w:val="28"/>
        </w:rPr>
        <w:t>декабря 202</w:t>
      </w:r>
      <w:r w:rsidR="00E51C20">
        <w:rPr>
          <w:rFonts w:ascii="PT Astra Serif" w:hAnsi="PT Astra Serif"/>
          <w:sz w:val="28"/>
          <w:szCs w:val="28"/>
        </w:rPr>
        <w:t>4</w:t>
      </w:r>
      <w:r w:rsidRPr="00B2246F">
        <w:rPr>
          <w:rFonts w:ascii="PT Astra Serif" w:hAnsi="PT Astra Serif"/>
          <w:sz w:val="28"/>
          <w:szCs w:val="28"/>
        </w:rPr>
        <w:t xml:space="preserve"> год № </w:t>
      </w:r>
      <w:r w:rsidR="00E51C20">
        <w:rPr>
          <w:rFonts w:ascii="PT Astra Serif" w:hAnsi="PT Astra Serif"/>
          <w:sz w:val="28"/>
          <w:szCs w:val="28"/>
        </w:rPr>
        <w:t>26</w:t>
      </w:r>
      <w:r w:rsidR="00BB1CBC" w:rsidRPr="00B2246F">
        <w:rPr>
          <w:rFonts w:ascii="PT Astra Serif" w:hAnsi="PT Astra Serif"/>
          <w:sz w:val="28"/>
          <w:szCs w:val="28"/>
        </w:rPr>
        <w:t>/</w:t>
      </w:r>
      <w:r w:rsidR="00E51C20">
        <w:rPr>
          <w:rFonts w:ascii="PT Astra Serif" w:hAnsi="PT Astra Serif"/>
          <w:sz w:val="28"/>
          <w:szCs w:val="28"/>
        </w:rPr>
        <w:t>135</w:t>
      </w:r>
      <w:r w:rsidRPr="00B2246F">
        <w:rPr>
          <w:rFonts w:ascii="PT Astra Serif" w:hAnsi="PT Astra Serif"/>
          <w:sz w:val="28"/>
          <w:szCs w:val="28"/>
        </w:rPr>
        <w:t xml:space="preserve"> «О бюджете Духовницкого муниципального района на 202</w:t>
      </w:r>
      <w:r w:rsidR="00E51C20">
        <w:rPr>
          <w:rFonts w:ascii="PT Astra Serif" w:hAnsi="PT Astra Serif"/>
          <w:sz w:val="28"/>
          <w:szCs w:val="28"/>
        </w:rPr>
        <w:t>5</w:t>
      </w:r>
      <w:r w:rsidRPr="00B2246F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E51C20">
        <w:rPr>
          <w:rFonts w:ascii="PT Astra Serif" w:hAnsi="PT Astra Serif"/>
          <w:sz w:val="28"/>
          <w:szCs w:val="28"/>
        </w:rPr>
        <w:t>6</w:t>
      </w:r>
      <w:r w:rsidRPr="00B2246F">
        <w:rPr>
          <w:rFonts w:ascii="PT Astra Serif" w:hAnsi="PT Astra Serif"/>
          <w:sz w:val="28"/>
          <w:szCs w:val="28"/>
        </w:rPr>
        <w:t xml:space="preserve"> и 202</w:t>
      </w:r>
      <w:r w:rsidR="00E51C20">
        <w:rPr>
          <w:rFonts w:ascii="PT Astra Serif" w:hAnsi="PT Astra Serif"/>
          <w:sz w:val="28"/>
          <w:szCs w:val="28"/>
        </w:rPr>
        <w:t>7</w:t>
      </w:r>
      <w:r w:rsidRPr="00B2246F">
        <w:rPr>
          <w:rFonts w:ascii="PT Astra Serif" w:hAnsi="PT Astra Serif"/>
          <w:sz w:val="28"/>
          <w:szCs w:val="28"/>
        </w:rPr>
        <w:t xml:space="preserve"> годов»</w:t>
      </w:r>
      <w:r w:rsidR="00E95CCC" w:rsidRPr="00B2246F">
        <w:rPr>
          <w:rFonts w:ascii="PT Astra Serif" w:hAnsi="PT Astra Serif"/>
          <w:sz w:val="28"/>
          <w:szCs w:val="28"/>
        </w:rPr>
        <w:t xml:space="preserve"> </w:t>
      </w:r>
      <w:r w:rsidR="00543377" w:rsidRPr="007033F8">
        <w:rPr>
          <w:rFonts w:ascii="PT Astra Serif" w:hAnsi="PT Astra Serif"/>
        </w:rPr>
        <w:t xml:space="preserve">(с изменениями от </w:t>
      </w:r>
      <w:r w:rsidR="00E51C20">
        <w:rPr>
          <w:rFonts w:ascii="PT Astra Serif" w:hAnsi="PT Astra Serif"/>
        </w:rPr>
        <w:t>31 января</w:t>
      </w:r>
      <w:r w:rsidR="00543377" w:rsidRPr="007033F8">
        <w:rPr>
          <w:rFonts w:ascii="PT Astra Serif" w:hAnsi="PT Astra Serif"/>
        </w:rPr>
        <w:t xml:space="preserve"> 202</w:t>
      </w:r>
      <w:r w:rsidR="00E51C20">
        <w:rPr>
          <w:rFonts w:ascii="PT Astra Serif" w:hAnsi="PT Astra Serif"/>
        </w:rPr>
        <w:t>5</w:t>
      </w:r>
      <w:r w:rsidR="00543377" w:rsidRPr="007033F8">
        <w:rPr>
          <w:rFonts w:ascii="PT Astra Serif" w:hAnsi="PT Astra Serif"/>
        </w:rPr>
        <w:t xml:space="preserve"> года №</w:t>
      </w:r>
      <w:r w:rsidR="00E51C20">
        <w:rPr>
          <w:rFonts w:ascii="PT Astra Serif" w:hAnsi="PT Astra Serif"/>
        </w:rPr>
        <w:t>28</w:t>
      </w:r>
      <w:r w:rsidR="00543377" w:rsidRPr="007033F8">
        <w:rPr>
          <w:rFonts w:ascii="PT Astra Serif" w:hAnsi="PT Astra Serif"/>
        </w:rPr>
        <w:t>/</w:t>
      </w:r>
      <w:r w:rsidR="00E51C20">
        <w:rPr>
          <w:rFonts w:ascii="PT Astra Serif" w:hAnsi="PT Astra Serif"/>
        </w:rPr>
        <w:t>154</w:t>
      </w:r>
      <w:r w:rsidR="004A56A7">
        <w:rPr>
          <w:rFonts w:ascii="PT Astra Serif" w:hAnsi="PT Astra Serif"/>
        </w:rPr>
        <w:t>)</w:t>
      </w:r>
      <w:r w:rsidR="00F27A26">
        <w:rPr>
          <w:rFonts w:ascii="PT Astra Serif" w:hAnsi="PT Astra Serif"/>
        </w:rPr>
        <w:t xml:space="preserve"> </w:t>
      </w:r>
      <w:r w:rsidRPr="00B2246F">
        <w:rPr>
          <w:rFonts w:ascii="PT Astra Serif" w:hAnsi="PT Astra Serif"/>
          <w:sz w:val="28"/>
          <w:szCs w:val="28"/>
        </w:rPr>
        <w:t>следующие изменения:</w:t>
      </w:r>
    </w:p>
    <w:p w:rsidR="00B2246F" w:rsidRPr="00B2246F" w:rsidRDefault="00B2246F" w:rsidP="00B2246F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B2246F">
        <w:rPr>
          <w:rFonts w:ascii="PT Astra Serif" w:hAnsi="PT Astra Serif" w:cs="Times New Roman"/>
          <w:color w:val="000000"/>
          <w:kern w:val="2"/>
          <w:sz w:val="28"/>
          <w:szCs w:val="28"/>
          <w:lang w:eastAsia="ar-SA"/>
        </w:rPr>
        <w:t>1.1.</w:t>
      </w:r>
      <w:r w:rsidRPr="00B2246F"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  <w:t xml:space="preserve"> В пункте 1:</w:t>
      </w:r>
    </w:p>
    <w:p w:rsidR="00B2246F" w:rsidRPr="0082350C" w:rsidRDefault="00B2246F" w:rsidP="00B2246F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</w:pPr>
      <w:r w:rsidRPr="0082350C">
        <w:rPr>
          <w:rFonts w:ascii="PT Astra Serif" w:hAnsi="PT Astra Serif" w:cs="Times New Roman"/>
          <w:bCs/>
          <w:iCs/>
          <w:color w:val="000000"/>
          <w:kern w:val="2"/>
          <w:sz w:val="28"/>
          <w:szCs w:val="28"/>
          <w:lang w:eastAsia="ar-SA"/>
        </w:rPr>
        <w:t>в части 1:</w:t>
      </w:r>
    </w:p>
    <w:p w:rsidR="00B2246F" w:rsidRPr="0082350C" w:rsidRDefault="00B2246F" w:rsidP="0082350C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82350C">
        <w:rPr>
          <w:rFonts w:ascii="PT Astra Serif" w:hAnsi="PT Astra Serif" w:cs="Times New Roman"/>
          <w:bCs/>
          <w:iCs/>
          <w:color w:val="000000"/>
          <w:sz w:val="28"/>
          <w:szCs w:val="28"/>
        </w:rPr>
        <w:t xml:space="preserve">в подпункте 2) 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>цифру «</w:t>
      </w:r>
      <w:r w:rsidR="00E51C20">
        <w:rPr>
          <w:rFonts w:ascii="PT Astra Serif" w:hAnsi="PT Astra Serif" w:cs="Times New Roman"/>
          <w:color w:val="000000"/>
          <w:sz w:val="28"/>
          <w:szCs w:val="28"/>
        </w:rPr>
        <w:t>416309,5</w:t>
      </w:r>
      <w:r w:rsidR="003E47EE">
        <w:rPr>
          <w:rFonts w:ascii="PT Astra Serif" w:hAnsi="PT Astra Serif" w:cs="Times New Roman"/>
          <w:color w:val="000000"/>
          <w:sz w:val="28"/>
          <w:szCs w:val="28"/>
        </w:rPr>
        <w:t>»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 xml:space="preserve"> заменить цифрой </w:t>
      </w:r>
      <w:r w:rsidRPr="0082350C">
        <w:rPr>
          <w:rFonts w:ascii="PT Astra Serif" w:hAnsi="PT Astra Serif" w:cs="Times New Roman"/>
          <w:sz w:val="28"/>
          <w:szCs w:val="28"/>
        </w:rPr>
        <w:t>«</w:t>
      </w:r>
      <w:r w:rsidR="00274D11">
        <w:rPr>
          <w:rFonts w:ascii="PT Astra Serif" w:hAnsi="PT Astra Serif"/>
          <w:spacing w:val="-4"/>
          <w:sz w:val="28"/>
          <w:szCs w:val="28"/>
        </w:rPr>
        <w:t>4</w:t>
      </w:r>
      <w:r w:rsidR="00E51C20">
        <w:rPr>
          <w:rFonts w:ascii="PT Astra Serif" w:hAnsi="PT Astra Serif"/>
          <w:spacing w:val="-4"/>
          <w:sz w:val="28"/>
          <w:szCs w:val="28"/>
        </w:rPr>
        <w:t>17836,3</w:t>
      </w:r>
      <w:r w:rsidR="003E47EE">
        <w:rPr>
          <w:rFonts w:ascii="PT Astra Serif" w:hAnsi="PT Astra Serif" w:cs="Times New Roman"/>
          <w:color w:val="000000"/>
          <w:sz w:val="28"/>
          <w:szCs w:val="28"/>
        </w:rPr>
        <w:t>»;</w:t>
      </w:r>
    </w:p>
    <w:p w:rsidR="003E47EE" w:rsidRPr="0082350C" w:rsidRDefault="003E47EE" w:rsidP="003E47EE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подпункте 4) 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>цифру «</w:t>
      </w:r>
      <w:r>
        <w:rPr>
          <w:rFonts w:ascii="PT Astra Serif" w:hAnsi="PT Astra Serif" w:cs="Times New Roman"/>
          <w:color w:val="000000"/>
          <w:sz w:val="28"/>
          <w:szCs w:val="28"/>
        </w:rPr>
        <w:t>4308,8»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 xml:space="preserve"> заменить цифрой </w:t>
      </w:r>
      <w:r w:rsidRPr="0082350C">
        <w:rPr>
          <w:rFonts w:ascii="PT Astra Serif" w:hAnsi="PT Astra Serif" w:cs="Times New Roman"/>
          <w:sz w:val="28"/>
          <w:szCs w:val="28"/>
        </w:rPr>
        <w:t>«</w:t>
      </w:r>
      <w:r>
        <w:rPr>
          <w:rFonts w:ascii="PT Astra Serif" w:hAnsi="PT Astra Serif"/>
          <w:spacing w:val="-4"/>
          <w:sz w:val="28"/>
          <w:szCs w:val="28"/>
        </w:rPr>
        <w:t>2782,0</w:t>
      </w:r>
      <w:r w:rsidRPr="0082350C">
        <w:rPr>
          <w:rFonts w:ascii="PT Astra Serif" w:hAnsi="PT Astra Serif" w:cs="Times New Roman"/>
          <w:color w:val="000000"/>
          <w:sz w:val="28"/>
          <w:szCs w:val="28"/>
        </w:rPr>
        <w:t>».</w:t>
      </w:r>
    </w:p>
    <w:p w:rsidR="004D5907" w:rsidRPr="00B2246F" w:rsidRDefault="00CA13C5" w:rsidP="004326ED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2F0C99" w:rsidRPr="00B2246F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E95CCC" w:rsidRPr="00B2246F">
        <w:rPr>
          <w:rFonts w:ascii="PT Astra Serif" w:hAnsi="PT Astra Serif" w:cs="Times New Roman"/>
          <w:color w:val="000000"/>
          <w:sz w:val="28"/>
          <w:szCs w:val="28"/>
        </w:rPr>
        <w:t xml:space="preserve"> П</w:t>
      </w:r>
      <w:r w:rsidR="002F0C99" w:rsidRPr="00B2246F">
        <w:rPr>
          <w:rFonts w:ascii="PT Astra Serif" w:hAnsi="PT Astra Serif" w:cs="Times New Roman"/>
          <w:color w:val="000000"/>
          <w:sz w:val="28"/>
          <w:szCs w:val="28"/>
        </w:rPr>
        <w:t xml:space="preserve">риложения 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4D5907" w:rsidRPr="00B2246F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014BF8" w:rsidRPr="00B2246F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D83BAC" w:rsidRPr="00B2246F">
        <w:rPr>
          <w:rFonts w:ascii="PT Astra Serif" w:hAnsi="PT Astra Serif" w:cs="Times New Roman"/>
          <w:color w:val="000000"/>
          <w:sz w:val="28"/>
          <w:szCs w:val="28"/>
        </w:rPr>
        <w:t>5</w:t>
      </w:r>
      <w:r w:rsidR="00542315">
        <w:rPr>
          <w:rFonts w:ascii="PT Astra Serif" w:hAnsi="PT Astra Serif" w:cs="Times New Roman"/>
          <w:color w:val="000000"/>
          <w:sz w:val="28"/>
          <w:szCs w:val="28"/>
        </w:rPr>
        <w:t>,8</w:t>
      </w:r>
      <w:r w:rsidR="002C4382" w:rsidRPr="00B2246F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4A56A7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4D5907" w:rsidRPr="00B2246F">
        <w:rPr>
          <w:rFonts w:ascii="PT Astra Serif" w:hAnsi="PT Astra Serif" w:cs="Times New Roman"/>
          <w:color w:val="000000"/>
          <w:sz w:val="28"/>
          <w:szCs w:val="28"/>
        </w:rPr>
        <w:t>зложить в следующей редакции (прилагаются).</w:t>
      </w:r>
    </w:p>
    <w:p w:rsidR="004326ED" w:rsidRPr="00B2246F" w:rsidRDefault="00CA13C5" w:rsidP="004326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4326ED" w:rsidRPr="00B2246F">
        <w:rPr>
          <w:rFonts w:ascii="PT Astra Serif" w:hAnsi="PT Astra Serif" w:cs="Times New Roman"/>
          <w:sz w:val="28"/>
          <w:szCs w:val="28"/>
        </w:rPr>
        <w:t xml:space="preserve">.Финансовому управлению администрации Духовницкого муниципального района произвести уточнение плановых назначений на вышеуказанные цели.  </w:t>
      </w:r>
    </w:p>
    <w:p w:rsidR="004326ED" w:rsidRPr="00B2246F" w:rsidRDefault="00CA13C5" w:rsidP="004326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4326ED" w:rsidRPr="00B2246F">
        <w:rPr>
          <w:rFonts w:ascii="PT Astra Serif" w:hAnsi="PT Astra Serif" w:cs="Times New Roman"/>
          <w:sz w:val="28"/>
          <w:szCs w:val="28"/>
        </w:rPr>
        <w:t>. Обнародовать данное решение в установленном порядке.</w:t>
      </w:r>
    </w:p>
    <w:p w:rsidR="004D1510" w:rsidRPr="00B2246F" w:rsidRDefault="00CA13C5" w:rsidP="00166C1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5</w:t>
      </w:r>
      <w:r w:rsidR="004326ED" w:rsidRPr="00B2246F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4326ED" w:rsidRPr="00B2246F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4326ED" w:rsidRPr="00B2246F">
        <w:rPr>
          <w:rFonts w:ascii="PT Astra Serif" w:hAnsi="PT Astra Serif" w:cs="Times New Roman"/>
          <w:sz w:val="28"/>
          <w:szCs w:val="28"/>
        </w:rPr>
        <w:t xml:space="preserve"> исполнением настоящего решения возложить на</w:t>
      </w:r>
      <w:r w:rsidR="00C458D2">
        <w:rPr>
          <w:rFonts w:ascii="PT Astra Serif" w:hAnsi="PT Astra Serif" w:cs="Times New Roman"/>
          <w:sz w:val="28"/>
          <w:szCs w:val="28"/>
        </w:rPr>
        <w:t xml:space="preserve"> </w:t>
      </w:r>
      <w:r w:rsidR="004326ED" w:rsidRPr="00B2246F">
        <w:rPr>
          <w:rFonts w:ascii="PT Astra Serif" w:hAnsi="PT Astra Serif" w:cs="Times New Roman"/>
          <w:sz w:val="28"/>
          <w:szCs w:val="28"/>
        </w:rPr>
        <w:t>глав</w:t>
      </w:r>
      <w:r w:rsidR="00E51C20">
        <w:rPr>
          <w:rFonts w:ascii="PT Astra Serif" w:hAnsi="PT Astra Serif" w:cs="Times New Roman"/>
          <w:sz w:val="28"/>
          <w:szCs w:val="28"/>
        </w:rPr>
        <w:t>у</w:t>
      </w:r>
      <w:r w:rsidR="00C458D2">
        <w:rPr>
          <w:rFonts w:ascii="PT Astra Serif" w:hAnsi="PT Astra Serif" w:cs="Times New Roman"/>
          <w:sz w:val="28"/>
          <w:szCs w:val="28"/>
        </w:rPr>
        <w:tab/>
      </w:r>
      <w:r w:rsidR="004326ED" w:rsidRPr="00B2246F">
        <w:rPr>
          <w:rFonts w:ascii="PT Astra Serif" w:hAnsi="PT Astra Serif" w:cs="Times New Roman"/>
          <w:sz w:val="28"/>
          <w:szCs w:val="28"/>
        </w:rPr>
        <w:t xml:space="preserve"> Духовницкого муниц</w:t>
      </w:r>
      <w:r w:rsidR="004E7658" w:rsidRPr="00B2246F">
        <w:rPr>
          <w:rFonts w:ascii="PT Astra Serif" w:hAnsi="PT Astra Serif" w:cs="Times New Roman"/>
          <w:sz w:val="28"/>
          <w:szCs w:val="28"/>
        </w:rPr>
        <w:t xml:space="preserve">ипального района </w:t>
      </w:r>
      <w:proofErr w:type="spellStart"/>
      <w:r w:rsidR="00C458D2">
        <w:rPr>
          <w:rFonts w:ascii="PT Astra Serif" w:hAnsi="PT Astra Serif" w:cs="Times New Roman"/>
          <w:sz w:val="28"/>
          <w:szCs w:val="28"/>
        </w:rPr>
        <w:t>И.С.Лялина</w:t>
      </w:r>
      <w:proofErr w:type="spellEnd"/>
      <w:r w:rsidR="007E4C9A" w:rsidRPr="00B2246F">
        <w:rPr>
          <w:rFonts w:ascii="PT Astra Serif" w:hAnsi="PT Astra Serif" w:cs="Times New Roman"/>
          <w:sz w:val="28"/>
          <w:szCs w:val="28"/>
        </w:rPr>
        <w:t>.</w:t>
      </w:r>
    </w:p>
    <w:p w:rsidR="007E4C9A" w:rsidRDefault="007E4C9A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82350C" w:rsidRDefault="0082350C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82350C" w:rsidRPr="00B2246F" w:rsidRDefault="0082350C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B48DF" w:rsidRPr="00B2246F" w:rsidRDefault="00BB48DF" w:rsidP="00243A6B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Председатель районного Собрания</w:t>
      </w:r>
    </w:p>
    <w:p w:rsidR="00BB48DF" w:rsidRPr="00B2246F" w:rsidRDefault="00BB48DF" w:rsidP="00243A6B">
      <w:pPr>
        <w:tabs>
          <w:tab w:val="left" w:pos="702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Духо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вницкого муниципального района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ab/>
      </w:r>
      <w:r w:rsidR="005A7FE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</w:t>
      </w:r>
      <w:r w:rsidR="00E23F33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О.А. Горюнова</w:t>
      </w:r>
    </w:p>
    <w:p w:rsidR="00304B5F" w:rsidRPr="00B2246F" w:rsidRDefault="00304B5F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5331E2" w:rsidRDefault="005331E2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B48DF" w:rsidRPr="00B2246F" w:rsidRDefault="005331E2" w:rsidP="00243A6B">
      <w:pPr>
        <w:tabs>
          <w:tab w:val="left" w:pos="142"/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Г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лав</w:t>
      </w:r>
      <w:r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а</w:t>
      </w:r>
      <w:r w:rsidR="00BB48DF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Духовницкого </w:t>
      </w:r>
    </w:p>
    <w:p w:rsidR="00461739" w:rsidRDefault="00BB48DF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муниципального района                                        </w:t>
      </w:r>
      <w:r w:rsidR="00243A6B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  </w:t>
      </w:r>
      <w:r w:rsidR="00390907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4E7658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2B2A5C" w:rsidRPr="00B2246F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 xml:space="preserve"> </w:t>
      </w:r>
      <w:r w:rsidR="000B2E38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И.С. Лялин</w:t>
      </w:r>
    </w:p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717252" w:rsidRDefault="0071725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717252" w:rsidRDefault="0071725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717252" w:rsidRPr="00ED42E0" w:rsidRDefault="00717252" w:rsidP="00717252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ED42E0">
        <w:rPr>
          <w:rFonts w:ascii="PT Astra Serif" w:hAnsi="PT Astra Serif" w:cs="Arial"/>
          <w:b/>
          <w:bCs/>
          <w:sz w:val="20"/>
          <w:szCs w:val="20"/>
          <w:lang w:eastAsia="ru-RU"/>
        </w:rPr>
        <w:lastRenderedPageBreak/>
        <w:t>Приложение №3</w:t>
      </w:r>
    </w:p>
    <w:p w:rsidR="00717252" w:rsidRPr="00ED42E0" w:rsidRDefault="00717252" w:rsidP="00717252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ED42E0">
        <w:rPr>
          <w:rFonts w:ascii="PT Astra Serif" w:hAnsi="PT Astra Serif" w:cs="Arial"/>
          <w:b/>
          <w:bCs/>
          <w:sz w:val="20"/>
          <w:szCs w:val="20"/>
          <w:lang w:eastAsia="ru-RU"/>
        </w:rPr>
        <w:t xml:space="preserve">к решению районного Собрания </w:t>
      </w:r>
    </w:p>
    <w:p w:rsidR="00717252" w:rsidRPr="00ED42E0" w:rsidRDefault="00717252" w:rsidP="00717252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ED42E0">
        <w:rPr>
          <w:rFonts w:ascii="PT Astra Serif" w:hAnsi="PT Astra Serif" w:cs="Arial"/>
          <w:b/>
          <w:bCs/>
          <w:sz w:val="20"/>
          <w:szCs w:val="20"/>
          <w:lang w:eastAsia="ru-RU"/>
        </w:rPr>
        <w:t>Духовницкого муниципального района</w:t>
      </w:r>
    </w:p>
    <w:p w:rsidR="00717252" w:rsidRPr="00ED42E0" w:rsidRDefault="00717252" w:rsidP="00717252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ED42E0">
        <w:rPr>
          <w:rFonts w:ascii="PT Astra Serif" w:hAnsi="PT Astra Serif" w:cs="Arial"/>
          <w:b/>
          <w:bCs/>
          <w:sz w:val="20"/>
          <w:szCs w:val="20"/>
          <w:lang w:eastAsia="ru-RU"/>
        </w:rPr>
        <w:t>от 27 февраля 2025 года № 30/161</w:t>
      </w:r>
    </w:p>
    <w:p w:rsidR="00717252" w:rsidRPr="00ED42E0" w:rsidRDefault="00717252" w:rsidP="00717252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ED42E0">
        <w:rPr>
          <w:rFonts w:ascii="PT Astra Serif" w:hAnsi="PT Astra Serif" w:cs="Arial"/>
          <w:b/>
          <w:bCs/>
          <w:sz w:val="20"/>
          <w:szCs w:val="20"/>
          <w:lang w:eastAsia="ru-RU"/>
        </w:rPr>
        <w:t xml:space="preserve"> " О внесении изменений и дополнений</w:t>
      </w:r>
    </w:p>
    <w:p w:rsidR="00717252" w:rsidRPr="00ED42E0" w:rsidRDefault="00717252" w:rsidP="00717252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ED42E0">
        <w:rPr>
          <w:rFonts w:ascii="PT Astra Serif" w:hAnsi="PT Astra Serif" w:cs="Arial"/>
          <w:b/>
          <w:bCs/>
          <w:sz w:val="20"/>
          <w:szCs w:val="20"/>
          <w:lang w:eastAsia="ru-RU"/>
        </w:rPr>
        <w:t>в решение районного Собрания</w:t>
      </w:r>
    </w:p>
    <w:p w:rsidR="00717252" w:rsidRPr="00ED42E0" w:rsidRDefault="00717252" w:rsidP="00717252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ED42E0">
        <w:rPr>
          <w:rFonts w:ascii="PT Astra Serif" w:hAnsi="PT Astra Serif" w:cs="Arial"/>
          <w:b/>
          <w:bCs/>
          <w:sz w:val="20"/>
          <w:szCs w:val="20"/>
          <w:lang w:eastAsia="ru-RU"/>
        </w:rPr>
        <w:t>Духовницкого муниципального района</w:t>
      </w:r>
    </w:p>
    <w:p w:rsidR="00717252" w:rsidRPr="00ED42E0" w:rsidRDefault="00717252" w:rsidP="00717252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ED42E0">
        <w:rPr>
          <w:rFonts w:ascii="PT Astra Serif" w:hAnsi="PT Astra Serif" w:cs="Arial"/>
          <w:b/>
          <w:bCs/>
          <w:sz w:val="20"/>
          <w:szCs w:val="20"/>
          <w:lang w:eastAsia="ru-RU"/>
        </w:rPr>
        <w:t>от "20" декабря 2024 года № 26/135 " О бюджете Духовницкого</w:t>
      </w:r>
    </w:p>
    <w:p w:rsidR="00717252" w:rsidRDefault="00717252" w:rsidP="00717252">
      <w:pPr>
        <w:tabs>
          <w:tab w:val="left" w:pos="7530"/>
        </w:tabs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ED42E0">
        <w:rPr>
          <w:rFonts w:ascii="PT Astra Serif" w:hAnsi="PT Astra Serif" w:cs="Arial"/>
          <w:b/>
          <w:bCs/>
          <w:sz w:val="20"/>
          <w:szCs w:val="20"/>
          <w:lang w:eastAsia="ru-RU"/>
        </w:rPr>
        <w:t>муниципального района на 2025 и на плановый период 2026 и 2027 годов "</w:t>
      </w:r>
    </w:p>
    <w:p w:rsidR="00ED42E0" w:rsidRDefault="00717252" w:rsidP="00717252">
      <w:pPr>
        <w:tabs>
          <w:tab w:val="left" w:pos="7530"/>
        </w:tabs>
        <w:spacing w:after="0" w:line="240" w:lineRule="auto"/>
        <w:jc w:val="right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ED42E0">
        <w:rPr>
          <w:rFonts w:ascii="PT Astra Serif" w:hAnsi="PT Astra Serif" w:cs="Arial"/>
          <w:sz w:val="18"/>
          <w:szCs w:val="18"/>
          <w:lang w:eastAsia="ru-RU"/>
        </w:rPr>
        <w:t>(тыс. рублей)</w:t>
      </w:r>
    </w:p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626"/>
        <w:gridCol w:w="736"/>
        <w:gridCol w:w="727"/>
        <w:gridCol w:w="871"/>
        <w:gridCol w:w="912"/>
        <w:gridCol w:w="860"/>
        <w:gridCol w:w="860"/>
        <w:gridCol w:w="1886"/>
      </w:tblGrid>
      <w:tr w:rsidR="00ED42E0" w:rsidRPr="00ED42E0" w:rsidTr="00717252">
        <w:trPr>
          <w:trHeight w:val="300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gramEnd"/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ED42E0" w:rsidRPr="00ED42E0" w:rsidTr="00717252">
        <w:trPr>
          <w:trHeight w:val="402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2027 год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73 008,7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66 011,6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49 003,3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ED42E0" w:rsidRPr="00ED42E0" w:rsidTr="00717252">
        <w:trPr>
          <w:trHeight w:val="120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ED42E0" w:rsidRPr="00ED42E0" w:rsidTr="00717252">
        <w:trPr>
          <w:trHeight w:val="96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810,8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810,8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810,8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 представительного органа власти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810,8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ED42E0" w:rsidRPr="00ED42E0" w:rsidTr="00717252">
        <w:trPr>
          <w:trHeight w:val="120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</w:t>
            </w: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органами управления государственными 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727,8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741,9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478,9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727,8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741,9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478,9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52,4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52,4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</w:tr>
      <w:tr w:rsidR="00ED42E0" w:rsidRPr="00ED42E0" w:rsidTr="00717252">
        <w:trPr>
          <w:trHeight w:val="96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30 515,2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27 385,0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20 894,5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</w:tr>
      <w:tr w:rsidR="00ED42E0" w:rsidRPr="00ED42E0" w:rsidTr="00717252">
        <w:trPr>
          <w:trHeight w:val="96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</w:tr>
      <w:tr w:rsidR="00ED42E0" w:rsidRPr="00ED42E0" w:rsidTr="00717252">
        <w:trPr>
          <w:trHeight w:val="144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ED42E0" w:rsidRPr="00ED42E0" w:rsidTr="00717252">
        <w:trPr>
          <w:trHeight w:val="120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ED42E0" w:rsidRPr="00ED42E0" w:rsidTr="00717252">
        <w:trPr>
          <w:trHeight w:val="96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Осуществление органами местного самоуправления государственных полномочий по созданию и организации деятельности комиссии по делам несовершеннолетних и защите их прав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ED42E0" w:rsidRPr="00ED42E0" w:rsidTr="00717252">
        <w:trPr>
          <w:trHeight w:val="120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ED42E0" w:rsidRPr="00ED42E0" w:rsidTr="00717252">
        <w:trPr>
          <w:trHeight w:val="216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ED42E0" w:rsidRPr="00ED42E0" w:rsidTr="00717252">
        <w:trPr>
          <w:trHeight w:val="120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28 882,3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25 752,1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19 261,6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деятельности представительного и исполнительно - распорядительного органа </w:t>
            </w: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28 882,3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25 752,1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19 261,6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28 197,9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25 708,0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19 228,7</w:t>
            </w:r>
          </w:p>
        </w:tc>
      </w:tr>
      <w:tr w:rsidR="00ED42E0" w:rsidRPr="00ED42E0" w:rsidTr="00717252">
        <w:trPr>
          <w:trHeight w:val="120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25 200,0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23 011,2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17 623,2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25 200,0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23 011,2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17 623,2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2 897,9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2 608,6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1 539,7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2 897,9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2 608,6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1 539,7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65,8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65,8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120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ED42E0" w:rsidRPr="00ED42E0" w:rsidTr="00717252">
        <w:trPr>
          <w:trHeight w:val="96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ED42E0" w:rsidRPr="00ED42E0" w:rsidTr="00717252">
        <w:trPr>
          <w:trHeight w:val="96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9 944,3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9 759,6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6 458,7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9 849,3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9 759,6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6 458,7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представителя контрольно-счетной комиссии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ED42E0" w:rsidRPr="00ED42E0" w:rsidTr="00717252">
        <w:trPr>
          <w:trHeight w:val="120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9 072,0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8 974,0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5 947,2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9 070,0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8 972,0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5 946,2</w:t>
            </w:r>
          </w:p>
        </w:tc>
      </w:tr>
      <w:tr w:rsidR="00ED42E0" w:rsidRPr="00ED42E0" w:rsidTr="00717252">
        <w:trPr>
          <w:trHeight w:val="120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8 202,6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8 234,7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5 397,1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8 202,6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8 234,7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5 397,1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864,9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734,8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547,1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864,9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734,8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547,1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Иные бюджетные </w:t>
            </w: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ассигнования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91 3 00 </w:t>
            </w: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02200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800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муниципальных полномочий на финансовое обеспечение  расходов по осуществлению внутреннего финансового контроля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120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Осуществление полномочий </w:t>
            </w: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по</w:t>
            </w:r>
            <w:proofErr w:type="gramEnd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Контрольно-счетного</w:t>
            </w:r>
            <w:proofErr w:type="gramEnd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органа поселения по внешнему муниципальному финансовому контролю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28 186,0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25 138,6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18 213,1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Муниципальная программа "Профилактика терроризма и экстремизма в Духовницком муниципальном районе на </w:t>
            </w: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2024-2026годы"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"Мероприятия по профилактике терроризма"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"Информационная поддержка мероприятий программы"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636,9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144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636,9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120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617,3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617,3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27 078,9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24 983,6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18 113,4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27 033,9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24 943,9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18 083,8</w:t>
            </w:r>
          </w:p>
        </w:tc>
      </w:tr>
      <w:tr w:rsidR="00ED42E0" w:rsidRPr="00ED42E0" w:rsidTr="00717252">
        <w:trPr>
          <w:trHeight w:val="120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25 569,1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23 651,9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16 979,4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25 569,1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23 651,9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16 979,4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1 458,8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1 286,6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1 100,1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1 458,8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1 286,6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1 100,1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4,3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4,3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казёнными учреждениями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29,6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29,6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29,6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455,2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99,7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455,2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99,7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355,2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77,3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54,9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14,9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2 913,8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2 819,1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2 316,8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2 913,8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2 819,1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2 316,8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2 913,8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2 819,1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2 316,8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2 913,8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2 819,1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2 316,8</w:t>
            </w:r>
          </w:p>
        </w:tc>
      </w:tr>
      <w:tr w:rsidR="00ED42E0" w:rsidRPr="00ED42E0" w:rsidTr="00717252">
        <w:trPr>
          <w:trHeight w:val="120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2 450,0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2 410,9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1 912,0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2 450,0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2 410,9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1 912,0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462,8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407,2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403,8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462,8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407,2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403,8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19 060,5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13 205,2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10 939,1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812,7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812,7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малого и среднего предпринимательства в Духовницком муниципальном районе на 2024-2026 годы"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"Финансовая поддержка значимых для района мероприятий"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120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</w:t>
            </w:r>
            <w:proofErr w:type="gramEnd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программ "Проведение кадастровых и межевых работ в отношении земельных участков из состава земель сельскохозяйственного назначения на 2024-2026 годы"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"Организация мер по оформлению земель сельскохозяйственного назначения"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ED42E0" w:rsidRPr="00ED42E0" w:rsidTr="00717252">
        <w:trPr>
          <w:trHeight w:val="96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ED42E0" w:rsidRPr="00ED42E0" w:rsidTr="00717252">
        <w:trPr>
          <w:trHeight w:val="120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Дорожное хозяйств</w:t>
            </w: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о(</w:t>
            </w:r>
            <w:proofErr w:type="gramEnd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17 345,3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12 337,5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10 279,1</w:t>
            </w:r>
          </w:p>
        </w:tc>
      </w:tr>
      <w:tr w:rsidR="00ED42E0" w:rsidRPr="00ED42E0" w:rsidTr="00717252">
        <w:trPr>
          <w:trHeight w:val="96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"Повышение безопасности дорожного движения в Духовницком муниципальном районе Саратовской области на 2021-2026 годы"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2 254,3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ED42E0" w:rsidRPr="00ED42E0" w:rsidTr="00717252">
        <w:trPr>
          <w:trHeight w:val="96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Сокращение возникновения ДТП, происходящих по причинам не совершенствования систем организации, управления и контроля дорожного движения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1 054,3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1 054,3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Закупка товаров, работ и услуг для государственных </w:t>
            </w: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1 054,3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1 054,3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района дорожно-эксплуатационной техникой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дорожно-эксплуатационной техникой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120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"Капитальный ремонт, ремонт и содержание автомобильных дорог общего пользования местного значения в границах Духовницкого муниципального района на 2021-2026 годы"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15 091,0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11 017,7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8 899,3</w:t>
            </w:r>
          </w:p>
        </w:tc>
      </w:tr>
      <w:tr w:rsidR="00ED42E0" w:rsidRPr="00ED42E0" w:rsidTr="00717252">
        <w:trPr>
          <w:trHeight w:val="96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"Капитальный ремонт, ремонт и содержание автомобильных дорог общего пользования местного значения Духовницкого муниципального района"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14 841,0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14 841,0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14 841,0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14 841,0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"Изготовление проектно-сметной документации, проведение экспертизы, строительного контроля"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902,5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42,3</w:t>
            </w:r>
          </w:p>
        </w:tc>
      </w:tr>
      <w:tr w:rsidR="00ED42E0" w:rsidRPr="00ED42E0" w:rsidTr="00717252">
        <w:trPr>
          <w:trHeight w:val="96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Муниципальная программа "Проведение комплексных кадастровых работ на территории </w:t>
            </w:r>
            <w:proofErr w:type="spell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р.п</w:t>
            </w:r>
            <w:proofErr w:type="spellEnd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. Духовницкое Духовницкого муниципального района Саратовской области в 2025 году"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комплексных кадастровых работ местного значения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комплексных кадастровых работ местного значения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комплексных кадастровых работ местного значения за счет средств местного бюджета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42,3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42,3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по землепользованию и застройке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82,6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Взносы на капитальный ремонт общего имущества собственников помещений в многоквартирных домах на </w:t>
            </w: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территории Духовницкого района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316,2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316,2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"Экологическое оздоровление Духовницкого муниципального района Саратовской области на 2023-2025 годы"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316,2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"Отходы производства потребления"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"Информационное обеспечение, экологическое образование и просвещение, развитие экологического движения"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258 355,0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232 116,7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191 696,2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51 912,9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48 036,6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43 499,8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51 912,9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48 036,6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43 499,8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"Совершенствование организации питания"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1 148,3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1 130,2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1 095,8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100,9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100,9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100,9</w:t>
            </w:r>
          </w:p>
        </w:tc>
      </w:tr>
      <w:tr w:rsidR="00ED42E0" w:rsidRPr="00ED42E0" w:rsidTr="00717252">
        <w:trPr>
          <w:trHeight w:val="120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77,3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77,5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11,5</w:t>
            </w:r>
          </w:p>
        </w:tc>
      </w:tr>
      <w:tr w:rsidR="00ED42E0" w:rsidRPr="00ED42E0" w:rsidTr="00717252">
        <w:trPr>
          <w:trHeight w:val="144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842,5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842,5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842,5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63,4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"Обеспечение деятельности учреждений образований"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50 764,6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46 906,4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42 404,0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21 881,1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19 299,1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14 796,7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21 881,1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19 299,1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14 796,7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21 881,1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19 299,1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14 796,7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Проведение капитального и текущего ремонта </w:t>
            </w: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 за счет местного бюджета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181 047,7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166 012,5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134 474,6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180 762,7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165 972,5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134 474,6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системы образования"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10 731,7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2 053,7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1 032,1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2 028,6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2 053,7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1 032,1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2 028,6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2 053,7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1 032,1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1 090,1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1 226,0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714,6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938,5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827,7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317,5</w:t>
            </w:r>
          </w:p>
        </w:tc>
      </w:tr>
      <w:tr w:rsidR="00ED42E0" w:rsidRPr="00ED42E0" w:rsidTr="00717252">
        <w:trPr>
          <w:trHeight w:val="216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</w:t>
            </w: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( в рамках реализации федеральных проектов, прекративших свое действие до 1 января 2025 года)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19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</w:t>
            </w: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( в рамках реализации федеральных проектов, прекративших свое действие до 1 января 2025 года)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8 303,1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8 303,1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4 981,9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3 321,2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"Поддержка одаренных детей"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16,4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19,7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"Совершенствование организации питания"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6 378,1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5 552,2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5 345,5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535,9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208,0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155,1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535,9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208,0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155,1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249,1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87,4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65,2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286,8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120,6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89,9</w:t>
            </w:r>
          </w:p>
        </w:tc>
      </w:tr>
      <w:tr w:rsidR="00ED42E0" w:rsidRPr="00ED42E0" w:rsidTr="00717252">
        <w:trPr>
          <w:trHeight w:val="144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питания отдельным категориям обучающихся в муниципальных общеобразовательных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684,2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684,2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684,2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1 116,4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1 116,4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1 116,4</w:t>
            </w:r>
          </w:p>
        </w:tc>
      </w:tr>
      <w:tr w:rsidR="00ED42E0" w:rsidRPr="00ED42E0" w:rsidTr="00717252">
        <w:trPr>
          <w:trHeight w:val="96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муниципальных образовательных организациях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4 041,6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3 543,6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3 389,8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4 041,6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3 543,6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3 389,8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1 335,3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2 055,4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1 933,5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2 706,3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1 488,2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1 456,3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"Организация отдыха, оздоровления обучающихся, трудоустройства несовершеннолетних"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14,5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18,4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"Развитие творчества детей и юношества"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795,4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691,0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691,0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207,3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182,8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136,4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483,7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426,6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318,2</w:t>
            </w:r>
          </w:p>
        </w:tc>
      </w:tr>
      <w:tr w:rsidR="00ED42E0" w:rsidRPr="00ED42E0" w:rsidTr="00717252">
        <w:trPr>
          <w:trHeight w:val="120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"Обеспечение деятельности учреждений образований"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147 098,3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141 930,7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111 717,1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12 355,5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11 897,5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8 929,5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12 355,5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11 897,5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8 929,5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7 252,5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6 246,7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4 960,0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5 103,0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5 650,8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3 969,5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Укрепление материально - 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131 350,4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129 376,7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102 104,9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131 350,4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129 376,7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102 104,9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78 801,3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77 839,5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61 442,0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52 549,1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51 537,2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40 662,9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964,0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964,0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337,0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627,0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656,5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682,7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656,5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682,7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474,2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498,7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524,9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 за счет местного бюджета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 за счет местного бюджета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15 654,2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15 734,0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15 856,3</w:t>
            </w:r>
          </w:p>
        </w:tc>
      </w:tr>
      <w:tr w:rsidR="00ED42E0" w:rsidRPr="00ED42E0" w:rsidTr="00717252">
        <w:trPr>
          <w:trHeight w:val="96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15 654,2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15 734,0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15 856,3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15 654,2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15 734,0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15 856,3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10 379,4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7 536,1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7 659,3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5 274,8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8 197,9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8 197,0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"Профилактика терроризма и экстремизма в Духовницком муниципальном районе на 2024-2026годы"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"Мероприятия по профилактике терроризма"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Начальное профессиональное образование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14 046,5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7 396,6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5 717,7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283,0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249,6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186,2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283,2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249,8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186,3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культуры Духовницкого муниципального района на 2021-2027 гг."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13 480,3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6 897,2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5 345,2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Развитие дополнительного образования в сфере культуры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13 480,3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6 897,2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5 345,2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13 475,3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96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15,4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15,4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15,4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15,4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15,4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15,4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"Молодежь Духовницкого района 2024-2026 гг."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"Социализация молодого поколения"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"Профессиональная ориентация"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204,2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204,2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Стипендии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"Гражданин России"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"Историко-патриотическое воспитание"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11 013,2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10 511,2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7 988,7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2 042,9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1 963,2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1 804,2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системы образования"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"Организация отдыха, оздоровления обучающихся, трудоустройства несовершеннолетних"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719,6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634,7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473,4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719,6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634,7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473,4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719,6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634,7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473,4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418,6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369,2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275,4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265,5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198,0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1 273,3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1 284,4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1 297,9</w:t>
            </w:r>
          </w:p>
        </w:tc>
      </w:tr>
      <w:tr w:rsidR="00ED42E0" w:rsidRPr="00ED42E0" w:rsidTr="00717252">
        <w:trPr>
          <w:trHeight w:val="120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386,1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320,6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320,6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220,0</w:t>
            </w:r>
          </w:p>
        </w:tc>
      </w:tr>
      <w:tr w:rsidR="00ED42E0" w:rsidRPr="00ED42E0" w:rsidTr="00717252">
        <w:trPr>
          <w:trHeight w:val="120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732,7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743,8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757,3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732,7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743,8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757,3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478,6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578,4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176,9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265,2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178,9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146,2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150,2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154,6</w:t>
            </w:r>
          </w:p>
        </w:tc>
      </w:tr>
      <w:tr w:rsidR="00ED42E0" w:rsidRPr="00ED42E0" w:rsidTr="00717252">
        <w:trPr>
          <w:trHeight w:val="96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146,2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150,2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154,6</w:t>
            </w:r>
          </w:p>
        </w:tc>
      </w:tr>
      <w:tr w:rsidR="00ED42E0" w:rsidRPr="00ED42E0" w:rsidTr="00B1593D">
        <w:trPr>
          <w:trHeight w:val="1266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Осуществление органами 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 </w:t>
            </w: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68,2</w:t>
            </w:r>
          </w:p>
        </w:tc>
      </w:tr>
      <w:tr w:rsidR="00ED42E0" w:rsidRPr="00ED42E0" w:rsidTr="00717252">
        <w:trPr>
          <w:trHeight w:val="120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63,2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63,2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ED42E0" w:rsidRPr="00ED42E0" w:rsidTr="00717252">
        <w:trPr>
          <w:trHeight w:val="16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82,7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86,4</w:t>
            </w:r>
          </w:p>
        </w:tc>
      </w:tr>
      <w:tr w:rsidR="00ED42E0" w:rsidRPr="00ED42E0" w:rsidTr="00717252">
        <w:trPr>
          <w:trHeight w:val="120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57,5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57,5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ED42E0" w:rsidRPr="00ED42E0" w:rsidTr="00717252">
        <w:trPr>
          <w:trHeight w:val="120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7 992,1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7 664,0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5 482,5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7 972,1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7 646,4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5 469,4</w:t>
            </w:r>
          </w:p>
        </w:tc>
      </w:tr>
      <w:tr w:rsidR="00ED42E0" w:rsidRPr="00ED42E0" w:rsidTr="00717252">
        <w:trPr>
          <w:trHeight w:val="120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7 128,3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6 984,5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4 988,2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7 128,3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6 984,5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4 988,2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841,6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659,9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480,2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841,6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659,9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480,2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казёнными учреждениями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13,1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13,1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13,1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54 756,0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21 718,6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17 635,9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54 042,9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20 983,5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16 958,3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культуры Духовницкого муниципального района на 2021-2027 гг."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54 017,9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20 958,5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16 958,3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Развитие и организация культурного досуга, массового отдыха населения, народного и художественного творчества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36 869,2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15 591,4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12 254,5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и организация культурного досуга, массового отдыха населения, народного и художественного творчества"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</w:t>
            </w:r>
            <w:proofErr w:type="spell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Гастрольно</w:t>
            </w:r>
            <w:proofErr w:type="spellEnd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- концертная деятельность"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35 194,2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14 353,3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14 353,3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14 353,3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06 2 05 74020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06 2 05 74020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06 2 05 74020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96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"Обеспечение деятельности МУК "РДК УК" структурного подразделения "Кинозал "Победа"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выполнение муниципальных заданий, муниципальными, бюджетными и автономными учреждениями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Библиотечное обслуживание населения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13 313,0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4 249,8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3 670,3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Развитие библиотечно-информационного обслуживание населения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187,5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Государственная поддержка отрасли культуры (комплектование книжных фондов муниципальных общедоступных библиотек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13 120,5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96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Обеспечение </w:t>
            </w: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spell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Духовницкий</w:t>
            </w:r>
            <w:proofErr w:type="spellEnd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краеведческий музей имени А.С. </w:t>
            </w:r>
            <w:proofErr w:type="spell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Вшивцевой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3 835,7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3 835,7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96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96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"Энергосбережение и повышение энергетической эффективности Духовницкого муниципального района до 2026 года"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мероприятия "Модернизация источников тепла, теплотрасс и теплоснабжения зданий"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677,6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677,6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677,6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677,6</w:t>
            </w:r>
          </w:p>
        </w:tc>
      </w:tr>
      <w:tr w:rsidR="00ED42E0" w:rsidRPr="00ED42E0" w:rsidTr="00717252">
        <w:trPr>
          <w:trHeight w:val="120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703,1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720,1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662,6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703,1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720,1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662,6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2 329,0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1 693,0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1 648,0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Доплаты к пенсиям государственных и муниципальных служащих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911,0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"Социальная поддержка инвалидов в Духовницком районе в 2024-2026 гг."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"Информационно-аналитическое обеспечение </w:t>
            </w: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работы по социальной защите инвалидов"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"Социализация инвалидов"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866,0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866,0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льгот по оплате коммунальных услуг отдельным категориям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Оказание других видов социальной поддержки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ED42E0" w:rsidRPr="00ED42E0" w:rsidTr="00717252">
        <w:trPr>
          <w:trHeight w:val="120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Единовременная денежная выплата лицам, призванным на военную службу по мобилизации либо заключившим контракт о добровольном содействии в выполнении задач, </w:t>
            </w: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возложенных на Вооруженные Силы Российской Федерации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расходов по договору найма жилого помещения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"Совершенствование организации питания"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ED42E0" w:rsidRPr="00ED42E0" w:rsidTr="00717252">
        <w:trPr>
          <w:trHeight w:val="19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ED42E0" w:rsidRPr="00ED42E0" w:rsidTr="00717252">
        <w:trPr>
          <w:trHeight w:val="96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ED42E0" w:rsidRPr="00ED42E0" w:rsidTr="00717252">
        <w:trPr>
          <w:trHeight w:val="120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родительской платы за присмотр и уход за детьми в общеобразовательных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3 485,5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3 490,5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Физическая культура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физической культуры, спорта и туризма в Духовницком муниципальном районе на 2024-2026 годы"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"Обеспечение деятельности МУК "РДК УК " </w:t>
            </w:r>
            <w:proofErr w:type="spell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р.п</w:t>
            </w:r>
            <w:proofErr w:type="spellEnd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. Духовницкое, структурное подразделение "Центр внешкольного спорта"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1 175,5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1 180,5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96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"Комплексные меры противодействия злоупотреблению наркотиками и их незаконному обороту в Духовницком муниципальном районе на 2024-2026 годы</w:t>
            </w: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."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"Профилактические мероприятия"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"Информационное обеспечение противодействия </w:t>
            </w:r>
            <w:proofErr w:type="spell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наркопреступности</w:t>
            </w:r>
            <w:proofErr w:type="spellEnd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96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Муниципальная программа "Профилактика правонарушений и усиление борьбы с преступностью на </w:t>
            </w: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территории Духовницкого муниципального района в 2024-2026 годы"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"Профилактика правонарушений на территории Духовницкого муниципального района"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"Профилактика правонарушений несовершеннолетних и молодежи"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"Информационно-методическое обеспечение профилактики правонарушений"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физической культуры, спорта и туризма в Духовницком муниципальном районе на 2024-2026 годы"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1 070,0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1 070,0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"Физкультурные и спортивн</w:t>
            </w: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о-</w:t>
            </w:r>
            <w:proofErr w:type="gramEnd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массовые мероприятия"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120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"Материально-техническое обеспечение"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туризма на территории Духовницкого муниципального района"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96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"Профилактика безнадзорности и правонарушений несовершеннолетних на территории Духовницкого муниципального района до 2026 года"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120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"Мероприятия по выявлению и устройству несовершеннолетних, занимающихся бродяжничеством и </w:t>
            </w:r>
            <w:proofErr w:type="gramStart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попрошайничеством</w:t>
            </w:r>
            <w:proofErr w:type="gramEnd"/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, направленные на профилактику безнадзорности"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16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"Мероприятия, направленные на защиту прав и законных интересов несовершеннолетних, на профилактику социального сиротства, жестокого обращения с детьми, насилия в отношении несовершеннолетних, обеспечение условий безопасности и предупреждение травматизма несовершеннолетних"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2 728,1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2 692,4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2 044,3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2 728,1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2 692,4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2 044,3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ED42E0" w:rsidRPr="00ED42E0" w:rsidTr="00717252">
        <w:trPr>
          <w:trHeight w:val="96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ED42E0" w:rsidRPr="00ED42E0" w:rsidTr="00717252">
        <w:trPr>
          <w:trHeight w:val="144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ED42E0" w:rsidRPr="00ED42E0" w:rsidTr="00717252">
        <w:trPr>
          <w:trHeight w:val="96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761,6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761,6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97 0 00 00000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761,6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761,6</w:t>
            </w:r>
          </w:p>
        </w:tc>
      </w:tr>
      <w:tr w:rsidR="00ED42E0" w:rsidRPr="00ED42E0" w:rsidTr="00717252">
        <w:trPr>
          <w:trHeight w:val="72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Дотация на 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ED42E0" w:rsidRPr="00ED42E0" w:rsidTr="00717252">
        <w:trPr>
          <w:trHeight w:val="480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ED42E0" w:rsidRPr="00ED42E0" w:rsidTr="00717252">
        <w:trPr>
          <w:trHeight w:val="255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417836,3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344904,1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2E0" w:rsidRPr="00ED42E0" w:rsidRDefault="00ED42E0" w:rsidP="00ED42E0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ED42E0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276444,0</w:t>
            </w:r>
          </w:p>
        </w:tc>
      </w:tr>
    </w:tbl>
    <w:p w:rsidR="00ED42E0" w:rsidRDefault="00ED42E0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1593D" w:rsidRDefault="00B1593D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1593D" w:rsidRDefault="00B1593D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1593D" w:rsidRDefault="00B1593D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1593D" w:rsidRDefault="00B1593D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1593D" w:rsidRDefault="00B1593D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B1593D" w:rsidRPr="005D7825" w:rsidRDefault="00B1593D" w:rsidP="00B1593D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5D7825">
        <w:rPr>
          <w:rFonts w:ascii="PT Astra Serif" w:hAnsi="PT Astra Serif" w:cs="Arial"/>
          <w:b/>
          <w:bCs/>
          <w:sz w:val="20"/>
          <w:szCs w:val="20"/>
          <w:lang w:eastAsia="ru-RU"/>
        </w:rPr>
        <w:lastRenderedPageBreak/>
        <w:t>Приложение №4</w:t>
      </w:r>
    </w:p>
    <w:p w:rsidR="00B1593D" w:rsidRPr="005D7825" w:rsidRDefault="00B1593D" w:rsidP="00B1593D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5D7825">
        <w:rPr>
          <w:rFonts w:ascii="PT Astra Serif" w:hAnsi="PT Astra Serif" w:cs="Arial"/>
          <w:b/>
          <w:bCs/>
          <w:sz w:val="20"/>
          <w:szCs w:val="20"/>
          <w:lang w:eastAsia="ru-RU"/>
        </w:rPr>
        <w:t xml:space="preserve">к решению районного Собрания </w:t>
      </w:r>
    </w:p>
    <w:p w:rsidR="00B1593D" w:rsidRPr="005D7825" w:rsidRDefault="00B1593D" w:rsidP="00B1593D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5D7825">
        <w:rPr>
          <w:rFonts w:ascii="PT Astra Serif" w:hAnsi="PT Astra Serif" w:cs="Arial"/>
          <w:b/>
          <w:bCs/>
          <w:sz w:val="20"/>
          <w:szCs w:val="20"/>
          <w:lang w:eastAsia="ru-RU"/>
        </w:rPr>
        <w:t>Духовницкого муниципального района</w:t>
      </w:r>
    </w:p>
    <w:p w:rsidR="00B1593D" w:rsidRPr="005D7825" w:rsidRDefault="00B1593D" w:rsidP="00B1593D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5D7825">
        <w:rPr>
          <w:rFonts w:ascii="PT Astra Serif" w:hAnsi="PT Astra Serif" w:cs="Arial"/>
          <w:b/>
          <w:bCs/>
          <w:sz w:val="20"/>
          <w:szCs w:val="20"/>
          <w:lang w:eastAsia="ru-RU"/>
        </w:rPr>
        <w:t>от 27 февраля 2025 года № 30/161</w:t>
      </w:r>
    </w:p>
    <w:p w:rsidR="00B1593D" w:rsidRPr="005D7825" w:rsidRDefault="00B1593D" w:rsidP="00B1593D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5D7825">
        <w:rPr>
          <w:rFonts w:ascii="PT Astra Serif" w:hAnsi="PT Astra Serif" w:cs="Arial"/>
          <w:b/>
          <w:bCs/>
          <w:sz w:val="20"/>
          <w:szCs w:val="20"/>
          <w:lang w:eastAsia="ru-RU"/>
        </w:rPr>
        <w:t xml:space="preserve"> " О внесении изменений и дополнений</w:t>
      </w:r>
    </w:p>
    <w:p w:rsidR="00B1593D" w:rsidRPr="005D7825" w:rsidRDefault="00B1593D" w:rsidP="00B1593D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5D7825">
        <w:rPr>
          <w:rFonts w:ascii="PT Astra Serif" w:hAnsi="PT Astra Serif" w:cs="Arial"/>
          <w:b/>
          <w:bCs/>
          <w:sz w:val="20"/>
          <w:szCs w:val="20"/>
          <w:lang w:eastAsia="ru-RU"/>
        </w:rPr>
        <w:t>в решение районного Собрания</w:t>
      </w:r>
    </w:p>
    <w:p w:rsidR="00B1593D" w:rsidRPr="005D7825" w:rsidRDefault="00B1593D" w:rsidP="00B1593D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5D7825">
        <w:rPr>
          <w:rFonts w:ascii="PT Astra Serif" w:hAnsi="PT Astra Serif" w:cs="Arial"/>
          <w:b/>
          <w:bCs/>
          <w:sz w:val="20"/>
          <w:szCs w:val="20"/>
          <w:lang w:eastAsia="ru-RU"/>
        </w:rPr>
        <w:t>Духовницкого муниципального района</w:t>
      </w:r>
    </w:p>
    <w:p w:rsidR="00B1593D" w:rsidRPr="005D7825" w:rsidRDefault="00B1593D" w:rsidP="00B1593D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5D7825">
        <w:rPr>
          <w:rFonts w:ascii="PT Astra Serif" w:hAnsi="PT Astra Serif" w:cs="Arial"/>
          <w:b/>
          <w:bCs/>
          <w:sz w:val="20"/>
          <w:szCs w:val="20"/>
          <w:lang w:eastAsia="ru-RU"/>
        </w:rPr>
        <w:t>от "20" декабря 2024 года № 26/135 " О бюджете Духовницкого</w:t>
      </w:r>
    </w:p>
    <w:p w:rsidR="00B1593D" w:rsidRPr="005D7825" w:rsidRDefault="00B1593D" w:rsidP="00B1593D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5D7825">
        <w:rPr>
          <w:rFonts w:ascii="PT Astra Serif" w:hAnsi="PT Astra Serif" w:cs="Arial"/>
          <w:b/>
          <w:bCs/>
          <w:sz w:val="20"/>
          <w:szCs w:val="20"/>
          <w:lang w:eastAsia="ru-RU"/>
        </w:rPr>
        <w:t>муниципального района на 2025 и на плановый период 2026 и 2027 годов "</w:t>
      </w:r>
    </w:p>
    <w:p w:rsidR="005D7825" w:rsidRDefault="00B1593D" w:rsidP="00B1593D">
      <w:pPr>
        <w:tabs>
          <w:tab w:val="left" w:pos="7530"/>
        </w:tabs>
        <w:spacing w:after="0" w:line="240" w:lineRule="auto"/>
        <w:jc w:val="right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5D7825">
        <w:rPr>
          <w:rFonts w:ascii="PT Astra Serif" w:hAnsi="PT Astra Serif" w:cs="Arial"/>
          <w:sz w:val="18"/>
          <w:szCs w:val="18"/>
          <w:lang w:eastAsia="ru-RU"/>
        </w:rPr>
        <w:t>(тыс. рублей)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344"/>
        <w:gridCol w:w="499"/>
        <w:gridCol w:w="710"/>
        <w:gridCol w:w="701"/>
        <w:gridCol w:w="838"/>
        <w:gridCol w:w="877"/>
        <w:gridCol w:w="720"/>
        <w:gridCol w:w="583"/>
        <w:gridCol w:w="2206"/>
      </w:tblGrid>
      <w:tr w:rsidR="005D7825" w:rsidRPr="005D7825" w:rsidTr="00B1593D">
        <w:trPr>
          <w:trHeight w:val="255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gramEnd"/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5D7825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5D7825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Администрация Духовницкого муниципального района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62 961,3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52 032,9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41 034,0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35 954,3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31 843,5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24 950,0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5D7825" w:rsidRPr="005D7825" w:rsidTr="00B1593D">
        <w:trPr>
          <w:trHeight w:val="144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30 515,2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27 385,0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20 894,5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Осуществление переданных полномочий Российской Федерации, субъекта Российской Федерации и муниципальных 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1 632,9</w:t>
            </w:r>
          </w:p>
        </w:tc>
      </w:tr>
      <w:tr w:rsidR="005D7825" w:rsidRPr="005D7825" w:rsidTr="00B1593D">
        <w:trPr>
          <w:trHeight w:val="16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5D7825" w:rsidRPr="005D7825" w:rsidTr="00B1593D">
        <w:trPr>
          <w:trHeight w:val="144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5D7825" w:rsidRPr="005D7825" w:rsidTr="00B1593D">
        <w:trPr>
          <w:trHeight w:val="12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комиссии по делам несовершеннолетних и защите их прав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5D7825" w:rsidRPr="005D7825" w:rsidTr="00B1593D">
        <w:trPr>
          <w:trHeight w:val="144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5D7825" w:rsidRPr="005D7825" w:rsidTr="00B1593D">
        <w:trPr>
          <w:trHeight w:val="24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5D7825" w:rsidRPr="005D7825" w:rsidTr="00B1593D">
        <w:trPr>
          <w:trHeight w:val="144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28 882,3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25 752,1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19 261,6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28 882,3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25 752,1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19 261,6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28 197,9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25 708,0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19 228,7</w:t>
            </w:r>
          </w:p>
        </w:tc>
      </w:tr>
      <w:tr w:rsidR="005D7825" w:rsidRPr="005D7825" w:rsidTr="00B1593D">
        <w:trPr>
          <w:trHeight w:val="144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25 200,0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23 011,2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17 623,2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25 200,0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23 011,2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17 623,2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2 897,9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2 608,6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1 539,7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2 897,9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2 608,6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1 539,7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65,8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65,8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144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1 886,7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1 543,8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1 151,3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"Профилактика терроризма и экстремизма в Духовницком муниципальном районе на 2024-2026годы"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"Мероприятия по профилактике терроризма"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"Информационная поддержка мероприятий программы"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1 506,5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1 428,8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1 091,6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1 506,5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1 428,8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1 091,6</w:t>
            </w:r>
          </w:p>
        </w:tc>
      </w:tr>
      <w:tr w:rsidR="005D7825" w:rsidRPr="005D7825" w:rsidTr="00B1593D">
        <w:trPr>
          <w:trHeight w:val="144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1 106,7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1 076,1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728,2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1 106,7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1 076,1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728,2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398,8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351,7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362,4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398,8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351,7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362,4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365,2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59,7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365,2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59,7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265,2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211,2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14,9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14,9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2 913,8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2 819,1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2 316,8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2 913,8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2 819,1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2 316,8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2 913,8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2 819,1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2 316,8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2 913,8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2 819,1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2 316,8</w:t>
            </w:r>
          </w:p>
        </w:tc>
      </w:tr>
      <w:tr w:rsidR="005D7825" w:rsidRPr="005D7825" w:rsidTr="00B1593D">
        <w:trPr>
          <w:trHeight w:val="144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2 450,0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2 410,9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1 912,0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2 450,0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2 410,9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1 912,0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462,8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407,2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403,8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462,8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407,2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403,8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19 060,5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13 205,2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10 939,1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812,7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812,7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Муниципальная программа "Развитие малого и среднего предпринимательства в Духовницком муниципальном районе на 2024-2026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"Финансовая поддержка значимых для района мероприятий"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12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программ "Проведение кадастровых и межевых работ в отношении земельных участков из состава земель сельскохозяйственного назначения на 2024-2026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"Организация мер по оформлению земель сельскохозяйственного назначения"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5D7825" w:rsidRPr="005D7825" w:rsidTr="00B1593D">
        <w:trPr>
          <w:trHeight w:val="12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Дорожное хозяйств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о(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17 345,3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12 337,5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10 279,1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"Повышение безопасности дорожного движения в Духовницком муниципальном районе Саратовской области на 2021-2026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2 254,3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Сокращение возникновения ДТП, происходящих по причинам не совершенствования систем организации, управления и контроля дорожного движения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1 054,3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1 054,3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1 054,3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1 054,3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района дорожно-эксплуатационной техникой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дорожно-эксплуатационной техникой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12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Муниципальная программа "Капитальный ремонт, ремонт и содержание автомобильных дорог общего пользования местного значения в границах Духовницкого 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муниципального района на 2021-2026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15 091,0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11 017,7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8 899,3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"Капитальный ремонт, ремонт и содержание автомобильных дорог общего пользования местного значения Духовницкого муниципального района"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14 841,0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14 841,0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14 841,0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14 841,0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"Изготовление проектно-сметной документации, проведение экспертизы, строительного контроля"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902,5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42,3</w:t>
            </w:r>
          </w:p>
        </w:tc>
      </w:tr>
      <w:tr w:rsidR="005D7825" w:rsidRPr="005D7825" w:rsidTr="00B1593D">
        <w:trPr>
          <w:trHeight w:val="12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Муниципальная программа "Проведение комплексных кадастровых работ на территории </w:t>
            </w:r>
            <w:proofErr w:type="spell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р.п</w:t>
            </w:r>
            <w:proofErr w:type="spell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. Духовницкое Духовницкого муниципального района Саратовской области в 2025 году"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комплексных кадастровых работ местного значения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комплексных кадастровых работ местного значения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комплексных кадастровых работ местного значения за счет средств местного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42,3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42,3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по землепользованию и застройке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316,2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316,2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"Экологическое оздоровление Духовницкого муниципального района Саратовской области на 2023-2025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316,2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"Отходы производства потребления"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"Информационное обеспечение, экологическое образование и просвещение, развитие экологического движения"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324,7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152,5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"Молодежь Духовницкого района 2024-2026 гг."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"Социализация молодого поколения"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"Профессиональная ориентация"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204,2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204,2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Стипендии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"Гражданин России"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"Историко-патриотическое воспитание"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1 111,0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475,0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430,0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Доплаты к пенсиям государственных и муниципальных служащих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Муниципальная программа "Социальная поддержка инвалидов в Духовницком 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районе в 2024-2026 гг."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"Информационно-аналитическое обеспечение работы по социальной защите инвалидов"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"Социализация инвалидов"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866,0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866,0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260,0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льгот по оплате коммунальных услуг отдельным категориям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Оказание других видов социальной поддержки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5D7825" w:rsidRPr="005D7825" w:rsidTr="00B1593D">
        <w:trPr>
          <w:trHeight w:val="144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Единовременная денежная выплата лицам, призванным на военную службу по мобилизации либо заключившим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расходов по договору найма жилого помещения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475,5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480,5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475,5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480,5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12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"Комплексные меры противодействия злоупотреблению наркотиками и их незаконному обороту в Духовницком муниципальном районе на 2024-2026 годы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."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"Профилактические мероприятия"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"Информационное обеспечение противодействия </w:t>
            </w:r>
            <w:proofErr w:type="spell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наркопреступности</w:t>
            </w:r>
            <w:proofErr w:type="spell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Иные закупки товаров, работ и услуг для обеспечения 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Муниципальная программа "Профилактика правонарушений и усиление борьбы с преступностью на территории Духовницкого муниципального района в 2024-2026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"Профилактика правонарушений на территории Духовницкого муниципального района"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"Профилактика правонарушений несовершеннолетних и молодежи"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"Информационно-методическое обеспечение профилактики правонарушений"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физической культуры, спорта и туризма в Духовницком муниципальном районе на 2024-2026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"Физкультурные и спортивн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о-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массовые мероприятия"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144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"Материально-техническое обеспечение"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туризма на территории Духовницкого муниципального района"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12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"Профилактика безнадзорности и правонарушений несовершеннолетних на территории Духовницкого муниципального района до 2026 года"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12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"Мероприятия по выявлению и устройству несовершеннолетних, занимающихся бродяжничеством и 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попрошайничеством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, направленные на профилактику безнадзорности"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19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"Мероприятия, направленные на защиту прав и законных интересов несовершеннолетних, на профилактику социального сиротства, жестокого обращения с детьми, насилия в отношении несовершеннолетних, обеспечение условий безопасности и предупреждение травматизма несовершеннолетних"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2 728,1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2 692,4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2 044,3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2 728,1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2 692,4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2 044,3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5D7825" w:rsidRPr="005D7825" w:rsidTr="00B1593D">
        <w:trPr>
          <w:trHeight w:val="16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Районное собрание Духовницкого муниципального района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900,8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853,7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572,8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900,8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853,7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572,8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810,8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810,8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810,8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 представительного органа власти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810,8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5D7825" w:rsidRPr="005D7825" w:rsidTr="00B1593D">
        <w:trPr>
          <w:trHeight w:val="144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727,8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741,9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478,9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727,8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741,9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478,9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52,4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52,4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Уплата налогов, сборов и 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91 1 00 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850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Управление образования администрации Духовницкого муниципального района Саратовской области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245 611,8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226 127,5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187 399,0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244 393,8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224 909,5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186 181,0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51 912,9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48 036,6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43 499,8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51 912,9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48 036,6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43 499,8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"Совершенствование организации питания"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1 148,3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1 130,2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1 095,8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153,4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100,9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153,4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100,9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153,4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100,9</w:t>
            </w:r>
          </w:p>
        </w:tc>
      </w:tr>
      <w:tr w:rsidR="005D7825" w:rsidRPr="005D7825" w:rsidTr="00B1593D">
        <w:trPr>
          <w:trHeight w:val="144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77,3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77,5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11,5</w:t>
            </w:r>
          </w:p>
        </w:tc>
      </w:tr>
      <w:tr w:rsidR="005D7825" w:rsidRPr="005D7825" w:rsidTr="00B1593D">
        <w:trPr>
          <w:trHeight w:val="144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842,5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842,5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842,5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63,4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"Обеспечение деятельности учреждений образований"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50 764,6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46 906,4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42 404,0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21 881,1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19 299,1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14 796,7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21 881,1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19 299,1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14 796,7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21 881,1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19 299,1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14 796,7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 за счет местного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181 047,7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166 012,5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134 474,6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180 762,7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165 972,5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134 474,6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системы образования"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10 731,7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2 053,7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1 032,1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2 028,6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2 053,7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1 032,1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2 028,6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2 053,7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1 032,1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1 090,1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1 226,0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714,6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938,5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827,7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317,5</w:t>
            </w:r>
          </w:p>
        </w:tc>
      </w:tr>
      <w:tr w:rsidR="005D7825" w:rsidRPr="005D7825" w:rsidTr="00B1593D">
        <w:trPr>
          <w:trHeight w:val="21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( в рамках реализации федеральных проектов, прекративших свое действие до 1 января 2025 года)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1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( в рамках реализации федеральных проектов, прекративших свое действие до 1 января 2025 года)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8 303,1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8 303,1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4 981,9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3 321,2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"Поддержка одаренных детей"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16,4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19,7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"Совершенствование организации питания"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6 378,1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5 552,2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5 345,5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535,9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208,0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155,1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535,9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208,0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155,1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249,1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87,4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65,2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Субсидии автономным 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05 0 03 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286,8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120,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89,9</w:t>
            </w:r>
          </w:p>
        </w:tc>
      </w:tr>
      <w:tr w:rsidR="005D7825" w:rsidRPr="005D7825" w:rsidTr="00B1593D">
        <w:trPr>
          <w:trHeight w:val="144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питания отдельным категориям обучающихся в муниципальных общеобразовательных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684,2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684,2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684,2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1 116,4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1 116,4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1 116,4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муниципальных образовательных организациях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4 041,6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3 543,6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3 389,8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4 041,6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3 543,6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3 389,8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1 335,3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2 055,4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1 933,5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2 706,3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1 488,2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1 456,3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"Организация отдыха, оздоровления обучающихся, трудоустройства несовершеннолетних"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14,5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18,4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творчества детей и юношества"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795,4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691,0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691,0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207,3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182,8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136,4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483,7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426,6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318,2</w:t>
            </w:r>
          </w:p>
        </w:tc>
      </w:tr>
      <w:tr w:rsidR="005D7825" w:rsidRPr="005D7825" w:rsidTr="00B1593D">
        <w:trPr>
          <w:trHeight w:val="144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"Обеспечение деятельности учреждений образований"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147 098,3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141 930,7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111 717,1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12 355,5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11 897,5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8 929,5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12 355,5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11 897,5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8 929,5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7 252,5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6 246,7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4 960,0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5 103,0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5 650,8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3 969,5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Укрепление материально - 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131 350,4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129 376,7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102 104,9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131 350,4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129 376,7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102 104,9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78 801,3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77 839,5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61 442,0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52 549,1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51 537,2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40 662,9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964,0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964,0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337,0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627,0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656,5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682,7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656,5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682,7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Субсидии бюджетным 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05 0 06 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79190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474,2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498,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524,9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 за счет местного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 за счет местного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15 654,2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15 734,0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15 856,3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15 654,2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15 734,0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15 856,3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15 654,2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15 734,0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15 856,3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10 379,4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7 536,1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7 659,3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5 274,8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8 197,9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8 197,0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"Профилактика терроризма и экстремизма в Духовницком муниципальном районе на 2024-2026годы"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"Мероприятия по профилактике терроризма"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выполнение муниципальных заданий муниципальными, бюджетными и автономными 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Начальное профессиональное образование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283,0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249,6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186,2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283,2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249,8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186,3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10 867,0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10 361,0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7 834,1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2 042,9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1 963,2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1 804,2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системы образования"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"Организация отдыха, оздоровления обучающихся, трудоустройства несовершеннолетних"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719,6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634,7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473,4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719,6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634,7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473,4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719,6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634,7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473,4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418,6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369,2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275,4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265,5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198,0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1 273,3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1 284,4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1 297,9</w:t>
            </w:r>
          </w:p>
        </w:tc>
      </w:tr>
      <w:tr w:rsidR="005D7825" w:rsidRPr="005D7825" w:rsidTr="00B1593D">
        <w:trPr>
          <w:trHeight w:val="144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386,1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320,6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320,6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154,5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220,0</w:t>
            </w:r>
          </w:p>
        </w:tc>
      </w:tr>
      <w:tr w:rsidR="005D7825" w:rsidRPr="005D7825" w:rsidTr="00B1593D">
        <w:trPr>
          <w:trHeight w:val="12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732,7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743,8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757,3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732,7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743,8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757,3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478,6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578,4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176,9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265,2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178,9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5D7825" w:rsidRPr="005D7825" w:rsidTr="00B1593D">
        <w:trPr>
          <w:trHeight w:val="144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832,0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733,8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547,4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7 992,1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7 664,0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5 482,5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7 972,1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7 646,4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5 469,4</w:t>
            </w:r>
          </w:p>
        </w:tc>
      </w:tr>
      <w:tr w:rsidR="005D7825" w:rsidRPr="005D7825" w:rsidTr="00B1593D">
        <w:trPr>
          <w:trHeight w:val="144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7 128,3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6 984,5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4 988,2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7 128,3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6 984,5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4 988,2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841,6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659,9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480,2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841,6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659,9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480,2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казёнными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13,1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13,1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13,1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1 218,0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Муниципальная программа "Развитие образования в Духовницком районе"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"Совершенствование организации питания"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5D7825" w:rsidRPr="005D7825" w:rsidTr="00B1593D">
        <w:trPr>
          <w:trHeight w:val="21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5D7825" w:rsidRPr="005D7825" w:rsidTr="00B1593D">
        <w:trPr>
          <w:trHeight w:val="12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родительской платы за присмотр и уход за детьми в общеобразовательных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Управление культуры и кино администрации Духовницкого муниципального района Саратовской области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71 246,3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31 625,8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22 981,1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13 480,3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6 897,2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5 345,2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Начальное профессиональное образование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13 480,3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6 897,2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5 345,2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Муниципальная программа "Развитие культуры Духовницкого муниципального района на 2021-2027 гг."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13 480,3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6 897,2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5 345,2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Развитие дополнительного образования в сфере культуры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13 480,3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6 897,2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5 345,2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13 475,3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54 756,0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21 718,6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17 635,9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54 042,9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20 983,5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16 958,3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культуры Духовницкого муниципального района на 2021-2027 гг."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54 017,9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20 958,5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16 958,3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Развитие и организация культурного досуга, массового отдыха населения, народного и художественного творчества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36 869,2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15 591,4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12 254,5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и организация культурного досуга, массового отдыха населения, народного и художественного творчества"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</w:t>
            </w:r>
            <w:proofErr w:type="spell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Гастрольно</w:t>
            </w:r>
            <w:proofErr w:type="spell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- концертная деятельность"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35 194,2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14 353,3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14 353,3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14 353,3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06 2 05 74020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06 2 05 74020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06 2 05 74020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"Обеспечение деятельности МУК "РДК УК" структурного подразделения "Кинозал "Победа"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выполнение муниципальных заданий, муниципальными, бюджетными и автономными учреждениями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Библиотечное обслуживание населения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13 313,0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4 249,8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3 670,3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Развитие библиотечно-информационного обслуживание населения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187,5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Государственная поддержка отрасли культуры (комплектование 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книжных фондов муниципальных общедоступных библиотек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13 120,5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сохранения достигнутых показателей повышения оплаты труда отдельных категорий работников бюджетной 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сферы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spell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Духовницкий</w:t>
            </w:r>
            <w:proofErr w:type="spell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краеведческий музей имени А.С. </w:t>
            </w:r>
            <w:proofErr w:type="spell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Вшивцевой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3 835,7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3 835,7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Муниципальная программа "Энергосбережение и повышение энергетической эффективности Духовницкого муниципального района до 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2026 года"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Реализация мероприятия "Модернизация источников тепла, теплотрасс и теплоснабжения зданий"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677,6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677,6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677,6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713,1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677,6</w:t>
            </w:r>
          </w:p>
        </w:tc>
      </w:tr>
      <w:tr w:rsidR="005D7825" w:rsidRPr="005D7825" w:rsidTr="00B1593D">
        <w:trPr>
          <w:trHeight w:val="144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703,1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720,1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662,6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703,1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720,1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662,6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3 010,0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3 010,0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Физическая культура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Муниципальная программа "Развитие физической культуры, спорта и туризма в Духовницком муниципальном районе на 2024-2026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"Обеспечение деятельности МУК "РДК УК " </w:t>
            </w:r>
            <w:proofErr w:type="spell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р.п</w:t>
            </w:r>
            <w:proofErr w:type="spell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. Духовницкое, структурное подразделение "Центр внешкольного спорта"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Муниципальная программа "Развитие физической культуры, спорта и туризма в Духовницком муниципальном районе на 2024-2026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"Физкультурные и спортивн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о-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массовые мероприятия"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12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Муниципальное учреждение "Централизованная бухгалтерия органов местного самоуправления и муниципальных учреждений Духовницкого муниципального района"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26 440,5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23 760,0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17 231,4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26 209,3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23 554,8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17 021,8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26 209,3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23 554,8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17 021,8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Осуществление переданных полномочий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636,9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16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636,9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144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25 572,4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23 554,8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17 021,8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25 527,4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23 515,1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16 992,2</w:t>
            </w:r>
          </w:p>
        </w:tc>
      </w:tr>
      <w:tr w:rsidR="005D7825" w:rsidRPr="005D7825" w:rsidTr="00B1593D">
        <w:trPr>
          <w:trHeight w:val="144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24 462,4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22 575,8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16 251,2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24 462,4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22 575,8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16 251,2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1 060,0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934,9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737,7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1 060,0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934,9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737,7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3,3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3,3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казёнными учреждениями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29,6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29,6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29,6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Взносы на капитальный ремонт общего имущества собственников помещений в многоквартирных домах на территории Духовницкого района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146,2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154,6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146,2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154,6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146,2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154,6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146,2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154,6</w:t>
            </w:r>
          </w:p>
        </w:tc>
      </w:tr>
      <w:tr w:rsidR="005D7825" w:rsidRPr="005D7825" w:rsidTr="00B1593D">
        <w:trPr>
          <w:trHeight w:val="33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Осуществление органами 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детьми дошкольного возраста в муниципальных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68,2</w:t>
            </w:r>
          </w:p>
        </w:tc>
      </w:tr>
      <w:tr w:rsidR="005D7825" w:rsidRPr="005D7825" w:rsidTr="00B1593D">
        <w:trPr>
          <w:trHeight w:val="144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63,2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63,2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5D7825" w:rsidRPr="005D7825" w:rsidTr="00B1593D">
        <w:trPr>
          <w:trHeight w:val="16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82,7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86,4</w:t>
            </w:r>
          </w:p>
        </w:tc>
      </w:tr>
      <w:tr w:rsidR="005D7825" w:rsidRPr="005D7825" w:rsidTr="00B1593D">
        <w:trPr>
          <w:trHeight w:val="144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57,5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57,5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Закупка товаров, работ и услуг для государственных 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Финансовое управление администрации Духовницкого муниципального района Саратовской области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9 833,3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9 693,0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6 695,9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9 102,0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8 948,4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5 928,9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9 102,0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8 948,4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5 928,9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9 042,0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8 948,4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5 928,9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9 042,0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8 948,4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5 928,9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9 040,0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8 946,4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5 927,9</w:t>
            </w:r>
          </w:p>
        </w:tc>
      </w:tr>
      <w:tr w:rsidR="005D7825" w:rsidRPr="005D7825" w:rsidTr="00B1593D">
        <w:trPr>
          <w:trHeight w:val="144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8 202,6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8 234,7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5 397,1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8 202,6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8 234,7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5 397,1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835,9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710,2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835,9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710,2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Осуществление переданных полномочий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муниципальных полномочий на финансовое обеспечение  расходов по осуществлению внутреннего финансового контроля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144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5,4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9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761,6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761,6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97 0 00 00000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761,6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761,6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Дотация на 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Контрольно-счетная комиссия Духовницкого муниципального района Саратовской области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842,3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811,2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529,8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842,3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811,2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842,3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811,2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807,3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811,2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представителя контрольно-счетной комиссии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5D7825" w:rsidRPr="005D7825" w:rsidTr="00B1593D">
        <w:trPr>
          <w:trHeight w:val="144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18,3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18,3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17,3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17,3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переданных полномочий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Осуществление полномочий 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по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Контрольно-счетного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органа поселения по внешнему муниципальному финансовому контролю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48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72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B1593D">
        <w:trPr>
          <w:trHeight w:val="25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5D7825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5D7825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5D7825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5D7825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5D7825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417 836,3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344 904,1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276 444,0</w:t>
            </w:r>
          </w:p>
        </w:tc>
      </w:tr>
    </w:tbl>
    <w:p w:rsidR="005D7825" w:rsidRDefault="005D7825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C4177" w:rsidRDefault="00EC4177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C4177" w:rsidRDefault="00EC4177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C4177" w:rsidRDefault="00EC4177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C4177" w:rsidRDefault="00EC4177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C4177" w:rsidRDefault="00EC4177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C4177" w:rsidRDefault="00EC4177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C4177" w:rsidRDefault="00EC4177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C4177" w:rsidRDefault="00EC4177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EC4177" w:rsidRPr="005D7825" w:rsidRDefault="00EC4177" w:rsidP="00EC4177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5D7825">
        <w:rPr>
          <w:rFonts w:ascii="PT Astra Serif" w:hAnsi="PT Astra Serif" w:cs="Arial"/>
          <w:b/>
          <w:bCs/>
          <w:sz w:val="20"/>
          <w:szCs w:val="20"/>
          <w:lang w:eastAsia="ru-RU"/>
        </w:rPr>
        <w:t>Приложение №5</w:t>
      </w:r>
    </w:p>
    <w:p w:rsidR="00EC4177" w:rsidRPr="005D7825" w:rsidRDefault="00EC4177" w:rsidP="00EC4177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5D7825">
        <w:rPr>
          <w:rFonts w:ascii="PT Astra Serif" w:hAnsi="PT Astra Serif" w:cs="Arial"/>
          <w:b/>
          <w:bCs/>
          <w:sz w:val="20"/>
          <w:szCs w:val="20"/>
          <w:lang w:eastAsia="ru-RU"/>
        </w:rPr>
        <w:t xml:space="preserve">к решению районного Собрания </w:t>
      </w:r>
    </w:p>
    <w:p w:rsidR="00EC4177" w:rsidRPr="005D7825" w:rsidRDefault="00EC4177" w:rsidP="00EC4177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5D7825">
        <w:rPr>
          <w:rFonts w:ascii="PT Astra Serif" w:hAnsi="PT Astra Serif" w:cs="Arial"/>
          <w:b/>
          <w:bCs/>
          <w:sz w:val="20"/>
          <w:szCs w:val="20"/>
          <w:lang w:eastAsia="ru-RU"/>
        </w:rPr>
        <w:t>Духовницкого муниципального района</w:t>
      </w:r>
    </w:p>
    <w:p w:rsidR="00EC4177" w:rsidRPr="005D7825" w:rsidRDefault="00EC4177" w:rsidP="00EC4177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5D7825">
        <w:rPr>
          <w:rFonts w:ascii="PT Astra Serif" w:hAnsi="PT Astra Serif" w:cs="Arial"/>
          <w:b/>
          <w:bCs/>
          <w:sz w:val="20"/>
          <w:szCs w:val="20"/>
          <w:lang w:eastAsia="ru-RU"/>
        </w:rPr>
        <w:t>от 27 февраля 2025 года № 30/161</w:t>
      </w:r>
    </w:p>
    <w:p w:rsidR="00EC4177" w:rsidRPr="005D7825" w:rsidRDefault="00EC4177" w:rsidP="00EC4177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5D7825">
        <w:rPr>
          <w:rFonts w:ascii="PT Astra Serif" w:hAnsi="PT Astra Serif" w:cs="Arial"/>
          <w:b/>
          <w:bCs/>
          <w:sz w:val="20"/>
          <w:szCs w:val="20"/>
          <w:lang w:eastAsia="ru-RU"/>
        </w:rPr>
        <w:t xml:space="preserve"> " О внесении изменений и дополнений</w:t>
      </w:r>
    </w:p>
    <w:p w:rsidR="00EC4177" w:rsidRPr="005D7825" w:rsidRDefault="00EC4177" w:rsidP="00EC4177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5D7825">
        <w:rPr>
          <w:rFonts w:ascii="PT Astra Serif" w:hAnsi="PT Astra Serif" w:cs="Arial"/>
          <w:b/>
          <w:bCs/>
          <w:sz w:val="20"/>
          <w:szCs w:val="20"/>
          <w:lang w:eastAsia="ru-RU"/>
        </w:rPr>
        <w:t>в решение районного Собрания</w:t>
      </w:r>
    </w:p>
    <w:p w:rsidR="00EC4177" w:rsidRPr="005D7825" w:rsidRDefault="00EC4177" w:rsidP="00EC4177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5D7825">
        <w:rPr>
          <w:rFonts w:ascii="PT Astra Serif" w:hAnsi="PT Astra Serif" w:cs="Arial"/>
          <w:b/>
          <w:bCs/>
          <w:sz w:val="20"/>
          <w:szCs w:val="20"/>
          <w:lang w:eastAsia="ru-RU"/>
        </w:rPr>
        <w:t>Духовницкого муниципального района</w:t>
      </w:r>
    </w:p>
    <w:p w:rsidR="00EC4177" w:rsidRPr="005D7825" w:rsidRDefault="00EC4177" w:rsidP="00EC4177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5D7825">
        <w:rPr>
          <w:rFonts w:ascii="PT Astra Serif" w:hAnsi="PT Astra Serif" w:cs="Arial"/>
          <w:b/>
          <w:bCs/>
          <w:sz w:val="20"/>
          <w:szCs w:val="20"/>
          <w:lang w:eastAsia="ru-RU"/>
        </w:rPr>
        <w:t>от "20" декабря 2024 года № 26/135 " О бюджете Духовницкого</w:t>
      </w:r>
    </w:p>
    <w:p w:rsidR="00EC4177" w:rsidRPr="005D7825" w:rsidRDefault="00EC4177" w:rsidP="00EC4177">
      <w:pPr>
        <w:spacing w:after="0" w:line="240" w:lineRule="auto"/>
        <w:jc w:val="right"/>
        <w:rPr>
          <w:rFonts w:ascii="PT Astra Serif" w:hAnsi="PT Astra Serif" w:cs="Arial"/>
          <w:b/>
          <w:bCs/>
          <w:sz w:val="20"/>
          <w:szCs w:val="20"/>
          <w:lang w:eastAsia="ru-RU"/>
        </w:rPr>
      </w:pPr>
      <w:r w:rsidRPr="005D7825">
        <w:rPr>
          <w:rFonts w:ascii="PT Astra Serif" w:hAnsi="PT Astra Serif" w:cs="Arial"/>
          <w:b/>
          <w:bCs/>
          <w:sz w:val="20"/>
          <w:szCs w:val="20"/>
          <w:lang w:eastAsia="ru-RU"/>
        </w:rPr>
        <w:t>муниципального района на 2025 и на плановый период 2026 и 2027 годов "</w:t>
      </w:r>
    </w:p>
    <w:p w:rsidR="00EC4177" w:rsidRPr="005D7825" w:rsidRDefault="00EC4177" w:rsidP="00EC4177">
      <w:pPr>
        <w:spacing w:after="0" w:line="240" w:lineRule="auto"/>
        <w:jc w:val="right"/>
        <w:rPr>
          <w:rFonts w:ascii="PT Astra Serif" w:hAnsi="PT Astra Serif" w:cs="Arial"/>
          <w:color w:val="FFFFFF"/>
          <w:sz w:val="16"/>
          <w:szCs w:val="16"/>
          <w:lang w:eastAsia="ru-RU"/>
        </w:rPr>
      </w:pPr>
      <w:r w:rsidRPr="005D7825">
        <w:rPr>
          <w:rFonts w:ascii="PT Astra Serif" w:hAnsi="PT Astra Serif" w:cs="Arial"/>
          <w:color w:val="FFFFFF"/>
          <w:sz w:val="16"/>
          <w:szCs w:val="16"/>
          <w:lang w:eastAsia="ru-RU"/>
        </w:rPr>
        <w:t>2024</w:t>
      </w:r>
    </w:p>
    <w:p w:rsidR="00EC4177" w:rsidRDefault="00EC4177" w:rsidP="00EC4177">
      <w:pPr>
        <w:tabs>
          <w:tab w:val="left" w:pos="7530"/>
        </w:tabs>
        <w:spacing w:after="0" w:line="240" w:lineRule="auto"/>
        <w:jc w:val="right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5D7825">
        <w:rPr>
          <w:rFonts w:ascii="PT Astra Serif" w:hAnsi="PT Astra Serif" w:cs="Arial"/>
          <w:sz w:val="18"/>
          <w:szCs w:val="18"/>
          <w:lang w:eastAsia="ru-RU"/>
        </w:rPr>
        <w:t>(тыс. рублей)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597"/>
        <w:gridCol w:w="898"/>
        <w:gridCol w:w="941"/>
        <w:gridCol w:w="887"/>
        <w:gridCol w:w="887"/>
        <w:gridCol w:w="3268"/>
      </w:tblGrid>
      <w:tr w:rsidR="005D7825" w:rsidRPr="005D7825" w:rsidTr="00EC4177">
        <w:trPr>
          <w:trHeight w:val="300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5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5D7825" w:rsidRPr="005D7825" w:rsidTr="00EC4177">
        <w:trPr>
          <w:trHeight w:val="402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2027 год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5D7825" w:rsidRPr="005D7825" w:rsidTr="00EC4177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малого и среднего предпринимательства в Духовницком муниципальном районе на 2024-2026 годы"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"Финансовая поддержка значимых для района мероприятий"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01 0 02 10000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"Комплексные меры противодействия злоупотреблению наркотиками и их незаконному обороту в Духовницком муниципальном районе на 2024-2026 годы</w:t>
            </w:r>
            <w:proofErr w:type="gramStart"/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."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"Профилактические мероприятия"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02 0 03 10000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"Информационное обеспечение противодействия </w:t>
            </w:r>
            <w:proofErr w:type="spell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наркопреступности</w:t>
            </w:r>
            <w:proofErr w:type="spell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02 0 04 10000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Иные закупки товаров, работ и услуг для обеспечения 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02 0 04 10000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"Профилактика правонарушений и усиление борьбы с преступностью на территории Духовницкого муниципального района в 2024-2026 годы"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"Профилактика правонарушений на территории Духовницкого муниципального района"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"Профилактика правонарушений несовершеннолетних и молодежи"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"Информационно-методическое обеспечение профилактики правонарушений"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03 0 05 10000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образования в Духовницком районе"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235 295,9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216 482,9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180 162,3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системы образования"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10 781,7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2 097,8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1 065,0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2 028,6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2 053,7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1 032,1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2 028,6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2 053,7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1 032,1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1 090,1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1 226,0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714,6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938,5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827,7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317,5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32,9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144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( в рамках реализации федеральных проектов, прекративших свое действие до 1 января 2025 года)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144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( в рамках реализации федеральных проектов, прекративших свое действие до 1 января 2025 года)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8 303,1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8 303,1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4 981,9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01 U3180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3 321,2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"Поддержка одаренных детей"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выполнение муниципальных заданий муниципальными, бюджетными и автономными 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05 0 02 04200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36,1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16,4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05 0 02 04200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19,7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"Совершенствование организации питания"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7 537,6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6 693,6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6 452,5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689,3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343,3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256,0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689,3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343,3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256,0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222,7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166,1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286,8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120,6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89,9</w:t>
            </w:r>
          </w:p>
        </w:tc>
      </w:tr>
      <w:tr w:rsidR="005D7825" w:rsidRPr="005D7825" w:rsidTr="00EC4177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89,0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77,3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77,5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05 0 03 76900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11,5</w:t>
            </w:r>
          </w:p>
        </w:tc>
      </w:tr>
      <w:tr w:rsidR="005D7825" w:rsidRPr="005D7825" w:rsidTr="00EC4177">
        <w:trPr>
          <w:trHeight w:val="144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05 0 03 77160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11,2</w:t>
            </w:r>
          </w:p>
        </w:tc>
      </w:tr>
      <w:tr w:rsidR="005D7825" w:rsidRPr="005D7825" w:rsidTr="00EC4177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питания отдельным категориям обучающихся в муниципальных общеобразовательных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1 800,6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684,2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684,2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684,2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05 0 03 77200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1 116,4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1 116,4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1 116,4</w:t>
            </w:r>
          </w:p>
        </w:tc>
      </w:tr>
      <w:tr w:rsidR="005D7825" w:rsidRPr="005D7825" w:rsidTr="00EC4177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905,9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842,5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842,5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842,5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05 0 03 78750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63,4</w:t>
            </w:r>
          </w:p>
        </w:tc>
      </w:tr>
      <w:tr w:rsidR="005D7825" w:rsidRPr="005D7825" w:rsidTr="00EC4177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муниципальных образовательных организациях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4 041,6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3 543,6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3 389,8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4 041,6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3 543,6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3 389,8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1 335,3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2 055,4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1 933,5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03 L3042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2 706,3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1 488,2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1 456,3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"Организация отдыха, оздоровления обучающихся, трудоустройства несовершеннолетних"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769,6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678,8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506,3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769,6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678,8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506,3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769,6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678,8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506,3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440,6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388,6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289,9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05 0 04 04200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329,0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290,2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216,4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творчества детей и юношества"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795,4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691,0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691,0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609,4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454,6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207,3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182,8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136,4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483,7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426,6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318,2</w:t>
            </w:r>
          </w:p>
        </w:tc>
      </w:tr>
      <w:tr w:rsidR="005D7825" w:rsidRPr="005D7825" w:rsidTr="00EC4177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05 U3190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"Обеспечение деятельности учреждений образований"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197 862,9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188 837,1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154 121,1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34 236,6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31 196,6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23 726,2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34 236,6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31 196,6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23 726,2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29 133,6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25 545,8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19 756,7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5 103,0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5 650,8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3 969,5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Укрепление материально - 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05 0 06 72130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05 0 06 76700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27 609,6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27 607,3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131 350,4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129 376,7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102 104,9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131 350,4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129 376,7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102 104,9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78 801,3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77 839,5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61 442,0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05 0 06 77000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52 549,1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51 537,2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40 662,9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580,0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656,5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682,7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Предоставление субсидий бюджетным, автономным 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05 0 06 79190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632,0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656,5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682,7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474,2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498,7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524,9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05 0 06 79190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157,8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муниципальных образовательных организаций за счет местного бюджета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 за счет местного бюджета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06 S2120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372,5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283,0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249,6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186,2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05 0 07 04200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283,2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249,8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186,3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16 927,5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17 018,4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17 154,2</w:t>
            </w:r>
          </w:p>
        </w:tc>
      </w:tr>
      <w:tr w:rsidR="005D7825" w:rsidRPr="005D7825" w:rsidTr="00EC4177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540,6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386,1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320,6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320,6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50501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154,5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220,0</w:t>
            </w:r>
          </w:p>
        </w:tc>
      </w:tr>
      <w:tr w:rsidR="005D7825" w:rsidRPr="005D7825" w:rsidTr="00EC4177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732,7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743,8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757,3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732,7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743,8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757,3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555,8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478,6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578,4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51790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176,9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265,2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178,9</w:t>
            </w:r>
          </w:p>
        </w:tc>
      </w:tr>
      <w:tr w:rsidR="005D7825" w:rsidRPr="005D7825" w:rsidTr="00EC4177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15 654,2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15 734,0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15 856,3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15 654,2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15 734,0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15 856,3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10 379,4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7 536,1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7 659,3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05 0 Ю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53030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5 274,8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8 197,9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8 197,0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культуры Духовницкого муниципального района на 2021-2027 гг."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67 498,2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27 855,7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22 303,5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Развитие дополнительного образования в сфере культуры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06 1 00 00000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13 480,3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6 897,2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5 345,2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06 1 03 04200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</w:tr>
      <w:tr w:rsidR="005D7825" w:rsidRPr="005D7825" w:rsidTr="00EC4177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13 475,3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выполнение муниципальных заданий 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06 1 05 04200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7 816,8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6 894,4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5 343,2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5 350,0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06 1 05 79150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1 05 S2500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Развитие и организация культурного досуга, массового отдыха населения, народного и художественного творчества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06 2 00 00000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36 869,2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15 591,4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12 254,5</w:t>
            </w:r>
          </w:p>
        </w:tc>
      </w:tr>
      <w:tr w:rsidR="005D7825" w:rsidRPr="005D7825" w:rsidTr="00EC4177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и организация культурного досуга, массового отдыха населения, народного и художественного творчества"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06 2 02 04200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6,1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06 2 03 04200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16,5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</w:t>
            </w:r>
            <w:proofErr w:type="spell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Гастрольно</w:t>
            </w:r>
            <w:proofErr w:type="spell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- концертная деятельность"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06 2 04 04200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92,1</w:t>
            </w:r>
          </w:p>
        </w:tc>
      </w:tr>
      <w:tr w:rsidR="005D7825" w:rsidRPr="005D7825" w:rsidTr="00EC4177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35 194,2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14 353,3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14 353,3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14 353,3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14 114,3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10 952,5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19 616,8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06 2 05 74020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Предоставление субсидий бюджетным, автономным 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06 2 05 74020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06 2 05 74020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L5192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05 S2500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"Обеспечение деятельности МУК "РДК УК" структурного подразделения "Кинозал "Победа"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выполнение муниципальных заданий, муниципальными, бюджетными и автономными учреждениями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06 2 08 04200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1 187,3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Библиотечное обслуживание населения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06 3 00 00000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13 313,0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4 249,8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3 670,3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Развитие библиотечно-информационного обслуживание населения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187,5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98,7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Государственная поддержка отрасли культуры (комплектование книжных фондов муниципальных общедоступных библиотек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Предоставление субсидий бюджетным, автономным 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06 3 01 L5191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01 L5191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квалификации и профессионального мастерства работников культуры"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06 3 03 04200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3,2</w:t>
            </w:r>
          </w:p>
        </w:tc>
      </w:tr>
      <w:tr w:rsidR="005D7825" w:rsidRPr="005D7825" w:rsidTr="00EC4177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13 120,5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4 663,4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4 113,1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3 568,4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06 3 05 72500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8 203,4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3 05 S2500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253,7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Духовницкий</w:t>
            </w:r>
            <w:proofErr w:type="spellEnd"/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 краеведческий музей имени А.С. </w:t>
            </w:r>
            <w:proofErr w:type="spellStart"/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Вшивцевой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06 4 00 00000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3 835,7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1 033,5</w:t>
            </w:r>
          </w:p>
        </w:tc>
      </w:tr>
      <w:tr w:rsidR="005D7825" w:rsidRPr="005D7825" w:rsidTr="00EC4177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"Повышение оплаты труда и модернизация материальной базы, технического и технологического оснащения учреждений культуры"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3 835,7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1 266,8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1 117,3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1 033,5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06 4 05 72500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2 496,7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за счет местного бюджета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06 4 05 S2500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"Развитие физической культуры, спорта и туризма в Духовницком муниципальном районе на 2024-2026 годы"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3 380,0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3 380,0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"Физкультурные и спортивн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о-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массовые мероприятия"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07 0 03 10000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"Материально-техническое обеспечение"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07 0 04 10000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"Развитие туризма на территории Духовницкого муниципального района"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07 0 05 10000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"Обеспечение деятельности МУК "РДК УК " </w:t>
            </w:r>
            <w:proofErr w:type="spell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р.п</w:t>
            </w:r>
            <w:proofErr w:type="spell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. Духовницкое, структурное подразделение "Центр внешкольного спорта"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07 0 06 04200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2 310,0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"Молодежь Духовницкого района 2024-2026 гг."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"Социализация молодого поколения"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08 0 10 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08 0 10 10000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"Профессиональная ориентация"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204,2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204,2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Стипендии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187,2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"Гражданин России"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мероприятия "Историко-патриотическое воспитание"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основного мероприятия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08 0 13 10000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"Профилактика безнадзорности и правонарушений несовершеннолетних на территории Духовницкого муниципального района до 2026 года"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"Мероприятия по выявлению и устройству несовершеннолетних, занимающихся бродяжничеством и 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попрошайничеством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, направленные на профилактику безнадзорности"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10 0 04 10000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12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"Мероприятия, направленные на защиту прав и законных интересов несовершеннолетних, на профилактику социального сиротства, жестокого обращения с детьми, насилия в отношении несовершеннолетних, обеспечение условий безопасности и предупреждение травматизма несовершеннолетних"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10 0 05 10000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"Экологическое оздоровление Духовницкого муниципального района Саратовской области на 2023-2025 годы"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293,4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314,7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316,2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"Отходы производства потребления"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292,4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313,7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315,2</w:t>
            </w:r>
          </w:p>
        </w:tc>
      </w:tr>
      <w:tr w:rsidR="005D7825" w:rsidRPr="005D7825" w:rsidTr="00EC4177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"Информационное обеспечение, экологическое образование и просвещение, развитие экологического движения"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5D7825" w:rsidRPr="005D7825" w:rsidTr="00EC4177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"Профилактика терроризма и экстремизма в Духовницком муниципальном районе на 2024-2026годы"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Основное мероприятие "Мероприятия по профилактике терроризма"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"Информационная поддержка мероприятий программы"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14 0 05 10000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"Повышение безопасности дорожного движения в Духовницком муниципальном районе Саратовской области на 2021-2026 годы"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2 254,3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1 379,8</w:t>
            </w:r>
          </w:p>
        </w:tc>
      </w:tr>
      <w:tr w:rsidR="005D7825" w:rsidRPr="005D7825" w:rsidTr="00EC4177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Сокращение возникновения ДТП, происходящих по причинам не совершенствования систем организации, управления и контроля дорожного движения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1 054,3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1 054,3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1 054,3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03 9Д020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1 054,3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1 319,8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1 379,8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района дорожно-эксплуатационной техникой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16 0 04 9Д020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Обеспечение дорожно-эксплуатационной техникой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16 0 04 9Д807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"Социальная поддержка инвалидов в Духовницком районе в 2024-2026 гг."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"Информационно-аналитическое обеспечение работы по социальной защите инвалидов"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19 0 01 10000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"Социализация инвалидов"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 программа "Энергосбережение и повышение энергетической эффективности Духовницкого муниципального района до 2026 года"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Реализация мероприятия "Модернизация источников тепла, теплотрасс и теплоснабжения зданий"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20 0 22 04200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"Капитальный ремонт, ремонт и содержание автомобильных дорог общего пользования местного значения в границах Духовницкого муниципального района на 2021-2026 годы"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15 091,0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11 017,7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8 899,3</w:t>
            </w:r>
          </w:p>
        </w:tc>
      </w:tr>
      <w:tr w:rsidR="005D7825" w:rsidRPr="005D7825" w:rsidTr="00EC4177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"Капитальный ремонт, ремонт и содержание автомобильных дорог общего пользования местного значения Духовницкого муниципального района"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14 841,0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14 841,0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14 841,0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01 9Д020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14 841,0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10 767,7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8 649,3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Основное мероприятие "Изготовление проектно-сметной документации, проведение экспертизы, строительного контроля"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 0 02 9Д020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250,0</w:t>
            </w:r>
          </w:p>
        </w:tc>
      </w:tr>
      <w:tr w:rsidR="005D7825" w:rsidRPr="005D7825" w:rsidTr="00EC4177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Муниципальная</w:t>
            </w:r>
            <w:proofErr w:type="gramEnd"/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 программ "Проведение кадастровых и межевых работ в отношении земельных участков из состава земель сельскохозяйственного назначения на 2024-2026 годы"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37 0 00 00000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Основное мероприятие "Организация мер по оформлению земель сельскохозяйственного назначения"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37 0 02 10000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"Проведение комплексных кадастровых работ на территории </w:t>
            </w:r>
            <w:proofErr w:type="spellStart"/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р.п</w:t>
            </w:r>
            <w:proofErr w:type="spellEnd"/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. Духовницкое Духовницкого муниципального района Саратовской области в 2025 году"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Проведение комплексных кадастровых работ местного значения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комплексных кадастровых работ местного значения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38 0 01 79880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783,2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Проведение комплексных кадастровых работ местного значения за счет средств местного бюджета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38 0 01 S9880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4 334,1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4 350,4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4 344,3</w:t>
            </w:r>
          </w:p>
        </w:tc>
      </w:tr>
      <w:tr w:rsidR="005D7825" w:rsidRPr="005D7825" w:rsidTr="00EC4177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90 4 00 00000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4 334,1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4 350,4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4 344,3</w:t>
            </w:r>
          </w:p>
        </w:tc>
      </w:tr>
      <w:tr w:rsidR="005D7825" w:rsidRPr="005D7825" w:rsidTr="00EC4177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90 4 00 51200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4,2</w:t>
            </w:r>
          </w:p>
        </w:tc>
      </w:tr>
      <w:tr w:rsidR="005D7825" w:rsidRPr="005D7825" w:rsidTr="00EC4177">
        <w:trPr>
          <w:trHeight w:val="12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5D7825" w:rsidRPr="005D7825" w:rsidTr="00EC4177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государственными 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90 4 00 76500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5D7825" w:rsidRPr="005D7825" w:rsidTr="00EC4177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комиссии по делам несовершеннолетних и защите их прав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5D7825" w:rsidRPr="005D7825" w:rsidTr="00EC4177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529,8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90 4 00 76600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14,3</w:t>
            </w:r>
          </w:p>
        </w:tc>
      </w:tr>
      <w:tr w:rsidR="005D7825" w:rsidRPr="005D7825" w:rsidTr="00EC4177">
        <w:trPr>
          <w:trHeight w:val="16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544,3</w:t>
            </w:r>
          </w:p>
        </w:tc>
      </w:tr>
      <w:tr w:rsidR="005D7825" w:rsidRPr="005D7825" w:rsidTr="00EC4177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535,0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9,3</w:t>
            </w:r>
          </w:p>
        </w:tc>
      </w:tr>
      <w:tr w:rsidR="005D7825" w:rsidRPr="005D7825" w:rsidTr="00EC4177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90 4 00 77130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617,7</w:t>
            </w:r>
          </w:p>
        </w:tc>
      </w:tr>
      <w:tr w:rsidR="005D7825" w:rsidRPr="005D7825" w:rsidTr="00EC4177">
        <w:trPr>
          <w:trHeight w:val="24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Осуществление органами 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68,2</w:t>
            </w:r>
          </w:p>
        </w:tc>
      </w:tr>
      <w:tr w:rsidR="005D7825" w:rsidRPr="005D7825" w:rsidTr="00EC4177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63,2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63,2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</w:tr>
      <w:tr w:rsidR="005D7825" w:rsidRPr="005D7825" w:rsidTr="00EC4177">
        <w:trPr>
          <w:trHeight w:val="12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82,7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86,4</w:t>
            </w:r>
          </w:p>
        </w:tc>
      </w:tr>
      <w:tr w:rsidR="005D7825" w:rsidRPr="005D7825" w:rsidTr="00EC4177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57,5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57,5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28,9</w:t>
            </w:r>
          </w:p>
        </w:tc>
      </w:tr>
      <w:tr w:rsidR="005D7825" w:rsidRPr="005D7825" w:rsidTr="00EC4177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родительской платы за присмотр и уход за детьми в общеобразовательных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90 4 00 77900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1 206,8</w:t>
            </w:r>
          </w:p>
        </w:tc>
      </w:tr>
      <w:tr w:rsidR="005D7825" w:rsidRPr="005D7825" w:rsidTr="00EC4177">
        <w:trPr>
          <w:trHeight w:val="12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90 4 00 78600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728,1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43 907,5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40 611,6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30 293,5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Обеспечение деятельности </w:t>
            </w: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lastRenderedPageBreak/>
              <w:t>представительного органа власти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lastRenderedPageBreak/>
              <w:t xml:space="preserve">91 1 00 </w:t>
            </w: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lastRenderedPageBreak/>
              <w:t>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810,8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532,8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обеспечение функций центрального аппарата представительного органа власти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810,8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813,7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532,8</w:t>
            </w:r>
          </w:p>
        </w:tc>
      </w:tr>
      <w:tr w:rsidR="005D7825" w:rsidRPr="005D7825" w:rsidTr="00EC4177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727,8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741,9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478,9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727,8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741,9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478,9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52,4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52,4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91 1 00 02200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1,5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91 2 00 00000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511,5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представителя контрольно-счетной комиссии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5D7825" w:rsidRPr="005D7825" w:rsidTr="00EC4177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91 2 00 02100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777,3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785,6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511,5</w:t>
            </w:r>
          </w:p>
        </w:tc>
      </w:tr>
      <w:tr w:rsidR="005D7825" w:rsidRPr="005D7825" w:rsidTr="00EC4177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Обеспечение деятельности представительного и исполнительно - распорядительного органа муниципального образования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91 3 00 00000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42 319,4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39 012,3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29 249,2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38 833,0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36 166,2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26 415,3</w:t>
            </w:r>
          </w:p>
        </w:tc>
      </w:tr>
      <w:tr w:rsidR="005D7825" w:rsidRPr="005D7825" w:rsidTr="00EC4177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34 937,7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32 699,8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24 230,3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34 937,7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32 699,8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24 230,3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3 792,8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3 375,7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2 117,2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3 792,8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3 375,7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2 117,2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67,8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67,8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5D7825" w:rsidRPr="005D7825" w:rsidTr="00EC4177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91 3 00 02300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2 800,0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33,9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33,9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91 3 00 06100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33,9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91 3 00 78760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634,4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Осуществление переданных полномочий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731,9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12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из бюджета района в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636,9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казёнными учреждениями, органами управления государственными 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92 0 00 06500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Расходы на выплаты персоналу казённых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617,3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муниципальных полномочий на финансовое обеспечение  расходов по осуществлению внутреннего финансового контроля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92 0 00 06510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Осуществление полномочий 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по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Контрольно-счетного</w:t>
            </w:r>
            <w:proofErr w:type="gramEnd"/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 органа поселения по внешнему муниципальному финансовому контролю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92 0 00 06600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39 984,8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37 431,0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27 228,9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37 919,8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35 409,4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25 870,0</w:t>
            </w:r>
          </w:p>
        </w:tc>
      </w:tr>
      <w:tr w:rsidR="005D7825" w:rsidRPr="005D7825" w:rsidTr="00EC4177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35 147,4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33 047,3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23 879,6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Расходы на выплаты 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персоналу казённых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 xml:space="preserve">94 0 00 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04100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35 147,4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33 047,3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23 879,6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2 763,2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2 353,7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1 984,1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2 763,2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2 353,7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1 984,1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6,3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5,3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Расходы на выполнение муниципальных заданий муниципальными, бюджетными и автономными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94 0 00 04200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1 964,3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1 316,2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казёнными учреждениями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42,7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42,7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94 0 00 06200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42,7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95 0 00 00000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2 551,3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830,0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754,6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95 1 00 00000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95 1 00 00700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Социальные выплаты гражданам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95 2 00 00000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1 066,0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430,0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430,0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Доплаты к пенсиям государственных и муниципальных служащих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льгот по оплате коммунальных услуг отдельным категориям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Оказание других видов социальной поддержки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 xml:space="preserve">Публичные нормативные социальные выплаты </w:t>
            </w: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гражданам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95 2 00 00030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130,0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5D7825" w:rsidRPr="005D7825" w:rsidTr="00EC4177">
        <w:trPr>
          <w:trHeight w:val="9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Единовременная денежная выплата лицам, призванным на военную службу по мобилизации либо заключившим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0004D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Компенсация расходов по договору найма жилого помещения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95 2 00 00050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95 3 00 00000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735,3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224,6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374,2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82,3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230,2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27,4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230,2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27,4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54,9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14,9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40,0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22,4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27,6</w:t>
            </w:r>
          </w:p>
        </w:tc>
      </w:tr>
      <w:tr w:rsidR="005D7825" w:rsidRPr="005D7825" w:rsidTr="00EC4177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Взносы на капитальный ремонт общего имущества собственников помещений в многоквартирных домах на территории Духовницкого района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55,0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Мероприятия по землепользованию и застройке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95 3 00 00800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37,3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96 0 00 09710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97 0 00 00000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761,6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97 1 00 00000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718,2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737,3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761,6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Дотация на 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97 1 00 06300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50,0</w:t>
            </w:r>
          </w:p>
        </w:tc>
      </w:tr>
      <w:tr w:rsidR="005D7825" w:rsidRPr="005D7825" w:rsidTr="00EC4177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97 1 00 76100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668,2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687,3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sz w:val="18"/>
                <w:szCs w:val="18"/>
                <w:lang w:eastAsia="ru-RU"/>
              </w:rPr>
              <w:t>711,6</w:t>
            </w:r>
          </w:p>
        </w:tc>
      </w:tr>
      <w:tr w:rsidR="005D7825" w:rsidRPr="005D7825" w:rsidTr="00EC4177">
        <w:trPr>
          <w:trHeight w:val="25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5D7825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ru-RU"/>
              </w:rPr>
            </w:pPr>
            <w:r w:rsidRPr="005D7825">
              <w:rPr>
                <w:rFonts w:ascii="PT Astra Serif" w:hAnsi="PT Astra Serif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417836,3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344904,1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825" w:rsidRPr="005D7825" w:rsidRDefault="005D7825" w:rsidP="005D7825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5D7825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276444,0</w:t>
            </w:r>
          </w:p>
        </w:tc>
      </w:tr>
    </w:tbl>
    <w:p w:rsidR="005D7825" w:rsidRDefault="005D7825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DA4C22" w:rsidRDefault="00DA4C22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p w:rsidR="005D7825" w:rsidRPr="00E76AF8" w:rsidRDefault="005D7825" w:rsidP="00E76AF8">
      <w:pPr>
        <w:pStyle w:val="ab"/>
        <w:jc w:val="right"/>
        <w:rPr>
          <w:rFonts w:ascii="PT Astra Serif" w:hAnsi="PT Astra Serif"/>
        </w:rPr>
      </w:pPr>
      <w:r w:rsidRPr="00E76AF8">
        <w:rPr>
          <w:rFonts w:ascii="PT Astra Serif" w:hAnsi="PT Astra Serif"/>
        </w:rPr>
        <w:t>Приложение № 8</w:t>
      </w:r>
    </w:p>
    <w:p w:rsidR="005D7825" w:rsidRPr="00E76AF8" w:rsidRDefault="005D7825" w:rsidP="00E76AF8">
      <w:pPr>
        <w:pStyle w:val="ab"/>
        <w:jc w:val="right"/>
        <w:rPr>
          <w:rFonts w:ascii="PT Astra Serif" w:hAnsi="PT Astra Serif"/>
          <w:sz w:val="28"/>
          <w:szCs w:val="28"/>
        </w:rPr>
      </w:pPr>
      <w:r w:rsidRPr="00E76AF8">
        <w:rPr>
          <w:rFonts w:ascii="PT Astra Serif" w:hAnsi="PT Astra Serif"/>
          <w:bCs/>
          <w:color w:val="000000"/>
        </w:rPr>
        <w:t xml:space="preserve"> к  решению районного Собрания </w:t>
      </w:r>
    </w:p>
    <w:p w:rsidR="005D7825" w:rsidRPr="00E76AF8" w:rsidRDefault="005D7825" w:rsidP="00E76AF8">
      <w:pPr>
        <w:pStyle w:val="ab"/>
        <w:jc w:val="right"/>
        <w:rPr>
          <w:rFonts w:ascii="PT Astra Serif" w:hAnsi="PT Astra Serif"/>
        </w:rPr>
      </w:pPr>
      <w:r w:rsidRPr="00E76AF8">
        <w:rPr>
          <w:rFonts w:ascii="PT Astra Serif" w:hAnsi="PT Astra Serif"/>
        </w:rPr>
        <w:t>Духовницкого муниципального района</w:t>
      </w:r>
    </w:p>
    <w:p w:rsidR="005D7825" w:rsidRPr="00E76AF8" w:rsidRDefault="005D7825" w:rsidP="00E76AF8">
      <w:pPr>
        <w:pStyle w:val="ab"/>
        <w:jc w:val="right"/>
        <w:rPr>
          <w:rFonts w:ascii="PT Astra Serif" w:hAnsi="PT Astra Serif"/>
        </w:rPr>
      </w:pPr>
      <w:r w:rsidRPr="00E76AF8">
        <w:rPr>
          <w:rFonts w:ascii="PT Astra Serif" w:hAnsi="PT Astra Serif"/>
        </w:rPr>
        <w:t xml:space="preserve">    от 27 </w:t>
      </w:r>
      <w:r w:rsidRPr="00E76AF8">
        <w:rPr>
          <w:rFonts w:ascii="PT Astra Serif" w:hAnsi="PT Astra Serif"/>
        </w:rPr>
        <w:softHyphen/>
      </w:r>
      <w:r w:rsidRPr="00E76AF8">
        <w:rPr>
          <w:rFonts w:ascii="PT Astra Serif" w:hAnsi="PT Astra Serif"/>
        </w:rPr>
        <w:softHyphen/>
      </w:r>
      <w:r w:rsidRPr="00E76AF8">
        <w:rPr>
          <w:rFonts w:ascii="PT Astra Serif" w:hAnsi="PT Astra Serif"/>
        </w:rPr>
        <w:softHyphen/>
      </w:r>
      <w:r w:rsidRPr="00E76AF8">
        <w:rPr>
          <w:rFonts w:ascii="PT Astra Serif" w:hAnsi="PT Astra Serif"/>
        </w:rPr>
        <w:softHyphen/>
      </w:r>
      <w:r w:rsidRPr="00E76AF8">
        <w:rPr>
          <w:rFonts w:ascii="PT Astra Serif" w:hAnsi="PT Astra Serif"/>
        </w:rPr>
        <w:softHyphen/>
      </w:r>
      <w:r w:rsidRPr="00E76AF8">
        <w:rPr>
          <w:rFonts w:ascii="PT Astra Serif" w:hAnsi="PT Astra Serif"/>
        </w:rPr>
        <w:softHyphen/>
      </w:r>
      <w:r w:rsidRPr="00E76AF8">
        <w:rPr>
          <w:rFonts w:ascii="PT Astra Serif" w:hAnsi="PT Astra Serif"/>
        </w:rPr>
        <w:softHyphen/>
      </w:r>
      <w:r w:rsidRPr="00E76AF8">
        <w:rPr>
          <w:rFonts w:ascii="PT Astra Serif" w:hAnsi="PT Astra Serif"/>
        </w:rPr>
        <w:softHyphen/>
      </w:r>
      <w:r w:rsidRPr="00E76AF8">
        <w:rPr>
          <w:rFonts w:ascii="PT Astra Serif" w:hAnsi="PT Astra Serif"/>
        </w:rPr>
        <w:softHyphen/>
      </w:r>
      <w:r w:rsidRPr="00E76AF8">
        <w:rPr>
          <w:rFonts w:ascii="PT Astra Serif" w:hAnsi="PT Astra Serif"/>
        </w:rPr>
        <w:softHyphen/>
      </w:r>
      <w:r w:rsidRPr="00E76AF8">
        <w:rPr>
          <w:rFonts w:ascii="PT Astra Serif" w:hAnsi="PT Astra Serif"/>
        </w:rPr>
        <w:softHyphen/>
      </w:r>
      <w:r w:rsidRPr="00E76AF8">
        <w:rPr>
          <w:rFonts w:ascii="PT Astra Serif" w:hAnsi="PT Astra Serif"/>
        </w:rPr>
        <w:softHyphen/>
      </w:r>
      <w:r w:rsidRPr="00E76AF8">
        <w:rPr>
          <w:rFonts w:ascii="PT Astra Serif" w:hAnsi="PT Astra Serif"/>
        </w:rPr>
        <w:softHyphen/>
      </w:r>
      <w:r w:rsidRPr="00E76AF8">
        <w:rPr>
          <w:rFonts w:ascii="PT Astra Serif" w:hAnsi="PT Astra Serif"/>
        </w:rPr>
        <w:softHyphen/>
      </w:r>
      <w:r w:rsidRPr="00E76AF8">
        <w:rPr>
          <w:rFonts w:ascii="PT Astra Serif" w:hAnsi="PT Astra Serif"/>
        </w:rPr>
        <w:softHyphen/>
      </w:r>
      <w:r w:rsidRPr="00E76AF8">
        <w:rPr>
          <w:rFonts w:ascii="PT Astra Serif" w:hAnsi="PT Astra Serif"/>
        </w:rPr>
        <w:softHyphen/>
      </w:r>
      <w:r w:rsidRPr="00E76AF8">
        <w:rPr>
          <w:rFonts w:ascii="PT Astra Serif" w:hAnsi="PT Astra Serif"/>
        </w:rPr>
        <w:softHyphen/>
      </w:r>
      <w:r w:rsidRPr="00E76AF8">
        <w:rPr>
          <w:rFonts w:ascii="PT Astra Serif" w:hAnsi="PT Astra Serif"/>
        </w:rPr>
        <w:softHyphen/>
      </w:r>
      <w:r w:rsidRPr="00E76AF8">
        <w:rPr>
          <w:rFonts w:ascii="PT Astra Serif" w:hAnsi="PT Astra Serif"/>
        </w:rPr>
        <w:softHyphen/>
        <w:t>февраля 2025года №30/161</w:t>
      </w:r>
    </w:p>
    <w:p w:rsidR="005D7825" w:rsidRPr="00E76AF8" w:rsidRDefault="005D7825" w:rsidP="00E76AF8">
      <w:pPr>
        <w:pStyle w:val="ab"/>
        <w:jc w:val="right"/>
        <w:rPr>
          <w:rFonts w:ascii="PT Astra Serif" w:hAnsi="PT Astra Serif"/>
        </w:rPr>
      </w:pPr>
      <w:r w:rsidRPr="00E76AF8">
        <w:rPr>
          <w:rFonts w:ascii="PT Astra Serif" w:hAnsi="PT Astra Serif"/>
        </w:rPr>
        <w:t>«О внесении изменений и дополнений</w:t>
      </w:r>
    </w:p>
    <w:p w:rsidR="005D7825" w:rsidRPr="00E76AF8" w:rsidRDefault="005D7825" w:rsidP="00E76AF8">
      <w:pPr>
        <w:pStyle w:val="ab"/>
        <w:jc w:val="right"/>
        <w:rPr>
          <w:rFonts w:ascii="PT Astra Serif" w:hAnsi="PT Astra Serif"/>
        </w:rPr>
      </w:pPr>
      <w:r w:rsidRPr="00E76AF8">
        <w:rPr>
          <w:rFonts w:ascii="PT Astra Serif" w:hAnsi="PT Astra Serif"/>
        </w:rPr>
        <w:t>в решение районного Собрания</w:t>
      </w:r>
    </w:p>
    <w:p w:rsidR="005D7825" w:rsidRPr="00E76AF8" w:rsidRDefault="005D7825" w:rsidP="00E76AF8">
      <w:pPr>
        <w:pStyle w:val="ab"/>
        <w:jc w:val="right"/>
        <w:rPr>
          <w:rFonts w:ascii="PT Astra Serif" w:hAnsi="PT Astra Serif"/>
        </w:rPr>
      </w:pPr>
      <w:r w:rsidRPr="00E76AF8">
        <w:rPr>
          <w:rFonts w:ascii="PT Astra Serif" w:hAnsi="PT Astra Serif"/>
        </w:rPr>
        <w:t>Духовницкого муниципального района</w:t>
      </w:r>
    </w:p>
    <w:p w:rsidR="005D7825" w:rsidRPr="00E76AF8" w:rsidRDefault="005D7825" w:rsidP="00E76AF8">
      <w:pPr>
        <w:pStyle w:val="ab"/>
        <w:jc w:val="right"/>
        <w:rPr>
          <w:rFonts w:ascii="PT Astra Serif" w:hAnsi="PT Astra Serif"/>
        </w:rPr>
      </w:pPr>
      <w:r w:rsidRPr="00E76AF8">
        <w:rPr>
          <w:rFonts w:ascii="PT Astra Serif" w:hAnsi="PT Astra Serif"/>
        </w:rPr>
        <w:t>от «20» декабря 2024 года №26/135 «О бюджете Духовницкого</w:t>
      </w:r>
    </w:p>
    <w:p w:rsidR="005D7825" w:rsidRPr="00E76AF8" w:rsidRDefault="005D7825" w:rsidP="00E76AF8">
      <w:pPr>
        <w:pStyle w:val="ab"/>
        <w:jc w:val="right"/>
        <w:rPr>
          <w:rFonts w:ascii="PT Astra Serif" w:hAnsi="PT Astra Serif"/>
        </w:rPr>
      </w:pPr>
      <w:r w:rsidRPr="00E76AF8">
        <w:rPr>
          <w:rFonts w:ascii="PT Astra Serif" w:hAnsi="PT Astra Serif"/>
        </w:rPr>
        <w:t>муниципального района на 2025год и на плановый период 2026 и 2027 годов»</w:t>
      </w:r>
    </w:p>
    <w:p w:rsidR="005D7825" w:rsidRPr="008E5B15" w:rsidRDefault="005D7825" w:rsidP="005D7825">
      <w:pPr>
        <w:jc w:val="right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p w:rsidR="005D7825" w:rsidRPr="00E76AF8" w:rsidRDefault="005D7825" w:rsidP="005D7825">
      <w:pPr>
        <w:jc w:val="center"/>
        <w:rPr>
          <w:rFonts w:ascii="PT Astra Serif" w:hAnsi="PT Astra Serif"/>
          <w:b/>
          <w:sz w:val="24"/>
          <w:szCs w:val="24"/>
        </w:rPr>
      </w:pPr>
      <w:r w:rsidRPr="00E76AF8">
        <w:rPr>
          <w:rFonts w:ascii="PT Astra Serif" w:hAnsi="PT Astra Serif"/>
          <w:b/>
          <w:sz w:val="24"/>
          <w:szCs w:val="24"/>
        </w:rPr>
        <w:t>Источники внутреннего финансирования</w:t>
      </w:r>
    </w:p>
    <w:p w:rsidR="005D7825" w:rsidRPr="00E76AF8" w:rsidRDefault="005D7825" w:rsidP="005D7825">
      <w:pPr>
        <w:pStyle w:val="a3"/>
        <w:rPr>
          <w:rFonts w:ascii="PT Astra Serif" w:hAnsi="PT Astra Serif"/>
          <w:sz w:val="24"/>
          <w:szCs w:val="24"/>
        </w:rPr>
      </w:pPr>
      <w:r w:rsidRPr="00E76AF8">
        <w:rPr>
          <w:rFonts w:ascii="PT Astra Serif" w:hAnsi="PT Astra Serif"/>
          <w:sz w:val="24"/>
          <w:szCs w:val="24"/>
        </w:rPr>
        <w:t>дефицита бюджета Духовницкого муниципального района на 2025 год и на плановый период 2026 и 2027 годов</w:t>
      </w:r>
    </w:p>
    <w:p w:rsidR="005D7825" w:rsidRPr="00E76AF8" w:rsidRDefault="005D7825" w:rsidP="005D7825">
      <w:pPr>
        <w:tabs>
          <w:tab w:val="left" w:pos="8364"/>
          <w:tab w:val="left" w:pos="12616"/>
        </w:tabs>
        <w:jc w:val="right"/>
        <w:rPr>
          <w:rFonts w:ascii="PT Astra Serif" w:hAnsi="PT Astra Serif"/>
          <w:sz w:val="24"/>
          <w:szCs w:val="24"/>
        </w:rPr>
      </w:pPr>
      <w:r w:rsidRPr="00E76AF8">
        <w:rPr>
          <w:rFonts w:ascii="PT Astra Serif" w:hAnsi="PT Astra Serif"/>
          <w:b/>
          <w:sz w:val="24"/>
          <w:szCs w:val="24"/>
        </w:rPr>
        <w:t>(тыс. рублей)</w:t>
      </w:r>
    </w:p>
    <w:tbl>
      <w:tblPr>
        <w:tblW w:w="10348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73"/>
        <w:gridCol w:w="2823"/>
        <w:gridCol w:w="1417"/>
        <w:gridCol w:w="1438"/>
        <w:gridCol w:w="1397"/>
      </w:tblGrid>
      <w:tr w:rsidR="005D7825" w:rsidRPr="00E76AF8" w:rsidTr="0009320E">
        <w:trPr>
          <w:trHeight w:val="20"/>
        </w:trPr>
        <w:tc>
          <w:tcPr>
            <w:tcW w:w="3273" w:type="dxa"/>
          </w:tcPr>
          <w:p w:rsidR="005D7825" w:rsidRPr="00E76AF8" w:rsidRDefault="005D7825" w:rsidP="0009320E">
            <w:pPr>
              <w:tabs>
                <w:tab w:val="left" w:pos="8364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6AF8">
              <w:rPr>
                <w:rFonts w:ascii="PT Astra Serif" w:hAnsi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23" w:type="dxa"/>
          </w:tcPr>
          <w:p w:rsidR="005D7825" w:rsidRPr="00E76AF8" w:rsidRDefault="005D7825" w:rsidP="0009320E">
            <w:pPr>
              <w:pStyle w:val="4"/>
              <w:tabs>
                <w:tab w:val="left" w:pos="8364"/>
              </w:tabs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7825" w:rsidRPr="00E76AF8" w:rsidRDefault="005D7825" w:rsidP="0009320E">
            <w:pPr>
              <w:pStyle w:val="3"/>
              <w:tabs>
                <w:tab w:val="left" w:pos="8364"/>
              </w:tabs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2025 год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5D7825" w:rsidRPr="00E76AF8" w:rsidRDefault="005D7825" w:rsidP="0009320E">
            <w:pPr>
              <w:pStyle w:val="3"/>
              <w:tabs>
                <w:tab w:val="left" w:pos="8364"/>
              </w:tabs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2026 год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5D7825" w:rsidRPr="00E76AF8" w:rsidRDefault="005D7825" w:rsidP="0009320E">
            <w:pPr>
              <w:pStyle w:val="3"/>
              <w:tabs>
                <w:tab w:val="left" w:pos="8364"/>
              </w:tabs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2027 год</w:t>
            </w:r>
          </w:p>
        </w:tc>
      </w:tr>
      <w:tr w:rsidR="005D7825" w:rsidRPr="00E76AF8" w:rsidTr="0009320E">
        <w:trPr>
          <w:trHeight w:val="20"/>
        </w:trPr>
        <w:tc>
          <w:tcPr>
            <w:tcW w:w="3273" w:type="dxa"/>
          </w:tcPr>
          <w:p w:rsidR="005D7825" w:rsidRPr="00E76AF8" w:rsidRDefault="005D7825" w:rsidP="0009320E">
            <w:pPr>
              <w:tabs>
                <w:tab w:val="left" w:pos="2869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6AF8">
              <w:rPr>
                <w:rFonts w:ascii="PT Astra Serif" w:hAnsi="PT Astra Serif"/>
                <w:b/>
                <w:sz w:val="24"/>
                <w:szCs w:val="24"/>
              </w:rPr>
              <w:t>90000000000000000</w:t>
            </w:r>
          </w:p>
        </w:tc>
        <w:tc>
          <w:tcPr>
            <w:tcW w:w="2823" w:type="dxa"/>
          </w:tcPr>
          <w:p w:rsidR="005D7825" w:rsidRPr="00E76AF8" w:rsidRDefault="005D7825" w:rsidP="0009320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E76AF8">
              <w:rPr>
                <w:rFonts w:ascii="PT Astra Serif" w:hAnsi="PT Astra Serif"/>
                <w:b/>
                <w:sz w:val="24"/>
                <w:szCs w:val="24"/>
              </w:rPr>
              <w:t xml:space="preserve">Источники финансирования дефицита бюджетов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7825" w:rsidRPr="00E76AF8" w:rsidRDefault="005D7825" w:rsidP="0009320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6AF8">
              <w:rPr>
                <w:rFonts w:ascii="PT Astra Serif" w:hAnsi="PT Astra Serif"/>
                <w:b/>
                <w:sz w:val="24"/>
                <w:szCs w:val="24"/>
              </w:rPr>
              <w:t>-2782,0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Cs w:val="24"/>
              </w:rPr>
            </w:pPr>
            <w:r w:rsidRPr="00E76AF8">
              <w:rPr>
                <w:rFonts w:ascii="PT Astra Serif" w:hAnsi="PT Astra Serif"/>
                <w:b/>
                <w:szCs w:val="24"/>
              </w:rPr>
              <w:t>0,0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Cs w:val="24"/>
              </w:rPr>
            </w:pPr>
            <w:r w:rsidRPr="00E76AF8">
              <w:rPr>
                <w:rFonts w:ascii="PT Astra Serif" w:hAnsi="PT Astra Serif"/>
                <w:b/>
                <w:szCs w:val="24"/>
              </w:rPr>
              <w:t>0,0</w:t>
            </w:r>
          </w:p>
        </w:tc>
      </w:tr>
      <w:tr w:rsidR="005D7825" w:rsidRPr="00E76AF8" w:rsidTr="0009320E">
        <w:trPr>
          <w:trHeight w:val="20"/>
        </w:trPr>
        <w:tc>
          <w:tcPr>
            <w:tcW w:w="3273" w:type="dxa"/>
          </w:tcPr>
          <w:p w:rsidR="005D7825" w:rsidRPr="00E76AF8" w:rsidRDefault="005D7825" w:rsidP="0009320E">
            <w:pPr>
              <w:tabs>
                <w:tab w:val="left" w:pos="2869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6AF8">
              <w:rPr>
                <w:rFonts w:ascii="PT Astra Serif" w:hAnsi="PT Astra Serif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2823" w:type="dxa"/>
          </w:tcPr>
          <w:p w:rsidR="005D7825" w:rsidRPr="00E76AF8" w:rsidRDefault="005D7825" w:rsidP="0009320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E76AF8">
              <w:rPr>
                <w:rFonts w:ascii="PT Astra Serif" w:hAnsi="PT Astra Serif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7825" w:rsidRPr="00E76AF8" w:rsidRDefault="005D7825" w:rsidP="0009320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6AF8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Cs w:val="24"/>
              </w:rPr>
            </w:pPr>
            <w:r w:rsidRPr="00E76AF8">
              <w:rPr>
                <w:rFonts w:ascii="PT Astra Serif" w:hAnsi="PT Astra Serif"/>
                <w:b/>
                <w:szCs w:val="24"/>
              </w:rPr>
              <w:t>0,0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Cs w:val="24"/>
              </w:rPr>
            </w:pPr>
            <w:r w:rsidRPr="00E76AF8">
              <w:rPr>
                <w:rFonts w:ascii="PT Astra Serif" w:hAnsi="PT Astra Serif"/>
                <w:b/>
                <w:szCs w:val="24"/>
              </w:rPr>
              <w:t>0,0</w:t>
            </w:r>
          </w:p>
        </w:tc>
      </w:tr>
      <w:tr w:rsidR="005D7825" w:rsidRPr="00E76AF8" w:rsidTr="0009320E">
        <w:trPr>
          <w:trHeight w:val="20"/>
        </w:trPr>
        <w:tc>
          <w:tcPr>
            <w:tcW w:w="3273" w:type="dxa"/>
          </w:tcPr>
          <w:p w:rsidR="005D7825" w:rsidRPr="00E76AF8" w:rsidRDefault="005D7825" w:rsidP="0009320E">
            <w:pPr>
              <w:tabs>
                <w:tab w:val="left" w:pos="2869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6AF8">
              <w:rPr>
                <w:rFonts w:ascii="PT Astra Serif" w:hAnsi="PT Astra Serif"/>
                <w:sz w:val="24"/>
                <w:szCs w:val="24"/>
              </w:rPr>
              <w:t>01 02 00 00 00 0000 000</w:t>
            </w:r>
          </w:p>
        </w:tc>
        <w:tc>
          <w:tcPr>
            <w:tcW w:w="2823" w:type="dxa"/>
          </w:tcPr>
          <w:p w:rsidR="005D7825" w:rsidRPr="00E76AF8" w:rsidRDefault="005D7825" w:rsidP="0009320E">
            <w:pPr>
              <w:rPr>
                <w:rFonts w:ascii="PT Astra Serif" w:hAnsi="PT Astra Serif"/>
                <w:sz w:val="24"/>
                <w:szCs w:val="24"/>
              </w:rPr>
            </w:pPr>
            <w:r w:rsidRPr="00E76AF8">
              <w:rPr>
                <w:rFonts w:ascii="PT Astra Serif" w:hAnsi="PT Astra Serif"/>
                <w:color w:val="000000"/>
                <w:sz w:val="24"/>
                <w:szCs w:val="24"/>
              </w:rPr>
              <w:t>Кредиты  кредитных организаций в валюте Российской Федерации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7825" w:rsidRPr="00E76AF8" w:rsidRDefault="005D7825" w:rsidP="0009320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6AF8"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Cs w:val="24"/>
              </w:rPr>
            </w:pPr>
            <w:r w:rsidRPr="00E76AF8">
              <w:rPr>
                <w:rFonts w:ascii="PT Astra Serif" w:hAnsi="PT Astra Serif"/>
                <w:b/>
                <w:szCs w:val="24"/>
              </w:rPr>
              <w:t>0,0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0,0</w:t>
            </w:r>
          </w:p>
        </w:tc>
      </w:tr>
      <w:tr w:rsidR="005D7825" w:rsidRPr="00E76AF8" w:rsidTr="0009320E">
        <w:trPr>
          <w:trHeight w:val="20"/>
        </w:trPr>
        <w:tc>
          <w:tcPr>
            <w:tcW w:w="3273" w:type="dxa"/>
          </w:tcPr>
          <w:p w:rsidR="005D7825" w:rsidRPr="00E76AF8" w:rsidRDefault="005D7825" w:rsidP="0009320E">
            <w:pPr>
              <w:tabs>
                <w:tab w:val="left" w:pos="2869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6AF8">
              <w:rPr>
                <w:rFonts w:ascii="PT Astra Serif" w:hAnsi="PT Astra Serif"/>
                <w:sz w:val="24"/>
                <w:szCs w:val="24"/>
              </w:rPr>
              <w:t>01 02 00 00 00 0000 700</w:t>
            </w:r>
          </w:p>
        </w:tc>
        <w:tc>
          <w:tcPr>
            <w:tcW w:w="2823" w:type="dxa"/>
          </w:tcPr>
          <w:p w:rsidR="005D7825" w:rsidRPr="00E76AF8" w:rsidRDefault="005D7825" w:rsidP="0009320E">
            <w:pPr>
              <w:rPr>
                <w:rFonts w:ascii="PT Astra Serif" w:hAnsi="PT Astra Serif"/>
                <w:sz w:val="24"/>
                <w:szCs w:val="24"/>
              </w:rPr>
            </w:pPr>
            <w:r w:rsidRPr="00E76AF8">
              <w:rPr>
                <w:rFonts w:ascii="PT Astra Serif" w:hAnsi="PT Astra Serif"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0,0</w:t>
            </w:r>
          </w:p>
        </w:tc>
      </w:tr>
      <w:tr w:rsidR="005D7825" w:rsidRPr="00E76AF8" w:rsidTr="0009320E">
        <w:trPr>
          <w:trHeight w:val="20"/>
        </w:trPr>
        <w:tc>
          <w:tcPr>
            <w:tcW w:w="3273" w:type="dxa"/>
          </w:tcPr>
          <w:p w:rsidR="005D7825" w:rsidRPr="00E76AF8" w:rsidRDefault="005D7825" w:rsidP="0009320E">
            <w:pPr>
              <w:tabs>
                <w:tab w:val="left" w:pos="2869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6AF8">
              <w:rPr>
                <w:rFonts w:ascii="PT Astra Serif" w:hAnsi="PT Astra Serif"/>
                <w:sz w:val="24"/>
                <w:szCs w:val="24"/>
              </w:rPr>
              <w:t>01 02 00 00 05 0000 710</w:t>
            </w:r>
          </w:p>
        </w:tc>
        <w:tc>
          <w:tcPr>
            <w:tcW w:w="2823" w:type="dxa"/>
          </w:tcPr>
          <w:p w:rsidR="005D7825" w:rsidRPr="00E76AF8" w:rsidRDefault="005D7825" w:rsidP="0009320E">
            <w:pPr>
              <w:rPr>
                <w:rFonts w:ascii="PT Astra Serif" w:hAnsi="PT Astra Serif"/>
                <w:sz w:val="24"/>
                <w:szCs w:val="24"/>
              </w:rPr>
            </w:pPr>
            <w:r w:rsidRPr="00E76AF8">
              <w:rPr>
                <w:rFonts w:ascii="PT Astra Serif" w:hAnsi="PT Astra Serif"/>
                <w:sz w:val="24"/>
                <w:szCs w:val="24"/>
              </w:rPr>
              <w:t xml:space="preserve">Привлечение муниципальными районами кредитов от кредитных организаций в валюте Российской </w:t>
            </w:r>
            <w:r w:rsidRPr="00E76AF8">
              <w:rPr>
                <w:rFonts w:ascii="PT Astra Serif" w:hAnsi="PT Astra Serif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lastRenderedPageBreak/>
              <w:t>0,0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0,0</w:t>
            </w:r>
          </w:p>
        </w:tc>
      </w:tr>
      <w:tr w:rsidR="005D7825" w:rsidRPr="00E76AF8" w:rsidTr="0009320E">
        <w:trPr>
          <w:trHeight w:val="20"/>
        </w:trPr>
        <w:tc>
          <w:tcPr>
            <w:tcW w:w="3273" w:type="dxa"/>
          </w:tcPr>
          <w:p w:rsidR="005D7825" w:rsidRPr="00E76AF8" w:rsidRDefault="005D7825" w:rsidP="0009320E">
            <w:pPr>
              <w:spacing w:line="23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6AF8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01 02 00 00 00 0000 800</w:t>
            </w:r>
          </w:p>
        </w:tc>
        <w:tc>
          <w:tcPr>
            <w:tcW w:w="2823" w:type="dxa"/>
          </w:tcPr>
          <w:p w:rsidR="005D7825" w:rsidRPr="00E76AF8" w:rsidRDefault="005D7825" w:rsidP="0009320E">
            <w:pPr>
              <w:spacing w:line="235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76AF8">
              <w:rPr>
                <w:rFonts w:ascii="PT Astra Serif" w:hAnsi="PT Astra Serif"/>
                <w:b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Cs w:val="24"/>
              </w:rPr>
            </w:pPr>
            <w:r w:rsidRPr="00E76AF8">
              <w:rPr>
                <w:rFonts w:ascii="PT Astra Serif" w:hAnsi="PT Astra Serif"/>
                <w:b/>
                <w:szCs w:val="24"/>
              </w:rPr>
              <w:t>0,0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Cs w:val="24"/>
              </w:rPr>
            </w:pPr>
            <w:r w:rsidRPr="00E76AF8">
              <w:rPr>
                <w:rFonts w:ascii="PT Astra Serif" w:hAnsi="PT Astra Serif"/>
                <w:b/>
                <w:szCs w:val="24"/>
              </w:rPr>
              <w:t>0,0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Cs w:val="24"/>
              </w:rPr>
            </w:pPr>
            <w:r w:rsidRPr="00E76AF8">
              <w:rPr>
                <w:rFonts w:ascii="PT Astra Serif" w:hAnsi="PT Astra Serif"/>
                <w:b/>
                <w:szCs w:val="24"/>
              </w:rPr>
              <w:t>0,0</w:t>
            </w:r>
          </w:p>
        </w:tc>
      </w:tr>
      <w:tr w:rsidR="005D7825" w:rsidRPr="00E76AF8" w:rsidTr="0009320E">
        <w:trPr>
          <w:trHeight w:val="20"/>
        </w:trPr>
        <w:tc>
          <w:tcPr>
            <w:tcW w:w="3273" w:type="dxa"/>
          </w:tcPr>
          <w:p w:rsidR="005D7825" w:rsidRPr="00E76AF8" w:rsidRDefault="005D7825" w:rsidP="0009320E">
            <w:pPr>
              <w:spacing w:line="23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6AF8">
              <w:rPr>
                <w:rFonts w:ascii="PT Astra Serif" w:hAnsi="PT Astra Serif"/>
                <w:sz w:val="24"/>
                <w:szCs w:val="24"/>
              </w:rPr>
              <w:t>01 02 00 00 05 0000 810</w:t>
            </w:r>
          </w:p>
        </w:tc>
        <w:tc>
          <w:tcPr>
            <w:tcW w:w="2823" w:type="dxa"/>
          </w:tcPr>
          <w:p w:rsidR="005D7825" w:rsidRPr="00E76AF8" w:rsidRDefault="005D7825" w:rsidP="0009320E">
            <w:pPr>
              <w:spacing w:line="235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76AF8">
              <w:rPr>
                <w:rFonts w:ascii="PT Astra Serif" w:hAnsi="PT Astra Serif"/>
                <w:sz w:val="24"/>
                <w:szCs w:val="24"/>
              </w:rPr>
              <w:t>Погашение бюджетами муниципального района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0,0</w:t>
            </w:r>
          </w:p>
        </w:tc>
      </w:tr>
      <w:tr w:rsidR="005D7825" w:rsidRPr="00E76AF8" w:rsidTr="0009320E">
        <w:trPr>
          <w:trHeight w:val="20"/>
        </w:trPr>
        <w:tc>
          <w:tcPr>
            <w:tcW w:w="3273" w:type="dxa"/>
          </w:tcPr>
          <w:p w:rsidR="005D7825" w:rsidRPr="00E76AF8" w:rsidRDefault="005D7825" w:rsidP="0009320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6AF8">
              <w:rPr>
                <w:rFonts w:ascii="PT Astra Serif" w:hAnsi="PT Astra Serif"/>
                <w:b/>
                <w:sz w:val="24"/>
                <w:szCs w:val="24"/>
              </w:rPr>
              <w:t>01 03 00 00 00 0000 000</w:t>
            </w:r>
          </w:p>
        </w:tc>
        <w:tc>
          <w:tcPr>
            <w:tcW w:w="2823" w:type="dxa"/>
          </w:tcPr>
          <w:p w:rsidR="005D7825" w:rsidRPr="00E76AF8" w:rsidRDefault="005D7825" w:rsidP="0009320E">
            <w:pPr>
              <w:rPr>
                <w:rFonts w:ascii="PT Astra Serif" w:hAnsi="PT Astra Serif"/>
                <w:sz w:val="24"/>
                <w:szCs w:val="24"/>
              </w:rPr>
            </w:pPr>
            <w:r w:rsidRPr="00E76AF8">
              <w:rPr>
                <w:rFonts w:ascii="PT Astra Serif" w:hAnsi="PT Astra Serif"/>
                <w:b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Cs w:val="24"/>
              </w:rPr>
            </w:pPr>
            <w:r w:rsidRPr="00E76AF8">
              <w:rPr>
                <w:rFonts w:ascii="PT Astra Serif" w:hAnsi="PT Astra Serif"/>
                <w:b/>
                <w:szCs w:val="24"/>
              </w:rPr>
              <w:t>-4900,0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Cs w:val="24"/>
              </w:rPr>
            </w:pPr>
            <w:r w:rsidRPr="00E76AF8">
              <w:rPr>
                <w:rFonts w:ascii="PT Astra Serif" w:hAnsi="PT Astra Serif"/>
                <w:b/>
                <w:szCs w:val="24"/>
              </w:rPr>
              <w:t>0,0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Cs w:val="24"/>
              </w:rPr>
            </w:pPr>
            <w:r w:rsidRPr="00E76AF8">
              <w:rPr>
                <w:rFonts w:ascii="PT Astra Serif" w:hAnsi="PT Astra Serif"/>
                <w:b/>
                <w:szCs w:val="24"/>
              </w:rPr>
              <w:t>0,0</w:t>
            </w:r>
          </w:p>
        </w:tc>
      </w:tr>
      <w:tr w:rsidR="005D7825" w:rsidRPr="00E76AF8" w:rsidTr="0009320E">
        <w:trPr>
          <w:trHeight w:val="20"/>
        </w:trPr>
        <w:tc>
          <w:tcPr>
            <w:tcW w:w="3273" w:type="dxa"/>
          </w:tcPr>
          <w:p w:rsidR="005D7825" w:rsidRPr="00E76AF8" w:rsidRDefault="005D7825" w:rsidP="000932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6AF8">
              <w:rPr>
                <w:rFonts w:ascii="PT Astra Serif" w:hAnsi="PT Astra Serif"/>
                <w:sz w:val="24"/>
                <w:szCs w:val="24"/>
              </w:rPr>
              <w:t>01 03 01 00 00 0000 000</w:t>
            </w:r>
          </w:p>
        </w:tc>
        <w:tc>
          <w:tcPr>
            <w:tcW w:w="2823" w:type="dxa"/>
          </w:tcPr>
          <w:p w:rsidR="005D7825" w:rsidRPr="00E76AF8" w:rsidRDefault="005D7825" w:rsidP="0009320E">
            <w:pPr>
              <w:rPr>
                <w:rFonts w:ascii="PT Astra Serif" w:hAnsi="PT Astra Serif"/>
                <w:sz w:val="24"/>
                <w:szCs w:val="24"/>
              </w:rPr>
            </w:pPr>
            <w:r w:rsidRPr="00E76AF8">
              <w:rPr>
                <w:rFonts w:ascii="PT Astra Serif" w:hAnsi="PT Astra Serif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-4900,0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0,0</w:t>
            </w:r>
          </w:p>
        </w:tc>
      </w:tr>
      <w:tr w:rsidR="005D7825" w:rsidRPr="00E76AF8" w:rsidTr="0009320E">
        <w:trPr>
          <w:trHeight w:val="20"/>
        </w:trPr>
        <w:tc>
          <w:tcPr>
            <w:tcW w:w="3273" w:type="dxa"/>
          </w:tcPr>
          <w:p w:rsidR="005D7825" w:rsidRPr="00E76AF8" w:rsidRDefault="005D7825" w:rsidP="000932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6AF8">
              <w:rPr>
                <w:rFonts w:ascii="PT Astra Serif" w:hAnsi="PT Astra Serif"/>
                <w:sz w:val="24"/>
                <w:szCs w:val="24"/>
              </w:rPr>
              <w:t>01 03 01 00 00 0000 800</w:t>
            </w:r>
          </w:p>
        </w:tc>
        <w:tc>
          <w:tcPr>
            <w:tcW w:w="2823" w:type="dxa"/>
          </w:tcPr>
          <w:p w:rsidR="005D7825" w:rsidRPr="00E76AF8" w:rsidRDefault="005D7825" w:rsidP="0009320E">
            <w:pPr>
              <w:rPr>
                <w:rFonts w:ascii="PT Astra Serif" w:hAnsi="PT Astra Serif"/>
                <w:sz w:val="24"/>
                <w:szCs w:val="24"/>
              </w:rPr>
            </w:pPr>
            <w:r w:rsidRPr="00E76AF8">
              <w:rPr>
                <w:rFonts w:ascii="PT Astra Serif" w:hAnsi="PT Astra Serif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-4900,0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0,0</w:t>
            </w:r>
          </w:p>
        </w:tc>
      </w:tr>
      <w:tr w:rsidR="005D7825" w:rsidRPr="00E76AF8" w:rsidTr="0009320E">
        <w:trPr>
          <w:trHeight w:val="20"/>
        </w:trPr>
        <w:tc>
          <w:tcPr>
            <w:tcW w:w="3273" w:type="dxa"/>
          </w:tcPr>
          <w:p w:rsidR="005D7825" w:rsidRPr="00E76AF8" w:rsidRDefault="005D7825" w:rsidP="000932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6AF8">
              <w:rPr>
                <w:rFonts w:ascii="PT Astra Serif" w:hAnsi="PT Astra Serif"/>
                <w:sz w:val="24"/>
                <w:szCs w:val="24"/>
              </w:rPr>
              <w:t>01 03 01 00 05 0000 810</w:t>
            </w:r>
          </w:p>
        </w:tc>
        <w:tc>
          <w:tcPr>
            <w:tcW w:w="2823" w:type="dxa"/>
          </w:tcPr>
          <w:p w:rsidR="005D7825" w:rsidRPr="00E76AF8" w:rsidRDefault="005D7825" w:rsidP="0009320E">
            <w:pPr>
              <w:rPr>
                <w:rFonts w:ascii="PT Astra Serif" w:hAnsi="PT Astra Serif"/>
                <w:sz w:val="24"/>
                <w:szCs w:val="24"/>
              </w:rPr>
            </w:pPr>
            <w:r w:rsidRPr="00E76AF8">
              <w:rPr>
                <w:rFonts w:ascii="PT Astra Serif" w:hAnsi="PT Astra Serif"/>
                <w:sz w:val="24"/>
                <w:szCs w:val="24"/>
              </w:rPr>
              <w:t>Погашение бюджетами 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-4900,0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0,0</w:t>
            </w:r>
          </w:p>
        </w:tc>
      </w:tr>
      <w:tr w:rsidR="005D7825" w:rsidRPr="00E76AF8" w:rsidTr="0009320E">
        <w:trPr>
          <w:trHeight w:val="20"/>
        </w:trPr>
        <w:tc>
          <w:tcPr>
            <w:tcW w:w="3273" w:type="dxa"/>
          </w:tcPr>
          <w:p w:rsidR="005D7825" w:rsidRPr="00E76AF8" w:rsidRDefault="005D7825" w:rsidP="000932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6AF8">
              <w:rPr>
                <w:rFonts w:ascii="PT Astra Serif" w:hAnsi="PT Astra Serif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2823" w:type="dxa"/>
          </w:tcPr>
          <w:p w:rsidR="005D7825" w:rsidRPr="00E76AF8" w:rsidRDefault="005D7825" w:rsidP="0009320E">
            <w:pPr>
              <w:rPr>
                <w:rFonts w:ascii="PT Astra Serif" w:hAnsi="PT Astra Serif"/>
                <w:sz w:val="24"/>
                <w:szCs w:val="24"/>
              </w:rPr>
            </w:pPr>
            <w:r w:rsidRPr="00E76AF8">
              <w:rPr>
                <w:rFonts w:ascii="PT Astra Serif" w:hAnsi="PT Astra Serif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b/>
                <w:szCs w:val="24"/>
              </w:rPr>
            </w:pPr>
            <w:r w:rsidRPr="00E76AF8">
              <w:rPr>
                <w:rFonts w:ascii="PT Astra Serif" w:hAnsi="PT Astra Serif"/>
                <w:b/>
                <w:szCs w:val="24"/>
              </w:rPr>
              <w:t>2118,0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0,0</w:t>
            </w:r>
          </w:p>
        </w:tc>
      </w:tr>
      <w:tr w:rsidR="005D7825" w:rsidRPr="00E76AF8" w:rsidTr="0009320E">
        <w:trPr>
          <w:trHeight w:val="20"/>
        </w:trPr>
        <w:tc>
          <w:tcPr>
            <w:tcW w:w="3273" w:type="dxa"/>
          </w:tcPr>
          <w:p w:rsidR="005D7825" w:rsidRPr="00E76AF8" w:rsidRDefault="005D7825" w:rsidP="000932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6AF8">
              <w:rPr>
                <w:rFonts w:ascii="PT Astra Serif" w:hAnsi="PT Astra Serif"/>
                <w:sz w:val="24"/>
                <w:szCs w:val="24"/>
              </w:rPr>
              <w:t>01 05 00 00 00 0000 500</w:t>
            </w:r>
          </w:p>
        </w:tc>
        <w:tc>
          <w:tcPr>
            <w:tcW w:w="2823" w:type="dxa"/>
          </w:tcPr>
          <w:p w:rsidR="005D7825" w:rsidRPr="00E76AF8" w:rsidRDefault="005D7825" w:rsidP="0009320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E76AF8">
              <w:rPr>
                <w:rFonts w:ascii="PT Astra Serif" w:hAnsi="PT Astra Serif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-420618,3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0,0</w:t>
            </w:r>
          </w:p>
        </w:tc>
      </w:tr>
      <w:tr w:rsidR="005D7825" w:rsidRPr="00E76AF8" w:rsidTr="0009320E">
        <w:trPr>
          <w:trHeight w:val="20"/>
        </w:trPr>
        <w:tc>
          <w:tcPr>
            <w:tcW w:w="3273" w:type="dxa"/>
          </w:tcPr>
          <w:p w:rsidR="005D7825" w:rsidRPr="00E76AF8" w:rsidRDefault="005D7825" w:rsidP="000932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6AF8">
              <w:rPr>
                <w:rFonts w:ascii="PT Astra Serif" w:hAnsi="PT Astra Serif"/>
                <w:sz w:val="24"/>
                <w:szCs w:val="24"/>
              </w:rPr>
              <w:t>01 05 02 00 00 0000 500</w:t>
            </w:r>
          </w:p>
        </w:tc>
        <w:tc>
          <w:tcPr>
            <w:tcW w:w="2823" w:type="dxa"/>
          </w:tcPr>
          <w:p w:rsidR="005D7825" w:rsidRPr="00E76AF8" w:rsidRDefault="005D7825" w:rsidP="0009320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E76AF8">
              <w:rPr>
                <w:rFonts w:ascii="PT Astra Serif" w:hAnsi="PT Astra Serif"/>
                <w:sz w:val="24"/>
                <w:szCs w:val="24"/>
              </w:rPr>
              <w:t xml:space="preserve">Увеличение прочих остатков средств </w:t>
            </w:r>
            <w:r w:rsidRPr="00E76AF8">
              <w:rPr>
                <w:rFonts w:ascii="PT Astra Serif" w:hAnsi="PT Astra Serif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lastRenderedPageBreak/>
              <w:t>-420618,3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0,0</w:t>
            </w:r>
          </w:p>
        </w:tc>
      </w:tr>
      <w:tr w:rsidR="005D7825" w:rsidRPr="00E76AF8" w:rsidTr="0009320E">
        <w:trPr>
          <w:trHeight w:val="20"/>
        </w:trPr>
        <w:tc>
          <w:tcPr>
            <w:tcW w:w="3273" w:type="dxa"/>
          </w:tcPr>
          <w:p w:rsidR="005D7825" w:rsidRPr="00E76AF8" w:rsidRDefault="005D7825" w:rsidP="000932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6AF8">
              <w:rPr>
                <w:rFonts w:ascii="PT Astra Serif" w:hAnsi="PT Astra Serif"/>
                <w:sz w:val="24"/>
                <w:szCs w:val="24"/>
              </w:rPr>
              <w:lastRenderedPageBreak/>
              <w:t>01 05 02 01 05 0000 510</w:t>
            </w:r>
          </w:p>
        </w:tc>
        <w:tc>
          <w:tcPr>
            <w:tcW w:w="2823" w:type="dxa"/>
          </w:tcPr>
          <w:p w:rsidR="005D7825" w:rsidRPr="00E76AF8" w:rsidRDefault="005D7825" w:rsidP="0009320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E76AF8">
              <w:rPr>
                <w:rFonts w:ascii="PT Astra Serif" w:hAnsi="PT Astra Serif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-420618,3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0,0</w:t>
            </w:r>
          </w:p>
        </w:tc>
      </w:tr>
      <w:tr w:rsidR="005D7825" w:rsidRPr="00E76AF8" w:rsidTr="0009320E">
        <w:trPr>
          <w:trHeight w:val="20"/>
        </w:trPr>
        <w:tc>
          <w:tcPr>
            <w:tcW w:w="3273" w:type="dxa"/>
          </w:tcPr>
          <w:p w:rsidR="005D7825" w:rsidRPr="00E76AF8" w:rsidRDefault="005D7825" w:rsidP="000932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6AF8">
              <w:rPr>
                <w:rFonts w:ascii="PT Astra Serif" w:hAnsi="PT Astra Serif"/>
                <w:sz w:val="24"/>
                <w:szCs w:val="24"/>
              </w:rPr>
              <w:t>01 05 00 00 00 0000 600</w:t>
            </w:r>
          </w:p>
        </w:tc>
        <w:tc>
          <w:tcPr>
            <w:tcW w:w="2823" w:type="dxa"/>
          </w:tcPr>
          <w:p w:rsidR="005D7825" w:rsidRPr="00E76AF8" w:rsidRDefault="005D7825" w:rsidP="0009320E">
            <w:pPr>
              <w:rPr>
                <w:rFonts w:ascii="PT Astra Serif" w:hAnsi="PT Astra Serif"/>
                <w:sz w:val="24"/>
                <w:szCs w:val="24"/>
              </w:rPr>
            </w:pPr>
            <w:r w:rsidRPr="00E76AF8">
              <w:rPr>
                <w:rFonts w:ascii="PT Astra Serif" w:hAnsi="PT Astra Serif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422736,3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0,0</w:t>
            </w:r>
          </w:p>
        </w:tc>
      </w:tr>
      <w:tr w:rsidR="005D7825" w:rsidRPr="00E76AF8" w:rsidTr="0009320E">
        <w:trPr>
          <w:trHeight w:val="20"/>
        </w:trPr>
        <w:tc>
          <w:tcPr>
            <w:tcW w:w="3273" w:type="dxa"/>
          </w:tcPr>
          <w:p w:rsidR="005D7825" w:rsidRPr="00E76AF8" w:rsidRDefault="005D7825" w:rsidP="000932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6AF8">
              <w:rPr>
                <w:rFonts w:ascii="PT Astra Serif" w:hAnsi="PT Astra Serif"/>
                <w:sz w:val="24"/>
                <w:szCs w:val="24"/>
              </w:rPr>
              <w:t>01 05 02 00 00 0000 600</w:t>
            </w:r>
          </w:p>
        </w:tc>
        <w:tc>
          <w:tcPr>
            <w:tcW w:w="2823" w:type="dxa"/>
          </w:tcPr>
          <w:p w:rsidR="005D7825" w:rsidRPr="00E76AF8" w:rsidRDefault="005D7825" w:rsidP="0009320E">
            <w:pPr>
              <w:rPr>
                <w:rFonts w:ascii="PT Astra Serif" w:hAnsi="PT Astra Serif"/>
                <w:sz w:val="24"/>
                <w:szCs w:val="24"/>
              </w:rPr>
            </w:pPr>
            <w:r w:rsidRPr="00E76AF8">
              <w:rPr>
                <w:rFonts w:ascii="PT Astra Serif" w:hAnsi="PT Astra Serif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422736,3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0,0</w:t>
            </w:r>
          </w:p>
        </w:tc>
      </w:tr>
      <w:tr w:rsidR="005D7825" w:rsidRPr="00E76AF8" w:rsidTr="0009320E">
        <w:trPr>
          <w:trHeight w:val="20"/>
        </w:trPr>
        <w:tc>
          <w:tcPr>
            <w:tcW w:w="3273" w:type="dxa"/>
          </w:tcPr>
          <w:p w:rsidR="005D7825" w:rsidRPr="00E76AF8" w:rsidRDefault="005D7825" w:rsidP="000932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76AF8">
              <w:rPr>
                <w:rFonts w:ascii="PT Astra Serif" w:hAnsi="PT Astra Serif"/>
                <w:sz w:val="24"/>
                <w:szCs w:val="24"/>
              </w:rPr>
              <w:t>01 05 02 01 05 0000 610</w:t>
            </w:r>
          </w:p>
        </w:tc>
        <w:tc>
          <w:tcPr>
            <w:tcW w:w="2823" w:type="dxa"/>
          </w:tcPr>
          <w:p w:rsidR="005D7825" w:rsidRPr="00E76AF8" w:rsidRDefault="005D7825" w:rsidP="0009320E">
            <w:pPr>
              <w:rPr>
                <w:rFonts w:ascii="PT Astra Serif" w:hAnsi="PT Astra Serif"/>
                <w:sz w:val="24"/>
                <w:szCs w:val="24"/>
              </w:rPr>
            </w:pPr>
            <w:r w:rsidRPr="00E76AF8">
              <w:rPr>
                <w:rFonts w:ascii="PT Astra Serif" w:hAnsi="PT Astra Serif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422736,3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0,0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5D7825" w:rsidRPr="00E76AF8" w:rsidRDefault="005D7825" w:rsidP="0009320E">
            <w:pPr>
              <w:pStyle w:val="2"/>
              <w:ind w:left="0" w:right="0"/>
              <w:jc w:val="center"/>
              <w:rPr>
                <w:rFonts w:ascii="PT Astra Serif" w:hAnsi="PT Astra Serif"/>
                <w:szCs w:val="24"/>
              </w:rPr>
            </w:pPr>
            <w:r w:rsidRPr="00E76AF8">
              <w:rPr>
                <w:rFonts w:ascii="PT Astra Serif" w:hAnsi="PT Astra Serif"/>
                <w:szCs w:val="24"/>
              </w:rPr>
              <w:t>0,0</w:t>
            </w:r>
          </w:p>
        </w:tc>
      </w:tr>
    </w:tbl>
    <w:p w:rsidR="005D7825" w:rsidRPr="00E76AF8" w:rsidRDefault="005D7825" w:rsidP="005D7825">
      <w:pPr>
        <w:rPr>
          <w:rFonts w:ascii="PT Astra Serif" w:hAnsi="PT Astra Serif"/>
          <w:sz w:val="24"/>
          <w:szCs w:val="24"/>
        </w:rPr>
      </w:pPr>
    </w:p>
    <w:p w:rsidR="005D7825" w:rsidRPr="00E76AF8" w:rsidRDefault="005D7825" w:rsidP="005D7825">
      <w:pPr>
        <w:rPr>
          <w:rFonts w:ascii="PT Astra Serif" w:hAnsi="PT Astra Serif"/>
          <w:b/>
          <w:sz w:val="24"/>
          <w:szCs w:val="24"/>
        </w:rPr>
      </w:pPr>
    </w:p>
    <w:p w:rsidR="005D7825" w:rsidRPr="00B2246F" w:rsidRDefault="005D7825" w:rsidP="00166C1E">
      <w:pPr>
        <w:tabs>
          <w:tab w:val="left" w:pos="7530"/>
        </w:tabs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</w:p>
    <w:sectPr w:rsidR="005D7825" w:rsidRPr="00B2246F" w:rsidSect="006C5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45B"/>
    <w:multiLevelType w:val="hybridMultilevel"/>
    <w:tmpl w:val="6C7C6296"/>
    <w:lvl w:ilvl="0" w:tplc="C51AE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53E83"/>
    <w:multiLevelType w:val="hybridMultilevel"/>
    <w:tmpl w:val="D924C3A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25AE4634"/>
    <w:multiLevelType w:val="hybridMultilevel"/>
    <w:tmpl w:val="1938D41C"/>
    <w:lvl w:ilvl="0" w:tplc="6BB4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0E52102"/>
    <w:multiLevelType w:val="hybridMultilevel"/>
    <w:tmpl w:val="7A5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51E27"/>
    <w:multiLevelType w:val="hybridMultilevel"/>
    <w:tmpl w:val="491E5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05DAB"/>
    <w:multiLevelType w:val="hybridMultilevel"/>
    <w:tmpl w:val="7B6679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71EF6"/>
    <w:multiLevelType w:val="hybridMultilevel"/>
    <w:tmpl w:val="0456A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262B1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A0DEF"/>
    <w:multiLevelType w:val="hybridMultilevel"/>
    <w:tmpl w:val="17FE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46D69"/>
    <w:multiLevelType w:val="hybridMultilevel"/>
    <w:tmpl w:val="4AC4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A262C"/>
    <w:multiLevelType w:val="hybridMultilevel"/>
    <w:tmpl w:val="F2F06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11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48DF"/>
    <w:rsid w:val="00001715"/>
    <w:rsid w:val="00002963"/>
    <w:rsid w:val="00005BE6"/>
    <w:rsid w:val="000106BC"/>
    <w:rsid w:val="000119DF"/>
    <w:rsid w:val="00011FE7"/>
    <w:rsid w:val="00014BF8"/>
    <w:rsid w:val="00014C8D"/>
    <w:rsid w:val="00024840"/>
    <w:rsid w:val="00034635"/>
    <w:rsid w:val="0004654C"/>
    <w:rsid w:val="000473A7"/>
    <w:rsid w:val="00054F43"/>
    <w:rsid w:val="0006387E"/>
    <w:rsid w:val="00066B38"/>
    <w:rsid w:val="00075F61"/>
    <w:rsid w:val="00077D4A"/>
    <w:rsid w:val="00086DE0"/>
    <w:rsid w:val="000922AF"/>
    <w:rsid w:val="0009320E"/>
    <w:rsid w:val="000A2006"/>
    <w:rsid w:val="000B1893"/>
    <w:rsid w:val="000B19BC"/>
    <w:rsid w:val="000B2E38"/>
    <w:rsid w:val="000B6A7C"/>
    <w:rsid w:val="000D7753"/>
    <w:rsid w:val="000F21E3"/>
    <w:rsid w:val="000F4CC9"/>
    <w:rsid w:val="0010034E"/>
    <w:rsid w:val="0010489F"/>
    <w:rsid w:val="00137991"/>
    <w:rsid w:val="001552C6"/>
    <w:rsid w:val="00156411"/>
    <w:rsid w:val="00156D8A"/>
    <w:rsid w:val="00161520"/>
    <w:rsid w:val="00162E2E"/>
    <w:rsid w:val="00166C1E"/>
    <w:rsid w:val="001711C6"/>
    <w:rsid w:val="00181720"/>
    <w:rsid w:val="00192D4D"/>
    <w:rsid w:val="001979B7"/>
    <w:rsid w:val="001A0166"/>
    <w:rsid w:val="001B53E4"/>
    <w:rsid w:val="001B5C78"/>
    <w:rsid w:val="001D1BBC"/>
    <w:rsid w:val="002202E9"/>
    <w:rsid w:val="00225E98"/>
    <w:rsid w:val="002408AE"/>
    <w:rsid w:val="00243A6B"/>
    <w:rsid w:val="00274D11"/>
    <w:rsid w:val="00281284"/>
    <w:rsid w:val="002862E4"/>
    <w:rsid w:val="002A14EC"/>
    <w:rsid w:val="002A5646"/>
    <w:rsid w:val="002B18B6"/>
    <w:rsid w:val="002B2A5C"/>
    <w:rsid w:val="002C34D9"/>
    <w:rsid w:val="002C4382"/>
    <w:rsid w:val="002C4416"/>
    <w:rsid w:val="002E5B0E"/>
    <w:rsid w:val="002E7194"/>
    <w:rsid w:val="002F0C99"/>
    <w:rsid w:val="00304B5F"/>
    <w:rsid w:val="00311A50"/>
    <w:rsid w:val="0032208F"/>
    <w:rsid w:val="00373E2C"/>
    <w:rsid w:val="00390907"/>
    <w:rsid w:val="00394626"/>
    <w:rsid w:val="003B005C"/>
    <w:rsid w:val="003C01B8"/>
    <w:rsid w:val="003C596D"/>
    <w:rsid w:val="003E47EE"/>
    <w:rsid w:val="003E62FA"/>
    <w:rsid w:val="003F2B5B"/>
    <w:rsid w:val="003F54FB"/>
    <w:rsid w:val="00404C6C"/>
    <w:rsid w:val="00404F2D"/>
    <w:rsid w:val="00411684"/>
    <w:rsid w:val="00420FC6"/>
    <w:rsid w:val="00430EB5"/>
    <w:rsid w:val="004326ED"/>
    <w:rsid w:val="00446655"/>
    <w:rsid w:val="00447BC1"/>
    <w:rsid w:val="00453506"/>
    <w:rsid w:val="00457E16"/>
    <w:rsid w:val="00461739"/>
    <w:rsid w:val="00473032"/>
    <w:rsid w:val="00476142"/>
    <w:rsid w:val="004811F3"/>
    <w:rsid w:val="004906C4"/>
    <w:rsid w:val="004A0961"/>
    <w:rsid w:val="004A56A7"/>
    <w:rsid w:val="004B0BBE"/>
    <w:rsid w:val="004B10D3"/>
    <w:rsid w:val="004B1237"/>
    <w:rsid w:val="004B129D"/>
    <w:rsid w:val="004C79B1"/>
    <w:rsid w:val="004D1510"/>
    <w:rsid w:val="004D5907"/>
    <w:rsid w:val="004D60E5"/>
    <w:rsid w:val="004E2670"/>
    <w:rsid w:val="004E41F3"/>
    <w:rsid w:val="004E7658"/>
    <w:rsid w:val="00506D46"/>
    <w:rsid w:val="0051041E"/>
    <w:rsid w:val="00513DFF"/>
    <w:rsid w:val="00521D6C"/>
    <w:rsid w:val="00522F58"/>
    <w:rsid w:val="00527EBD"/>
    <w:rsid w:val="005331E2"/>
    <w:rsid w:val="00541838"/>
    <w:rsid w:val="00542315"/>
    <w:rsid w:val="00543377"/>
    <w:rsid w:val="00546188"/>
    <w:rsid w:val="00577F85"/>
    <w:rsid w:val="00581ED6"/>
    <w:rsid w:val="00584734"/>
    <w:rsid w:val="00584F27"/>
    <w:rsid w:val="005879AF"/>
    <w:rsid w:val="005936C7"/>
    <w:rsid w:val="005A01BF"/>
    <w:rsid w:val="005A11D1"/>
    <w:rsid w:val="005A7BC1"/>
    <w:rsid w:val="005A7FEC"/>
    <w:rsid w:val="005B02E1"/>
    <w:rsid w:val="005B1BC9"/>
    <w:rsid w:val="005B1EA5"/>
    <w:rsid w:val="005B293A"/>
    <w:rsid w:val="005C3EB1"/>
    <w:rsid w:val="005D33D2"/>
    <w:rsid w:val="005D7825"/>
    <w:rsid w:val="005E6347"/>
    <w:rsid w:val="005F1E6B"/>
    <w:rsid w:val="005F25D1"/>
    <w:rsid w:val="005F5E92"/>
    <w:rsid w:val="00605BC2"/>
    <w:rsid w:val="006143BC"/>
    <w:rsid w:val="00616885"/>
    <w:rsid w:val="006355C8"/>
    <w:rsid w:val="0063673A"/>
    <w:rsid w:val="0066357B"/>
    <w:rsid w:val="006744F8"/>
    <w:rsid w:val="00674BB1"/>
    <w:rsid w:val="00677C57"/>
    <w:rsid w:val="00691E77"/>
    <w:rsid w:val="00694CC7"/>
    <w:rsid w:val="006A52CF"/>
    <w:rsid w:val="006B0784"/>
    <w:rsid w:val="006B1C57"/>
    <w:rsid w:val="006B32D6"/>
    <w:rsid w:val="006B7BEE"/>
    <w:rsid w:val="006C58C8"/>
    <w:rsid w:val="00702BA2"/>
    <w:rsid w:val="007033F8"/>
    <w:rsid w:val="00710348"/>
    <w:rsid w:val="00713581"/>
    <w:rsid w:val="00717252"/>
    <w:rsid w:val="00723AD3"/>
    <w:rsid w:val="007363E7"/>
    <w:rsid w:val="007370E6"/>
    <w:rsid w:val="00763A77"/>
    <w:rsid w:val="007678F8"/>
    <w:rsid w:val="00771423"/>
    <w:rsid w:val="007745D9"/>
    <w:rsid w:val="00775C30"/>
    <w:rsid w:val="007866E0"/>
    <w:rsid w:val="00797826"/>
    <w:rsid w:val="007C1CF9"/>
    <w:rsid w:val="007C7E1F"/>
    <w:rsid w:val="007E4C9A"/>
    <w:rsid w:val="007E5033"/>
    <w:rsid w:val="007E688F"/>
    <w:rsid w:val="007F1A34"/>
    <w:rsid w:val="00803F66"/>
    <w:rsid w:val="008058C8"/>
    <w:rsid w:val="00815F9D"/>
    <w:rsid w:val="00822141"/>
    <w:rsid w:val="0082350C"/>
    <w:rsid w:val="008251E7"/>
    <w:rsid w:val="00833C65"/>
    <w:rsid w:val="00842DD2"/>
    <w:rsid w:val="008476B3"/>
    <w:rsid w:val="008502D9"/>
    <w:rsid w:val="00852C14"/>
    <w:rsid w:val="008544A6"/>
    <w:rsid w:val="00867136"/>
    <w:rsid w:val="008700D2"/>
    <w:rsid w:val="00870EDA"/>
    <w:rsid w:val="008749D7"/>
    <w:rsid w:val="0088556E"/>
    <w:rsid w:val="0088715A"/>
    <w:rsid w:val="008A08E6"/>
    <w:rsid w:val="008B15C7"/>
    <w:rsid w:val="008D6073"/>
    <w:rsid w:val="008D617F"/>
    <w:rsid w:val="008D6D53"/>
    <w:rsid w:val="008E5C30"/>
    <w:rsid w:val="008F0AFB"/>
    <w:rsid w:val="008F1BD9"/>
    <w:rsid w:val="008F6ABC"/>
    <w:rsid w:val="00926AEA"/>
    <w:rsid w:val="00926AF7"/>
    <w:rsid w:val="0093389C"/>
    <w:rsid w:val="0093579E"/>
    <w:rsid w:val="0094289D"/>
    <w:rsid w:val="00953380"/>
    <w:rsid w:val="0095393C"/>
    <w:rsid w:val="00975E1E"/>
    <w:rsid w:val="00984B7D"/>
    <w:rsid w:val="00991846"/>
    <w:rsid w:val="00995739"/>
    <w:rsid w:val="00996AA7"/>
    <w:rsid w:val="00996BAC"/>
    <w:rsid w:val="009A0991"/>
    <w:rsid w:val="009B3F6A"/>
    <w:rsid w:val="009C52E5"/>
    <w:rsid w:val="009F1BED"/>
    <w:rsid w:val="009F434D"/>
    <w:rsid w:val="00A05CAF"/>
    <w:rsid w:val="00A0656D"/>
    <w:rsid w:val="00A277E8"/>
    <w:rsid w:val="00A37D1A"/>
    <w:rsid w:val="00A45B59"/>
    <w:rsid w:val="00A71140"/>
    <w:rsid w:val="00A71664"/>
    <w:rsid w:val="00A82043"/>
    <w:rsid w:val="00AA31B5"/>
    <w:rsid w:val="00AB0548"/>
    <w:rsid w:val="00AB3D74"/>
    <w:rsid w:val="00AB68DC"/>
    <w:rsid w:val="00AC31F4"/>
    <w:rsid w:val="00AC6AFE"/>
    <w:rsid w:val="00AD2452"/>
    <w:rsid w:val="00AE1692"/>
    <w:rsid w:val="00AE1FBE"/>
    <w:rsid w:val="00AE3B4F"/>
    <w:rsid w:val="00B0771C"/>
    <w:rsid w:val="00B1593D"/>
    <w:rsid w:val="00B1784B"/>
    <w:rsid w:val="00B2246F"/>
    <w:rsid w:val="00B2600E"/>
    <w:rsid w:val="00B443A6"/>
    <w:rsid w:val="00B55FB5"/>
    <w:rsid w:val="00B60733"/>
    <w:rsid w:val="00B66BDA"/>
    <w:rsid w:val="00B81715"/>
    <w:rsid w:val="00B8473D"/>
    <w:rsid w:val="00B9548F"/>
    <w:rsid w:val="00BA34ED"/>
    <w:rsid w:val="00BA380E"/>
    <w:rsid w:val="00BA5609"/>
    <w:rsid w:val="00BB1CBC"/>
    <w:rsid w:val="00BB48DF"/>
    <w:rsid w:val="00BB4E6F"/>
    <w:rsid w:val="00BB52D5"/>
    <w:rsid w:val="00BC25BC"/>
    <w:rsid w:val="00BC5962"/>
    <w:rsid w:val="00BE0889"/>
    <w:rsid w:val="00BE5A8F"/>
    <w:rsid w:val="00BE777B"/>
    <w:rsid w:val="00BF1012"/>
    <w:rsid w:val="00BF33F0"/>
    <w:rsid w:val="00C24E6F"/>
    <w:rsid w:val="00C25ED8"/>
    <w:rsid w:val="00C30674"/>
    <w:rsid w:val="00C4259B"/>
    <w:rsid w:val="00C458D2"/>
    <w:rsid w:val="00C46809"/>
    <w:rsid w:val="00C471F0"/>
    <w:rsid w:val="00C71BD2"/>
    <w:rsid w:val="00C73B84"/>
    <w:rsid w:val="00C75AB9"/>
    <w:rsid w:val="00C80996"/>
    <w:rsid w:val="00C90E02"/>
    <w:rsid w:val="00C97258"/>
    <w:rsid w:val="00CA0D90"/>
    <w:rsid w:val="00CA13C5"/>
    <w:rsid w:val="00CB1ED6"/>
    <w:rsid w:val="00CB2C73"/>
    <w:rsid w:val="00CD415C"/>
    <w:rsid w:val="00CF49E1"/>
    <w:rsid w:val="00D121FF"/>
    <w:rsid w:val="00D15102"/>
    <w:rsid w:val="00D20294"/>
    <w:rsid w:val="00D22BBE"/>
    <w:rsid w:val="00D2397C"/>
    <w:rsid w:val="00D26F7C"/>
    <w:rsid w:val="00D34A11"/>
    <w:rsid w:val="00D37495"/>
    <w:rsid w:val="00D5227F"/>
    <w:rsid w:val="00D60EC9"/>
    <w:rsid w:val="00D619BC"/>
    <w:rsid w:val="00D76610"/>
    <w:rsid w:val="00D83BAC"/>
    <w:rsid w:val="00D959FC"/>
    <w:rsid w:val="00DA4C22"/>
    <w:rsid w:val="00DB6C4D"/>
    <w:rsid w:val="00DE2DD4"/>
    <w:rsid w:val="00E01A30"/>
    <w:rsid w:val="00E122E5"/>
    <w:rsid w:val="00E20B36"/>
    <w:rsid w:val="00E23F33"/>
    <w:rsid w:val="00E2577F"/>
    <w:rsid w:val="00E352A4"/>
    <w:rsid w:val="00E51175"/>
    <w:rsid w:val="00E51C20"/>
    <w:rsid w:val="00E529FD"/>
    <w:rsid w:val="00E55926"/>
    <w:rsid w:val="00E568EE"/>
    <w:rsid w:val="00E571D4"/>
    <w:rsid w:val="00E6299E"/>
    <w:rsid w:val="00E64BB7"/>
    <w:rsid w:val="00E714BC"/>
    <w:rsid w:val="00E726AD"/>
    <w:rsid w:val="00E7301F"/>
    <w:rsid w:val="00E76AF8"/>
    <w:rsid w:val="00E77502"/>
    <w:rsid w:val="00E84C23"/>
    <w:rsid w:val="00E90D2A"/>
    <w:rsid w:val="00E90D68"/>
    <w:rsid w:val="00E95CCC"/>
    <w:rsid w:val="00EB73A1"/>
    <w:rsid w:val="00EC190E"/>
    <w:rsid w:val="00EC216D"/>
    <w:rsid w:val="00EC296D"/>
    <w:rsid w:val="00EC347F"/>
    <w:rsid w:val="00EC4177"/>
    <w:rsid w:val="00EC5812"/>
    <w:rsid w:val="00ED22FB"/>
    <w:rsid w:val="00ED42E0"/>
    <w:rsid w:val="00EF71B6"/>
    <w:rsid w:val="00EF78AF"/>
    <w:rsid w:val="00F17D31"/>
    <w:rsid w:val="00F27A26"/>
    <w:rsid w:val="00F52F4A"/>
    <w:rsid w:val="00F6210F"/>
    <w:rsid w:val="00F7199E"/>
    <w:rsid w:val="00F81A1C"/>
    <w:rsid w:val="00F85579"/>
    <w:rsid w:val="00F92452"/>
    <w:rsid w:val="00F94C4C"/>
    <w:rsid w:val="00FA09D8"/>
    <w:rsid w:val="00FA0B5D"/>
    <w:rsid w:val="00FA5C7E"/>
    <w:rsid w:val="00FB1305"/>
    <w:rsid w:val="00FB7026"/>
    <w:rsid w:val="00FC6F81"/>
    <w:rsid w:val="00FD0BEF"/>
    <w:rsid w:val="00FD5FBB"/>
    <w:rsid w:val="00FE31FE"/>
    <w:rsid w:val="00FF2C08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DF"/>
    <w:pPr>
      <w:spacing w:after="160" w:line="259" w:lineRule="auto"/>
    </w:pPr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qFormat/>
    <w:rsid w:val="005D7825"/>
    <w:pPr>
      <w:keepNext/>
      <w:overflowPunct w:val="0"/>
      <w:autoSpaceDE w:val="0"/>
      <w:autoSpaceDN w:val="0"/>
      <w:adjustRightInd w:val="0"/>
      <w:spacing w:after="0" w:line="240" w:lineRule="auto"/>
      <w:ind w:left="-92" w:right="-683"/>
      <w:textAlignment w:val="baseline"/>
      <w:outlineLvl w:val="1"/>
    </w:pPr>
    <w:rPr>
      <w:rFonts w:ascii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D7825"/>
    <w:pPr>
      <w:keepNext/>
      <w:tabs>
        <w:tab w:val="left" w:pos="2001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D78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78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78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D78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BB48DF"/>
    <w:pPr>
      <w:tabs>
        <w:tab w:val="left" w:pos="1105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b/>
      <w:bCs/>
      <w:sz w:val="36"/>
      <w:szCs w:val="3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48DF"/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paragraph" w:styleId="21">
    <w:name w:val="Body Text Indent 2"/>
    <w:basedOn w:val="a"/>
    <w:link w:val="22"/>
    <w:uiPriority w:val="99"/>
    <w:semiHidden/>
    <w:rsid w:val="00BB48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B48DF"/>
    <w:rPr>
      <w:rFonts w:ascii="Calibri" w:eastAsia="Times New Roman" w:hAnsi="Calibri" w:cs="Calibri"/>
    </w:rPr>
  </w:style>
  <w:style w:type="paragraph" w:customStyle="1" w:styleId="Oaenoaieoiaioa">
    <w:name w:val="Oaeno aieoiaioa"/>
    <w:basedOn w:val="a"/>
    <w:rsid w:val="00BB48DF"/>
    <w:pPr>
      <w:suppressAutoHyphens/>
      <w:spacing w:after="0" w:line="100" w:lineRule="atLeast"/>
    </w:pPr>
    <w:rPr>
      <w:rFonts w:cs="Times New Roman"/>
      <w:kern w:val="2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B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8DF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12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73B84"/>
    <w:pPr>
      <w:ind w:left="720"/>
      <w:contextualSpacing/>
    </w:pPr>
  </w:style>
  <w:style w:type="paragraph" w:customStyle="1" w:styleId="ConsPlusNormal">
    <w:name w:val="ConsPlusNormal"/>
    <w:rsid w:val="00E775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ED42E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ED42E0"/>
    <w:rPr>
      <w:color w:val="954F72"/>
      <w:u w:val="single"/>
    </w:rPr>
  </w:style>
  <w:style w:type="paragraph" w:customStyle="1" w:styleId="xl65">
    <w:name w:val="xl65"/>
    <w:basedOn w:val="a"/>
    <w:rsid w:val="00ED42E0"/>
    <w:pPr>
      <w:spacing w:before="100" w:beforeAutospacing="1" w:after="100" w:afterAutospacing="1" w:line="240" w:lineRule="auto"/>
    </w:pPr>
    <w:rPr>
      <w:rFonts w:ascii="PT Astra Serif" w:hAnsi="PT Astra Serif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E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ED4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ED42E0"/>
    <w:pP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ED4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ED42E0"/>
    <w:pPr>
      <w:spacing w:before="100" w:beforeAutospacing="1" w:after="100" w:afterAutospacing="1" w:line="240" w:lineRule="auto"/>
      <w:jc w:val="right"/>
    </w:pPr>
    <w:rPr>
      <w:rFonts w:ascii="PT Astra Serif" w:hAnsi="PT Astra Serif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D42E0"/>
    <w:pPr>
      <w:spacing w:before="100" w:beforeAutospacing="1" w:after="100" w:afterAutospacing="1" w:line="240" w:lineRule="auto"/>
    </w:pPr>
    <w:rPr>
      <w:rFonts w:ascii="PT Astra Serif" w:hAnsi="PT Astra Serif" w:cs="Times New Roman"/>
      <w:color w:val="FFFFFF"/>
      <w:sz w:val="16"/>
      <w:szCs w:val="16"/>
      <w:lang w:eastAsia="ru-RU"/>
    </w:rPr>
  </w:style>
  <w:style w:type="paragraph" w:customStyle="1" w:styleId="xl73">
    <w:name w:val="xl73"/>
    <w:basedOn w:val="a"/>
    <w:rsid w:val="00ED42E0"/>
    <w:pPr>
      <w:spacing w:before="100" w:beforeAutospacing="1" w:after="100" w:afterAutospacing="1" w:line="240" w:lineRule="auto"/>
    </w:pPr>
    <w:rPr>
      <w:rFonts w:ascii="PT Astra Serif" w:hAnsi="PT Astra Serif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D42E0"/>
    <w:pPr>
      <w:spacing w:before="100" w:beforeAutospacing="1" w:after="100" w:afterAutospacing="1" w:line="240" w:lineRule="auto"/>
      <w:jc w:val="right"/>
    </w:pPr>
    <w:rPr>
      <w:rFonts w:ascii="PT Astra Serif" w:hAnsi="PT Astra Serif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D42E0"/>
    <w:pPr>
      <w:spacing w:before="100" w:beforeAutospacing="1" w:after="100" w:afterAutospacing="1" w:line="240" w:lineRule="auto"/>
    </w:pPr>
    <w:rPr>
      <w:rFonts w:ascii="PT Astra Serif" w:hAnsi="PT Astra Serif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D42E0"/>
    <w:pPr>
      <w:spacing w:before="100" w:beforeAutospacing="1" w:after="100" w:afterAutospacing="1" w:line="240" w:lineRule="auto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ED42E0"/>
    <w:pPr>
      <w:spacing w:before="100" w:beforeAutospacing="1" w:after="100" w:afterAutospacing="1" w:line="240" w:lineRule="auto"/>
      <w:jc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ED42E0"/>
    <w:pPr>
      <w:spacing w:before="100" w:beforeAutospacing="1" w:after="100" w:afterAutospacing="1" w:line="240" w:lineRule="auto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E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E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E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E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E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E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E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E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hAnsi="PT Astra Serif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E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E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E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E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hAnsi="PT Astra Serif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E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ED42E0"/>
    <w:pPr>
      <w:spacing w:before="100" w:beforeAutospacing="1" w:after="100" w:afterAutospacing="1" w:line="240" w:lineRule="auto"/>
      <w:jc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ED4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ED42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ED4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ED42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E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ED4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ED4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hAnsi="PT Astra Serif" w:cs="Times New Roman"/>
      <w:b/>
      <w:bCs/>
      <w:sz w:val="18"/>
      <w:szCs w:val="18"/>
      <w:lang w:eastAsia="ru-RU"/>
    </w:rPr>
  </w:style>
  <w:style w:type="paragraph" w:styleId="ab">
    <w:name w:val="No Spacing"/>
    <w:uiPriority w:val="1"/>
    <w:qFormat/>
    <w:rsid w:val="00E76AF8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4EBB4-7A0D-40C2-83BF-A0E7FB5A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119</Pages>
  <Words>34459</Words>
  <Characters>196421</Characters>
  <Application>Microsoft Office Word</Application>
  <DocSecurity>0</DocSecurity>
  <Lines>1636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Пользователь</cp:lastModifiedBy>
  <cp:revision>30</cp:revision>
  <cp:lastPrinted>2024-10-06T09:45:00Z</cp:lastPrinted>
  <dcterms:created xsi:type="dcterms:W3CDTF">2024-07-19T06:32:00Z</dcterms:created>
  <dcterms:modified xsi:type="dcterms:W3CDTF">2025-03-05T05:42:00Z</dcterms:modified>
</cp:coreProperties>
</file>